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C61946" w:rsidRDefault="00DE1183" w:rsidP="00C61946">
      <w:pPr>
        <w:spacing w:after="160" w:line="360" w:lineRule="auto"/>
        <w:rPr>
          <w:rFonts w:ascii="GHEA Grapalat" w:hAnsi="GHEA Grapalat" w:cs="Sylfaen"/>
          <w:b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936A07" w:rsidRPr="009D0E0B" w:rsidRDefault="00936A07" w:rsidP="009D0E0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936A07">
        <w:rPr>
          <w:rFonts w:ascii="GHEA Grapalat" w:hAnsi="GHEA Grapalat"/>
          <w:szCs w:val="24"/>
        </w:rPr>
        <w:t xml:space="preserve">      </w:t>
      </w:r>
      <w:r w:rsidR="00D96B61" w:rsidRPr="00D96B61">
        <w:rPr>
          <w:rFonts w:ascii="GHEA Grapalat" w:hAnsi="GHEA Grapalat"/>
          <w:szCs w:val="24"/>
        </w:rPr>
        <w:t xml:space="preserve">       </w:t>
      </w:r>
      <w:r w:rsidRPr="00936A07">
        <w:rPr>
          <w:rFonts w:ascii="GHEA Grapalat" w:hAnsi="GHEA Grapalat"/>
          <w:sz w:val="20"/>
        </w:rPr>
        <w:t>&lt;&lt;Норк-Мараш&gt;&gt; медицинский центр&gt;&gt; ЗАО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AD75CA" w:rsidRPr="00AD75CA">
        <w:rPr>
          <w:rFonts w:ascii="GHEA Grapalat" w:hAnsi="GHEA Grapalat"/>
          <w:sz w:val="20"/>
        </w:rPr>
        <w:t xml:space="preserve">              </w:t>
      </w:r>
      <w:r w:rsidR="003939D3" w:rsidRPr="008503C1">
        <w:rPr>
          <w:rFonts w:ascii="GHEA Grapalat" w:hAnsi="GHEA Grapalat"/>
          <w:sz w:val="20"/>
        </w:rPr>
        <w:t>№</w:t>
      </w:r>
      <w:r w:rsidRPr="00936A07">
        <w:rPr>
          <w:rFonts w:ascii="GHEA Grapalat" w:hAnsi="GHEA Grapalat"/>
          <w:sz w:val="20"/>
        </w:rPr>
        <w:t xml:space="preserve"> </w:t>
      </w:r>
      <w:r w:rsidR="00694AE3">
        <w:rPr>
          <w:rFonts w:ascii="GHEA Grapalat" w:hAnsi="GHEA Grapalat"/>
          <w:sz w:val="20"/>
        </w:rPr>
        <w:t>НММЦ-ОКПТ-</w:t>
      </w:r>
      <w:r w:rsidR="00694AE3" w:rsidRPr="00694AE3">
        <w:rPr>
          <w:rFonts w:ascii="GHEA Grapalat" w:hAnsi="GHEA Grapalat"/>
          <w:sz w:val="20"/>
        </w:rPr>
        <w:t>20/18</w:t>
      </w:r>
      <w:r w:rsidR="00602B0B" w:rsidRPr="00602B0B">
        <w:rPr>
          <w:rFonts w:ascii="GHEA Grapalat" w:hAnsi="GHEA Grapalat"/>
          <w:sz w:val="20"/>
        </w:rPr>
        <w:t>-1</w:t>
      </w:r>
      <w:r w:rsidR="0034405D" w:rsidRPr="0034405D">
        <w:rPr>
          <w:rFonts w:ascii="GHEA Grapalat" w:hAnsi="GHEA Grapalat"/>
          <w:sz w:val="20"/>
        </w:rPr>
        <w:t xml:space="preserve">, </w:t>
      </w:r>
      <w:r w:rsidR="00694AE3">
        <w:rPr>
          <w:rFonts w:ascii="GHEA Grapalat" w:hAnsi="GHEA Grapalat"/>
          <w:sz w:val="20"/>
        </w:rPr>
        <w:t>НММЦ-ОКПТ-</w:t>
      </w:r>
      <w:r w:rsidR="00694AE3" w:rsidRPr="00694AE3">
        <w:rPr>
          <w:rFonts w:ascii="GHEA Grapalat" w:hAnsi="GHEA Grapalat"/>
          <w:sz w:val="20"/>
        </w:rPr>
        <w:t>20/18</w:t>
      </w:r>
      <w:r w:rsidR="0034405D">
        <w:rPr>
          <w:rFonts w:ascii="GHEA Grapalat" w:hAnsi="GHEA Grapalat"/>
          <w:sz w:val="20"/>
        </w:rPr>
        <w:t>-</w:t>
      </w:r>
      <w:r w:rsidR="00AD610A">
        <w:rPr>
          <w:rFonts w:ascii="GHEA Grapalat" w:hAnsi="GHEA Grapalat"/>
          <w:sz w:val="20"/>
        </w:rPr>
        <w:t>2</w:t>
      </w:r>
      <w:r w:rsidR="001508A8" w:rsidRPr="001508A8">
        <w:rPr>
          <w:rFonts w:ascii="GHEA Grapalat" w:hAnsi="GHEA Grapalat"/>
          <w:sz w:val="20"/>
        </w:rPr>
        <w:t xml:space="preserve">, </w:t>
      </w:r>
      <w:r w:rsidR="00694AE3">
        <w:rPr>
          <w:rFonts w:ascii="GHEA Grapalat" w:hAnsi="GHEA Grapalat"/>
          <w:sz w:val="20"/>
        </w:rPr>
        <w:t>НММЦ-ОКПТ-</w:t>
      </w:r>
      <w:r w:rsidR="00694AE3" w:rsidRPr="00694AE3">
        <w:rPr>
          <w:rFonts w:ascii="GHEA Grapalat" w:hAnsi="GHEA Grapalat"/>
          <w:sz w:val="20"/>
        </w:rPr>
        <w:t>20/18</w:t>
      </w:r>
      <w:r w:rsidR="001508A8">
        <w:rPr>
          <w:rFonts w:ascii="GHEA Grapalat" w:hAnsi="GHEA Grapalat"/>
          <w:sz w:val="20"/>
        </w:rPr>
        <w:t>-</w:t>
      </w:r>
      <w:r w:rsidR="001508A8" w:rsidRPr="001508A8">
        <w:rPr>
          <w:rFonts w:ascii="GHEA Grapalat" w:hAnsi="GHEA Grapalat"/>
          <w:sz w:val="20"/>
        </w:rPr>
        <w:t xml:space="preserve">3, </w:t>
      </w:r>
      <w:r w:rsidR="00694AE3">
        <w:rPr>
          <w:rFonts w:ascii="GHEA Grapalat" w:hAnsi="GHEA Grapalat"/>
          <w:sz w:val="20"/>
        </w:rPr>
        <w:t>НММЦ-ОКПТ-</w:t>
      </w:r>
      <w:r w:rsidR="00694AE3" w:rsidRPr="00694AE3">
        <w:rPr>
          <w:rFonts w:ascii="GHEA Grapalat" w:hAnsi="GHEA Grapalat"/>
          <w:sz w:val="20"/>
        </w:rPr>
        <w:t>20/18</w:t>
      </w:r>
      <w:r w:rsidR="001508A8">
        <w:rPr>
          <w:rFonts w:ascii="GHEA Grapalat" w:hAnsi="GHEA Grapalat"/>
          <w:sz w:val="20"/>
        </w:rPr>
        <w:t>-</w:t>
      </w:r>
      <w:r w:rsidR="001508A8" w:rsidRPr="001508A8">
        <w:rPr>
          <w:rFonts w:ascii="GHEA Grapalat" w:hAnsi="GHEA Grapalat"/>
          <w:sz w:val="20"/>
        </w:rPr>
        <w:t>4,</w:t>
      </w:r>
      <w:r w:rsidR="00AD610A" w:rsidRPr="00AD610A">
        <w:rPr>
          <w:rFonts w:ascii="GHEA Grapalat" w:hAnsi="GHEA Grapalat"/>
          <w:sz w:val="20"/>
        </w:rPr>
        <w:t xml:space="preserve"> </w:t>
      </w:r>
      <w:r w:rsidR="00694AE3">
        <w:rPr>
          <w:rFonts w:ascii="GHEA Grapalat" w:hAnsi="GHEA Grapalat"/>
          <w:sz w:val="20"/>
        </w:rPr>
        <w:t>НММЦ-ОКПТ-</w:t>
      </w:r>
      <w:r w:rsidR="00694AE3" w:rsidRPr="00694AE3">
        <w:rPr>
          <w:rFonts w:ascii="GHEA Grapalat" w:hAnsi="GHEA Grapalat"/>
          <w:sz w:val="20"/>
        </w:rPr>
        <w:t>20/18</w:t>
      </w:r>
      <w:r w:rsidR="001508A8">
        <w:rPr>
          <w:rFonts w:ascii="GHEA Grapalat" w:hAnsi="GHEA Grapalat"/>
          <w:sz w:val="20"/>
        </w:rPr>
        <w:t>-</w:t>
      </w:r>
      <w:r w:rsidR="001508A8" w:rsidRPr="001508A8">
        <w:rPr>
          <w:rFonts w:ascii="GHEA Grapalat" w:hAnsi="GHEA Grapalat"/>
          <w:sz w:val="20"/>
        </w:rPr>
        <w:t xml:space="preserve">5, </w:t>
      </w:r>
      <w:r w:rsidR="00694AE3">
        <w:rPr>
          <w:rFonts w:ascii="GHEA Grapalat" w:hAnsi="GHEA Grapalat"/>
          <w:sz w:val="20"/>
        </w:rPr>
        <w:t>НММЦ-ОКПТ-</w:t>
      </w:r>
      <w:r w:rsidR="00694AE3" w:rsidRPr="00694AE3">
        <w:rPr>
          <w:rFonts w:ascii="GHEA Grapalat" w:hAnsi="GHEA Grapalat"/>
          <w:sz w:val="20"/>
        </w:rPr>
        <w:t>20/18</w:t>
      </w:r>
      <w:r w:rsidR="00694AE3">
        <w:rPr>
          <w:rFonts w:ascii="GHEA Grapalat" w:hAnsi="GHEA Grapalat"/>
          <w:sz w:val="20"/>
        </w:rPr>
        <w:t>-</w:t>
      </w:r>
      <w:r w:rsidR="00694AE3" w:rsidRPr="00694AE3">
        <w:rPr>
          <w:rFonts w:ascii="GHEA Grapalat" w:hAnsi="GHEA Grapalat"/>
          <w:sz w:val="20"/>
        </w:rPr>
        <w:t xml:space="preserve">6 </w:t>
      </w:r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="00AC68FE">
        <w:rPr>
          <w:rFonts w:ascii="GHEA Grapalat" w:hAnsi="GHEA Grapalat"/>
          <w:sz w:val="20"/>
        </w:rPr>
        <w:t xml:space="preserve"> </w:t>
      </w:r>
      <w:r w:rsidR="00694AE3">
        <w:rPr>
          <w:rFonts w:ascii="GHEA Grapalat" w:hAnsi="GHEA Grapalat"/>
          <w:sz w:val="20"/>
        </w:rPr>
        <w:t>1</w:t>
      </w:r>
      <w:r w:rsidR="00694AE3" w:rsidRPr="00694AE3">
        <w:rPr>
          <w:rFonts w:ascii="GHEA Grapalat" w:hAnsi="GHEA Grapalat"/>
          <w:sz w:val="20"/>
        </w:rPr>
        <w:t>5</w:t>
      </w:r>
      <w:r w:rsidR="00782911">
        <w:rPr>
          <w:rFonts w:ascii="GHEA Grapalat" w:hAnsi="GHEA Grapalat"/>
          <w:sz w:val="20"/>
        </w:rPr>
        <w:t>.</w:t>
      </w:r>
      <w:r w:rsidR="00694AE3" w:rsidRPr="00694AE3">
        <w:rPr>
          <w:rFonts w:ascii="GHEA Grapalat" w:hAnsi="GHEA Grapalat"/>
          <w:sz w:val="20"/>
        </w:rPr>
        <w:t>01</w:t>
      </w:r>
      <w:r w:rsidRPr="00936A07">
        <w:rPr>
          <w:rFonts w:ascii="GHEA Grapalat" w:hAnsi="GHEA Grapalat"/>
          <w:sz w:val="20"/>
        </w:rPr>
        <w:t>.</w:t>
      </w:r>
      <w:r w:rsidR="005461BC" w:rsidRPr="008503C1">
        <w:rPr>
          <w:rFonts w:ascii="GHEA Grapalat" w:hAnsi="GHEA Grapalat"/>
          <w:sz w:val="20"/>
        </w:rPr>
        <w:t>20</w:t>
      </w:r>
      <w:r w:rsidR="00694AE3" w:rsidRPr="00694AE3">
        <w:rPr>
          <w:rFonts w:ascii="GHEA Grapalat" w:hAnsi="GHEA Grapalat"/>
          <w:sz w:val="20"/>
        </w:rPr>
        <w:t>20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36E5" w:rsidRPr="00936A07">
        <w:rPr>
          <w:rFonts w:ascii="GHEA Grapalat" w:hAnsi="GHEA Grapalat"/>
          <w:sz w:val="20"/>
        </w:rPr>
        <w:t xml:space="preserve"> </w:t>
      </w:r>
      <w:r w:rsidR="00602B0B" w:rsidRPr="008503C1">
        <w:rPr>
          <w:rFonts w:ascii="GHEA Grapalat" w:hAnsi="GHEA Grapalat"/>
          <w:sz w:val="20"/>
        </w:rPr>
        <w:t xml:space="preserve"> </w:t>
      </w:r>
      <w:r w:rsidR="00694AE3" w:rsidRPr="00694AE3">
        <w:rPr>
          <w:rFonts w:ascii="GHEA Grapalat" w:hAnsi="GHEA Grapalat"/>
          <w:sz w:val="20"/>
        </w:rPr>
        <w:t xml:space="preserve">и </w:t>
      </w:r>
      <w:r w:rsidR="00602B0B" w:rsidRPr="00936A07">
        <w:rPr>
          <w:rFonts w:ascii="GHEA Grapalat" w:hAnsi="GHEA Grapalat"/>
          <w:sz w:val="20"/>
        </w:rPr>
        <w:t xml:space="preserve"> </w:t>
      </w:r>
      <w:r w:rsidR="00E026DE">
        <w:rPr>
          <w:rFonts w:ascii="GHEA Grapalat" w:hAnsi="GHEA Grapalat"/>
          <w:sz w:val="20"/>
        </w:rPr>
        <w:t>НММЦ-ОКПТ-</w:t>
      </w:r>
      <w:r w:rsidR="00E026DE" w:rsidRPr="00694AE3">
        <w:rPr>
          <w:rFonts w:ascii="GHEA Grapalat" w:hAnsi="GHEA Grapalat"/>
          <w:sz w:val="20"/>
        </w:rPr>
        <w:t>20/18</w:t>
      </w:r>
      <w:r w:rsidR="00E026DE">
        <w:rPr>
          <w:rFonts w:ascii="GHEA Grapalat" w:hAnsi="GHEA Grapalat"/>
          <w:sz w:val="20"/>
        </w:rPr>
        <w:t>-</w:t>
      </w:r>
      <w:r w:rsidR="00E026DE" w:rsidRPr="00E026DE">
        <w:rPr>
          <w:rFonts w:ascii="GHEA Grapalat" w:hAnsi="GHEA Grapalat"/>
          <w:sz w:val="20"/>
        </w:rPr>
        <w:t xml:space="preserve">7, </w:t>
      </w:r>
      <w:r w:rsidR="00E026DE">
        <w:rPr>
          <w:rFonts w:ascii="GHEA Grapalat" w:hAnsi="GHEA Grapalat"/>
          <w:sz w:val="20"/>
        </w:rPr>
        <w:t>НММЦ-ОКПТ-</w:t>
      </w:r>
      <w:r w:rsidR="00E026DE" w:rsidRPr="00694AE3">
        <w:rPr>
          <w:rFonts w:ascii="GHEA Grapalat" w:hAnsi="GHEA Grapalat"/>
          <w:sz w:val="20"/>
        </w:rPr>
        <w:t>20/18</w:t>
      </w:r>
      <w:r w:rsidR="00E026DE">
        <w:rPr>
          <w:rFonts w:ascii="GHEA Grapalat" w:hAnsi="GHEA Grapalat"/>
          <w:sz w:val="20"/>
        </w:rPr>
        <w:t>-</w:t>
      </w:r>
      <w:r w:rsidR="00E026DE" w:rsidRPr="00E026DE">
        <w:rPr>
          <w:rFonts w:ascii="GHEA Grapalat" w:hAnsi="GHEA Grapalat"/>
          <w:sz w:val="20"/>
        </w:rPr>
        <w:t xml:space="preserve">8, </w:t>
      </w:r>
      <w:r w:rsidR="00E026DE">
        <w:rPr>
          <w:rFonts w:ascii="GHEA Grapalat" w:hAnsi="GHEA Grapalat"/>
          <w:sz w:val="20"/>
        </w:rPr>
        <w:t>НММЦ-ОКПТ-</w:t>
      </w:r>
      <w:r w:rsidR="00E026DE" w:rsidRPr="00694AE3">
        <w:rPr>
          <w:rFonts w:ascii="GHEA Grapalat" w:hAnsi="GHEA Grapalat"/>
          <w:sz w:val="20"/>
        </w:rPr>
        <w:t>20/18</w:t>
      </w:r>
      <w:r w:rsidR="00E026DE">
        <w:rPr>
          <w:rFonts w:ascii="GHEA Grapalat" w:hAnsi="GHEA Grapalat"/>
          <w:sz w:val="20"/>
        </w:rPr>
        <w:t>-</w:t>
      </w:r>
      <w:r w:rsidR="00E026DE" w:rsidRPr="00E026DE">
        <w:rPr>
          <w:rFonts w:ascii="GHEA Grapalat" w:hAnsi="GHEA Grapalat"/>
          <w:sz w:val="20"/>
        </w:rPr>
        <w:t xml:space="preserve">9, </w:t>
      </w:r>
      <w:r w:rsidR="00E026DE">
        <w:rPr>
          <w:rFonts w:ascii="GHEA Grapalat" w:hAnsi="GHEA Grapalat"/>
          <w:sz w:val="20"/>
        </w:rPr>
        <w:t>НММЦ-ОКПТ-</w:t>
      </w:r>
      <w:r w:rsidR="00E026DE" w:rsidRPr="00694AE3">
        <w:rPr>
          <w:rFonts w:ascii="GHEA Grapalat" w:hAnsi="GHEA Grapalat"/>
          <w:sz w:val="20"/>
        </w:rPr>
        <w:t>20/18</w:t>
      </w:r>
      <w:r w:rsidR="00E026DE">
        <w:rPr>
          <w:rFonts w:ascii="GHEA Grapalat" w:hAnsi="GHEA Grapalat"/>
          <w:sz w:val="20"/>
        </w:rPr>
        <w:t>-</w:t>
      </w:r>
      <w:r w:rsidR="00E026DE" w:rsidRPr="00E026DE">
        <w:rPr>
          <w:rFonts w:ascii="GHEA Grapalat" w:hAnsi="GHEA Grapalat"/>
          <w:sz w:val="20"/>
        </w:rPr>
        <w:t xml:space="preserve">10, </w:t>
      </w:r>
      <w:r w:rsidR="00E026DE">
        <w:rPr>
          <w:rFonts w:ascii="GHEA Grapalat" w:hAnsi="GHEA Grapalat"/>
          <w:sz w:val="20"/>
        </w:rPr>
        <w:t>НММЦ-ОКПТ-</w:t>
      </w:r>
      <w:r w:rsidR="00E026DE" w:rsidRPr="00694AE3">
        <w:rPr>
          <w:rFonts w:ascii="GHEA Grapalat" w:hAnsi="GHEA Grapalat"/>
          <w:sz w:val="20"/>
        </w:rPr>
        <w:t>20/18</w:t>
      </w:r>
      <w:r w:rsidR="00E026DE">
        <w:rPr>
          <w:rFonts w:ascii="GHEA Grapalat" w:hAnsi="GHEA Grapalat"/>
          <w:sz w:val="20"/>
        </w:rPr>
        <w:t>-</w:t>
      </w:r>
      <w:r w:rsidR="00E026DE" w:rsidRPr="00E026DE">
        <w:rPr>
          <w:rFonts w:ascii="GHEA Grapalat" w:hAnsi="GHEA Grapalat"/>
          <w:sz w:val="20"/>
        </w:rPr>
        <w:t xml:space="preserve">11, </w:t>
      </w:r>
      <w:r w:rsidR="00E026DE">
        <w:rPr>
          <w:rFonts w:ascii="GHEA Grapalat" w:hAnsi="GHEA Grapalat"/>
          <w:sz w:val="20"/>
        </w:rPr>
        <w:t>НММЦ-ОКПТ-</w:t>
      </w:r>
      <w:r w:rsidR="00E026DE" w:rsidRPr="00694AE3">
        <w:rPr>
          <w:rFonts w:ascii="GHEA Grapalat" w:hAnsi="GHEA Grapalat"/>
          <w:sz w:val="20"/>
        </w:rPr>
        <w:t>20/18</w:t>
      </w:r>
      <w:r w:rsidR="00E026DE">
        <w:rPr>
          <w:rFonts w:ascii="GHEA Grapalat" w:hAnsi="GHEA Grapalat"/>
          <w:sz w:val="20"/>
        </w:rPr>
        <w:t>-</w:t>
      </w:r>
      <w:r w:rsidR="00E026DE" w:rsidRPr="00E026DE">
        <w:rPr>
          <w:rFonts w:ascii="GHEA Grapalat" w:hAnsi="GHEA Grapalat"/>
          <w:sz w:val="20"/>
        </w:rPr>
        <w:t xml:space="preserve">12, </w:t>
      </w:r>
      <w:r w:rsidR="00C30B42" w:rsidRPr="00C30B42">
        <w:rPr>
          <w:rFonts w:ascii="GHEA Grapalat" w:hAnsi="GHEA Grapalat"/>
          <w:sz w:val="20"/>
        </w:rPr>
        <w:t xml:space="preserve">                                     </w:t>
      </w:r>
      <w:r w:rsidR="00E026DE">
        <w:rPr>
          <w:rFonts w:ascii="GHEA Grapalat" w:hAnsi="GHEA Grapalat"/>
          <w:sz w:val="20"/>
        </w:rPr>
        <w:t>НММЦ-ОКПТ-</w:t>
      </w:r>
      <w:r w:rsidR="00E026DE" w:rsidRPr="00694AE3">
        <w:rPr>
          <w:rFonts w:ascii="GHEA Grapalat" w:hAnsi="GHEA Grapalat"/>
          <w:sz w:val="20"/>
        </w:rPr>
        <w:t>20/18</w:t>
      </w:r>
      <w:r w:rsidR="00E026DE">
        <w:rPr>
          <w:rFonts w:ascii="GHEA Grapalat" w:hAnsi="GHEA Grapalat"/>
          <w:sz w:val="20"/>
        </w:rPr>
        <w:t>-</w:t>
      </w:r>
      <w:r w:rsidR="00E026DE" w:rsidRPr="00E026DE">
        <w:rPr>
          <w:rFonts w:ascii="GHEA Grapalat" w:hAnsi="GHEA Grapalat"/>
          <w:sz w:val="20"/>
        </w:rPr>
        <w:t xml:space="preserve">13, </w:t>
      </w:r>
      <w:r w:rsidR="00E026DE">
        <w:rPr>
          <w:rFonts w:ascii="GHEA Grapalat" w:hAnsi="GHEA Grapalat"/>
          <w:sz w:val="20"/>
        </w:rPr>
        <w:t>НММЦ-ОКПТ-</w:t>
      </w:r>
      <w:r w:rsidR="00E026DE" w:rsidRPr="00694AE3">
        <w:rPr>
          <w:rFonts w:ascii="GHEA Grapalat" w:hAnsi="GHEA Grapalat"/>
          <w:sz w:val="20"/>
        </w:rPr>
        <w:t>20/18</w:t>
      </w:r>
      <w:r w:rsidR="00E026DE">
        <w:rPr>
          <w:rFonts w:ascii="GHEA Grapalat" w:hAnsi="GHEA Grapalat"/>
          <w:sz w:val="20"/>
        </w:rPr>
        <w:t>-</w:t>
      </w:r>
      <w:r w:rsidR="00E026DE" w:rsidRPr="00E026DE">
        <w:rPr>
          <w:rFonts w:ascii="GHEA Grapalat" w:hAnsi="GHEA Grapalat"/>
          <w:sz w:val="20"/>
        </w:rPr>
        <w:t xml:space="preserve">14 </w:t>
      </w:r>
      <w:r w:rsidR="00E026DE" w:rsidRPr="008503C1">
        <w:rPr>
          <w:rFonts w:ascii="GHEA Grapalat" w:hAnsi="GHEA Grapalat"/>
          <w:sz w:val="20"/>
        </w:rPr>
        <w:t xml:space="preserve">заключенном </w:t>
      </w:r>
      <w:r w:rsidR="00E026DE">
        <w:rPr>
          <w:rFonts w:ascii="GHEA Grapalat" w:hAnsi="GHEA Grapalat"/>
          <w:sz w:val="20"/>
        </w:rPr>
        <w:t xml:space="preserve"> </w:t>
      </w:r>
      <w:r w:rsidR="00E026DE" w:rsidRPr="00E026DE">
        <w:rPr>
          <w:rFonts w:ascii="GHEA Grapalat" w:hAnsi="GHEA Grapalat"/>
          <w:sz w:val="20"/>
        </w:rPr>
        <w:t>29</w:t>
      </w:r>
      <w:r w:rsidR="00E026DE">
        <w:rPr>
          <w:rFonts w:ascii="GHEA Grapalat" w:hAnsi="GHEA Grapalat"/>
          <w:sz w:val="20"/>
        </w:rPr>
        <w:t>.</w:t>
      </w:r>
      <w:r w:rsidR="00E026DE" w:rsidRPr="00694AE3">
        <w:rPr>
          <w:rFonts w:ascii="GHEA Grapalat" w:hAnsi="GHEA Grapalat"/>
          <w:sz w:val="20"/>
        </w:rPr>
        <w:t>01</w:t>
      </w:r>
      <w:r w:rsidR="00E026DE" w:rsidRPr="00936A07">
        <w:rPr>
          <w:rFonts w:ascii="GHEA Grapalat" w:hAnsi="GHEA Grapalat"/>
          <w:sz w:val="20"/>
        </w:rPr>
        <w:t>.</w:t>
      </w:r>
      <w:r w:rsidR="00E026DE" w:rsidRPr="008503C1">
        <w:rPr>
          <w:rFonts w:ascii="GHEA Grapalat" w:hAnsi="GHEA Grapalat"/>
          <w:sz w:val="20"/>
        </w:rPr>
        <w:t>20</w:t>
      </w:r>
      <w:r w:rsidR="00E026DE" w:rsidRPr="00694AE3">
        <w:rPr>
          <w:rFonts w:ascii="GHEA Grapalat" w:hAnsi="GHEA Grapalat"/>
          <w:sz w:val="20"/>
        </w:rPr>
        <w:t>20</w:t>
      </w:r>
      <w:r w:rsidR="00E026DE" w:rsidRPr="008503C1">
        <w:rPr>
          <w:rFonts w:ascii="GHEA Grapalat" w:hAnsi="GHEA Grapalat"/>
          <w:sz w:val="20"/>
        </w:rPr>
        <w:t xml:space="preserve">года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936A07">
        <w:rPr>
          <w:rFonts w:ascii="GHEA Grapalat" w:hAnsi="GHEA Grapalat"/>
          <w:sz w:val="20"/>
        </w:rPr>
        <w:t xml:space="preserve"> </w:t>
      </w:r>
      <w:r w:rsidR="00E026DE">
        <w:rPr>
          <w:rFonts w:ascii="GHEA Grapalat" w:hAnsi="GHEA Grapalat"/>
          <w:sz w:val="20"/>
        </w:rPr>
        <w:t>НММЦ-ОКПТ-</w:t>
      </w:r>
      <w:r w:rsidR="00E026DE" w:rsidRPr="00E026DE">
        <w:rPr>
          <w:rFonts w:ascii="GHEA Grapalat" w:hAnsi="GHEA Grapalat"/>
          <w:sz w:val="20"/>
        </w:rPr>
        <w:t>20/18</w:t>
      </w:r>
      <w:r w:rsidRPr="00936A07">
        <w:rPr>
          <w:rFonts w:ascii="GHEA Grapalat" w:hAnsi="GHEA Grapalat"/>
          <w:sz w:val="20"/>
        </w:rPr>
        <w:t xml:space="preserve"> 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C30B42" w:rsidRPr="00C30B42">
        <w:rPr>
          <w:rFonts w:ascii="GHEA Grapalat" w:hAnsi="GHEA Grapalat"/>
          <w:sz w:val="20"/>
        </w:rPr>
        <w:t>лекарств и их вспомогательных веществ</w:t>
      </w:r>
      <w:r w:rsidR="00C30B42" w:rsidRPr="00CA386C">
        <w:rPr>
          <w:rFonts w:ascii="GHEA Grapalat" w:hAnsi="GHEA Grapalat"/>
          <w:sz w:val="20"/>
        </w:rPr>
        <w:t xml:space="preserve">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4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171"/>
        <w:gridCol w:w="314"/>
        <w:gridCol w:w="1174"/>
        <w:gridCol w:w="148"/>
        <w:gridCol w:w="27"/>
        <w:gridCol w:w="144"/>
        <w:gridCol w:w="553"/>
        <w:gridCol w:w="32"/>
        <w:gridCol w:w="794"/>
        <w:gridCol w:w="161"/>
        <w:gridCol w:w="49"/>
        <w:gridCol w:w="396"/>
        <w:gridCol w:w="23"/>
        <w:gridCol w:w="182"/>
        <w:gridCol w:w="10"/>
        <w:gridCol w:w="170"/>
        <w:gridCol w:w="639"/>
        <w:gridCol w:w="20"/>
        <w:gridCol w:w="377"/>
        <w:gridCol w:w="16"/>
        <w:gridCol w:w="342"/>
        <w:gridCol w:w="641"/>
        <w:gridCol w:w="20"/>
        <w:gridCol w:w="167"/>
        <w:gridCol w:w="152"/>
        <w:gridCol w:w="265"/>
        <w:gridCol w:w="327"/>
        <w:gridCol w:w="142"/>
        <w:gridCol w:w="39"/>
        <w:gridCol w:w="311"/>
        <w:gridCol w:w="411"/>
        <w:gridCol w:w="148"/>
        <w:gridCol w:w="186"/>
        <w:gridCol w:w="35"/>
        <w:gridCol w:w="210"/>
        <w:gridCol w:w="142"/>
        <w:gridCol w:w="729"/>
        <w:gridCol w:w="171"/>
        <w:gridCol w:w="773"/>
        <w:gridCol w:w="20"/>
      </w:tblGrid>
      <w:tr w:rsidR="005461BC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0" w:type="dxa"/>
            <w:gridSpan w:val="3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63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819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9D0E0B">
        <w:trPr>
          <w:gridAfter w:val="1"/>
          <w:wAfter w:w="20" w:type="dxa"/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819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D0E0B">
        <w:trPr>
          <w:gridAfter w:val="1"/>
          <w:wAfter w:w="20" w:type="dxa"/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29B7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Аденосинтрифocфат (аденосинттиофосфатный дататрий)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30000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Аденосинтрифocфат (аденосинттиофосфатный дататрий) раствор для иньекций 10мг/мл; ампулы 1мл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A429B7" w:rsidRDefault="00A429B7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Албумин человеческий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175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3780000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Албумин человеческий, раствор 200мг/мл, 50мл флакон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Албумин человеческий, раствор 200мг/мл, 50мл флакон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Фосфат альюминий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Желе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6700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830800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Фосфат альюминий желе внутреннего применения 10400мг;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Фосфат альюминий желе внутреннего применения 10400мг; 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Аминокапроновая кислота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328000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Аминокапроновая кислота 5%, 250мл 2 порт вакуумный пакет, раствор для иньекций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Аминокапроновая кислота 5%, 250мл 2 порт вакуумный пакет, раствор для иньекций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Амиодарон (амиодарона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3500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2093000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Амиодарон (амиодарона гидрохлорид), раствор для иньекций 50мг/мл; ампулы 3мл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Амиодарон (амиодарона гидрохлорид), раствор для иньекций 50мг/мл; ампулы 3мл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Амиодарон (амиодарона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420000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Амиодарон (амиодарона гидрохлорид), таблетки разделяемые 200мг;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Амлодипин (амлодипин безилат)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5100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51000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Амлодипин (амлодипин безилат), таблетки 10мг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A429B7" w:rsidRDefault="00A429B7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амоксицилин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7600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амоксицилин, гранулы внутреннего применения, для суспензии 250мг/5мл; 100мл в стеклянной ампуле и мерная ложка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амоксицилин, гранулы внутреннего применения, для суспензии 250мг/5мл; 100мл в стеклянной ампуле и мерная ложка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Амоксициллин (амоксициллин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натрий), клаубановая кислота (клаубанат калия)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2040000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Амоксициллин (амоксициллин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натрий), клаубановая кислота (клаубанат калия), порошок для  раствора для иньекций 1000мг+200мг;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A429B7" w:rsidRDefault="00A429B7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lastRenderedPageBreak/>
              <w:t>-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10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Амоксициллин (тригидрат амоксициллина), клаубановая кислота (клаубанат калия)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1400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196000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Амоксициллин (тригидрат амоксициллина), клаубановая кислота (клаубанат калия) , таблетки покрытые пленочной оболочкой, 875мг+125мг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A429B7" w:rsidRDefault="00A429B7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Амоксициллин (тригидрат амоксициллина), клаубановая кислота (клаубанат калия)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флакон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85255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Амоксициллин (тригидрат амоксициллина), клаубановая кислота (клаубанат калия) , порошок для  раствора 125мг/5мл +31,25мг/5мл, 100мл в стеклянной ампуле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A429B7" w:rsidRDefault="00A429B7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Атенолол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960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11520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таблетки покрытые пленочной оболочкой 25мг;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таблетки покрытые пленочной оболочкой 25мг; 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Аторвастатин (Аторвастатин калциум)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12600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730800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Аторвастатин (Аторвастатин калциум), таблетки покрытые пленочной оболочкой 40мг;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A429B7" w:rsidRDefault="00A429B7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Аторвастатин (Аторвастатин калциум)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482000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Аторвастатин (Аторвастатин калциум), таблетки покрытые пленочной оболочкой 80мг;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A429B7" w:rsidRDefault="00A429B7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Атракуриум (Атракуриум Безилат)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550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411400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раствор в/в для иньекций 10мг/мл; ампулы 2,5мл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раствор в/в для иньекций 10мг/мл; ампулы 2,5мл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Атропин сульфат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53000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Атропин сульфат, раствор для иньекций, 1мг/мл;  ампулы 1мл,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Атропин сульфат, раствор для иньекций, 1мг/мл;  ампулы 1мл, 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Сулфадиазин серебра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86050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Сулфадиазин серебра, мазь 10мг/г, 50г  алюминевый тюбик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Ацетилсалициловая кислота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19000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338200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Ацетилсалициловая кислота, таблетки кишечнорастворимые покрытые пленочной оболочкой 100мг,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Ацетилсалициловая кислота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99000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Ацетилсалициловая кислотаւ, Аскорбиновая кислота таблетки шипучие 400мг+240мг;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Ацетилсалициловая кислотаւ, Аскорбиновая кислота таблетки шипучие 400мг+240мг;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Ацетилсалициловая кислота, гидроксид магния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19000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342000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Ацетилсалициловая кислота, таблетки покрытые пленочной оболочкой 150мг + 30,39мг,  в. стеклянной таре.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A429B7" w:rsidRDefault="00A429B7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Ацетилцистеин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350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70000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Ацетилцистеин, таблетки шипучие, 600мг;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A429B7" w:rsidRDefault="00A429B7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Бисакодил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свечка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950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38000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Бисакодил свечки ректальнве 10мг;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Бисакодил свечки ректальнве 10мг;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Бисакодил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5400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Бисакодил таблетки кишечнорастворимые покрытые пленочной оболочкой 5мг;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Бизотропол (бисопролол фумарат)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17000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255000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Бизотропол (бисопролол фумарат), таблетки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покрытые пленочной оболочкой 2,5мг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Бизотропол (бисопролол фумарат), таблетки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покрытые пленочной оболочкой 2,5мг 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25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Бизотропол (бисопролол фумарат)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720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20880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Бизотропол (бисопролол фумарат), таблетки покрытые пленочной оболочкой 10мг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Бизотропол (бисопролол фумарат), таблетки покрытые пленочной оболочкой 10мг 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Бизотропол (бисопролол фумарат)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720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10800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Бизотропол (бисопролол фумарат), таблетки покрытые пленочной оболочкой 5мг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A429B7" w:rsidRDefault="00A429B7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Гентамицин (сулфат гентамицина 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450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27900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Гентамицин, раствор для иньекций 80мг/2мл, ампулы 2мл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Гентамицин, раствор для иньекций 80мг/2мл, ампулы 2мл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Масло касторки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флакон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360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52560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Масло касторки 30мл раствор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Масло касторки 30мл раствор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Гликлазид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192000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Гликлазид, таблетки с пролонгированным высвобождением 60мг;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A429B7" w:rsidRDefault="00A429B7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Глицерил тринитрат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3000000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Глицерил тринитрат концентрат для раствора капельницы 10мг/мл, ампулы 2мл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Глицерил тринитрат концентрат для раствора капельницы 10мг/мл, ампулы 2мл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Глицерол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свечка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1400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137200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Глицерол, свечки ректальнве 2110мг;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Глицерол, свечки ректальнве 2110мг; 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Глицерол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свечка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1100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105600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Глицерол, свечки ректальнве 1000мг;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Глицерол, свечки ректальнве 1000мг;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Глицерол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22800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Глицерол 5000мг, заправленная микроклизма;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A429B7" w:rsidRDefault="00A429B7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Глюкоза (моногидрат глюкозы), хлорид натрия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1620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729000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Դեքստրոզ, хлорид натрия, 5%+0.45 %, 500 мл 2 порт вакуумный пакет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Դեքստրոզ, хлорид натрия, 5%+0.45 %, 500 мл 2 порт вакуумный пакет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Безводный глюкоз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2700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432000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Декстроза 5%, 500мл, 2 порт вакуумный пластиковый пакет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Декстроза 5%, 500мл, 2 порт вакуумный пластиковый пакет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Безводный глюкоз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690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289800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Декстроза 10%, 200мл 2 порт вакуумный пакет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Декстроза 10%, 200мл 2 порт вакуумный пакет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Безводный глюкоз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204000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Декстроза 5%, 1000мл 2 порт вакуумный пакет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Декстроза 5%, 1000мл 2 порт вакуумный пакет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Дексаметазон (дексаметазон фосфат натрия)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1600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68800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Дексаметазон (дексаметазон фосфат натрия), раствор для иньекций 4мг/мл; ампулы 1мл: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Дексаметазон (дексаметазон фосфат натрия), раствор для иньекций 4мг/мл; ампулы 1мл: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Дексмедетомидин (дексметримидин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115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1504660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Дексмедетомидин (дексметримидин гидрохлорид) концетрат для раствора иньекций  100մկգ/мл; ампулы 2мл,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Дексмедетомидин (дексметримидин гидрохлорид) концетрат для раствора иньекций  100մկգ/мл; ампулы 2мл, 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Декстроза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272000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Декстроза, раствор для иньекций 400мг/мл; ампулы 5мл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A429B7" w:rsidRDefault="00A429B7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Диазепам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210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1890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Диазепам покрытые пленочной оболочкой 5мг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Диазепам покрытые пленочной оболочкой 5мг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Диазепам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1700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147900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Диазепам, раствор для иньекций 10мг/2мл; ампулы 2мл: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Диазепам, раствор для иньекций 10мг/2мл; ампулы 2мл: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Дигоксин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21600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Дигоксин раствор для иньекций 0,25мг/мл, ампулы 1мл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Дигоксин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360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2160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Дигоксин таблетки 0,25мг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Дигоксин таблетки 0,25мг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Диклофенак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(Диклофенак натрий)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свечк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5500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Диклофенак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(Диклофенак натрий), свечки ректальнве 100мг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Диклофенак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(Диклофенак натрий), свечки ректальнве 100мг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46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Диклофенак (Диклофенак натрий)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1540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Диклофенак (Диклофенак натрий), раствор для иньекций 25мг/мл; (5) ампулы 3мл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Диклофенак (Диклофенак натрий), раствор для иньекций 25мг/мл; (5) ампулы 3мл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Диклорбензил спирт, милметакрезол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6100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Диклорбензил спирт, милметакрезол, лозаны 1,2мг+0,6мг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Диклорбензил спирт, милметакрезол, лозаны 1,2мг+0,6мг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Дифенгидрамин (дифенгидрамин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13200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Дифенгидрамин (дифенгидрамин гидрохлорид), раствор для иньекций 10мг/мл;  ампулы 1мл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Дифенгидрамин (дифенгидрамин гидрохлорид), раствор для иньекций 10мг/мл;  ампулы 1мл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Добутамин (Добутамин 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2400000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Добутамин (Добутамин  гидрохлорид), порошок для лиофилированного раствора иньекций  250мг; стекляная ампула,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A429B7" w:rsidRDefault="00A429B7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Домперидон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46400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Домперидон, таблетки покрытые пленочной оболочкой 10мг;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Домперидон, таблетки покрытые пленочной оболочкой 10мг; 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Допамин (Допамин 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3534000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Допамин (Допамин  гидрохлорид), раствор для иньекций 200мг/5мл;  ампулы 5мл, 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 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Дротаверин (Дротаверин 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2750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Дротаверин (Дротаверин  гидрохлорид),  раствор для иньекций, 20мг/мл;  ампулы 2мл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Дротаверин (Дротаверин  гидрохлорид),  раствор для иньекций, 20мг/мл;  ампулы 2мл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Гидроксид железа (III) с полималтозом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флакон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12000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капли внутренного применения 50мг/мл, 30мл флакон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капли внутренного применения 50мг/мл, 30мл флакон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Сульфат железа, аскорбиновая кислота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6800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Сульфат железа, аскорбиновая кислота, таблетки покрытые пленочной оболочкой 320мг+60мг; в стеклянном флаконе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Сульфат железа, аскорбиновая кислота, таблетки покрытые пленочной оболочкой 320мг+60мг; в стеклянном флаконе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Энтеральное питание Нутридринк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282000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полноценное питание, богатое с минералами, витаминами, энергией и белками, в виде сухого смеся, предназначен для питья или с помощю зонда. Не содержит глютен и значительное количество лактулозы: в 100г. Порошке 462ккал энергии, белки:18,5г, жиры:18,2г, углеводы: 56,4г, остальное минералы и витамины: детям можно выше 1-ого года: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полноценное питание, богатое с минералами, витаминами, энергией и белками, в виде сухого смеся, предназначен для питья или с помощю зонда. Не содержит глютен и значительное количество лактулозы: в 100г. Порошке 462ккал энергии, белки:18,5г, жиры:18,2г, углеводы: 56,4г, остальное минералы и витамины: детям можно выше 1-ого года: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Эноксапарин (натриевая соль энксапарина)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1775000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Эноксапарин (натриевая соль энксапарина), раствор для иньекций 80мг/0,8мл, шприц 0,8мл,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Эноксапарин (натриевая соль энксапарина), раствор для иньекций 80мг/0,8мл, шприц 0,8мл, 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Эпинефрин (Эпинефрин 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гидротартрат)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3500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451500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Эпинефрин (Эпинефрин 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гидротартрат), раствор для иньекций, 1,82мг/мл; 1мл ампула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Эпинефрин (Эпинефрин 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гидротартрат), раствор для иньекций, 1,82мг/мл; 1мл ампула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58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Эптифибатид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450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8640000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Эптифибатид раствор для иньекций 2мг/мл; 10мл стеклянный флакон,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Эптифибатид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9250000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Эптифибатид раствор для иньекций 0,75мг/мл; 100мл стеклянный флакон,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Эптифибатид раствор для иньекций 0,75мг/мл; 100мл стеклянный флакон, 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Ибупрофен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72000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Ибупрофен таблетки покрытые пленочной оболочкой 200мг;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Ибупрофен таблетки покрытые пленочной оболочкой 200мг;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Ибупрофен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60000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Ибупрофен настойка внутренного применения 100мг/5мл, 100мл пластиковый флакон и мерный шприц: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Ибупрофен настойка внутренного применения 100мг/5мл, 100мл пластиковый флакон и мерный шприц: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Мононитрат изосорбида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3500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476000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Мононитрат изосорбида таблетки с пролонгированным высвобождением 60мг;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Мононитрат изосорбида таблетки с пролонгированным высвобождением 60мг;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Изофлуран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126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3591000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Изофлуран 100%; 250мл стеклянный флакон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A429B7" w:rsidRDefault="00A429B7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Имипенем (моногидрад имипенема), циластатин (натрий циластатина)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1299600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Имипенем (моногидрад имипенема), циластатин (натрий циластатина) порошок 500мг+500мг, стекляные ампулы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Имипенем (моногидрад имипенема), циластатин (натрий циластатина) порошок 500мг+500мг, стекляные ампулы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Индапамид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360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5760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Индапамид, таблетки с пленочной оболочкой 2,5мг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Индапамид, таблетки с пленочной оболочкой 2,5мг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Инсулин гларгин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490680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Инсулин гларгин, раствор в/м для иньекций 100ԱՄ/мл, картричи 3мл,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516CF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инсулин человека регуляр (рекомбинант ДНК)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1552000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инсулин человека регуляр (рекомбинант ДНК),раствор для иньекций,100ՄՄ/мл; картричи 3мл,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516CF8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Лактулоза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флакон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190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710600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 667мг/мл, сироп в 500мл пластиковом флаконе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A429B7" w:rsidRDefault="00A429B7" w:rsidP="00516CF8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Лерканидипин (гидрохлорид Лерканидипина)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56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5824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Лерканидипин (гидрохлорид Лерканидипина) таблетки с пленочной обалочкой 10мг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Лерканидипин (гидрохлорид Лерканидипина) таблетки с пленочной обалочкой 10мг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Лидокаин (Лидокаин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1342000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Лидокаин (Лидокаин гидрохлорид) раствор для иньекций 20мг/мл; стеклянный флаконներ 20мл, 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516CF8" w:rsidRDefault="00516CF8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Лидокаин (Лидокаин гидрохлорид), эпинефрин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515900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Лидокаин (Лидокаин гидрохлорид), эпинефрин,  раствор для иньекций 20мг/мл+0.01мг/мл;  стеклянный флакон 20мл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516CF8" w:rsidRDefault="00516CF8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лиофилизированные живые молочнокислые бактерии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капсула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108000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лиофилизированные живые молочнокислые бактерии (лактобацилус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ацидофилус, бифидобактерии лонгум,  бифидобактерии бифидум, бифидобактерии инфанитис ) капсула10x10^9 ГГМ/г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516CF8" w:rsidRDefault="00516CF8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lastRenderedPageBreak/>
              <w:t>-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73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Лоперамид (гидрохлорид лоперамида)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16000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Лоперамид  2мг капсулы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Лоперамид  2мг капсулы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Холекалциферол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11400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Холекалциферол, кап</w:t>
            </w:r>
            <w:r w:rsidR="00516CF8">
              <w:rPr>
                <w:rFonts w:ascii="Arial Unicode" w:hAnsi="Arial Unicode" w:cs="Arial"/>
                <w:sz w:val="16"/>
                <w:szCs w:val="16"/>
              </w:rPr>
              <w:t>ли внутреннего применения 375</w:t>
            </w:r>
            <w:r w:rsidR="00516CF8" w:rsidRPr="00516CF8">
              <w:rPr>
                <w:rFonts w:ascii="Arial Unicode" w:hAnsi="Arial Unicode" w:cs="Arial"/>
                <w:sz w:val="16"/>
                <w:szCs w:val="16"/>
              </w:rPr>
              <w:t>мкг</w:t>
            </w:r>
            <w:r>
              <w:rPr>
                <w:rFonts w:ascii="Arial Unicode" w:hAnsi="Arial Unicode" w:cs="Arial"/>
                <w:sz w:val="16"/>
                <w:szCs w:val="16"/>
              </w:rPr>
              <w:t>/мл(15000 ՄՄ/мл); стеклянный флакон, пипетка 10мл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Холекалциферол, кап</w:t>
            </w:r>
            <w:r w:rsidR="00516CF8">
              <w:rPr>
                <w:rFonts w:ascii="Arial Unicode" w:hAnsi="Arial Unicode" w:cs="Arial"/>
                <w:sz w:val="16"/>
                <w:szCs w:val="16"/>
              </w:rPr>
              <w:t>ли внутреннего применения 375</w:t>
            </w:r>
            <w:r w:rsidR="00516CF8" w:rsidRPr="00516CF8">
              <w:rPr>
                <w:rFonts w:ascii="Arial Unicode" w:hAnsi="Arial Unicode" w:cs="Arial"/>
                <w:sz w:val="16"/>
                <w:szCs w:val="16"/>
              </w:rPr>
              <w:t>мкг</w:t>
            </w:r>
            <w:r>
              <w:rPr>
                <w:rFonts w:ascii="Arial Unicode" w:hAnsi="Arial Unicode" w:cs="Arial"/>
                <w:sz w:val="16"/>
                <w:szCs w:val="16"/>
              </w:rPr>
              <w:t>/мл(15000 ՄՄ/мл); стеклянный флакон, пипетка 10мл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Молочнокислые бактерии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капсула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1320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39600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Молочнокислые бактерии 150 мг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516CF8" w:rsidRDefault="00516CF8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Хлористый калий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1170000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Хлористый калий 4%, 100мл,  2 порт вакуумный пластиковый пакет,             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Хлористый калий 4%, 100мл,  2 порт вакуумный пластиковый пакет,              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Хлористый калций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1300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48100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516CF8">
            <w:pPr>
              <w:rPr>
                <w:rFonts w:ascii="Arial Unicode" w:hAnsi="Arial Unicode" w:cs="Arial"/>
                <w:sz w:val="16"/>
                <w:szCs w:val="16"/>
              </w:rPr>
            </w:pPr>
            <w:r w:rsidRPr="00516CF8">
              <w:rPr>
                <w:rFonts w:ascii="Arial Unicode" w:hAnsi="Arial Unicode" w:cs="Arial" w:hint="eastAsia"/>
                <w:sz w:val="16"/>
                <w:szCs w:val="16"/>
              </w:rPr>
              <w:t>Хлористый</w:t>
            </w:r>
            <w:r w:rsidRPr="00516CF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Pr="00516CF8">
              <w:rPr>
                <w:rFonts w:ascii="Arial Unicode" w:hAnsi="Arial Unicode" w:cs="Arial" w:hint="eastAsia"/>
                <w:sz w:val="16"/>
                <w:szCs w:val="16"/>
              </w:rPr>
              <w:t>калций</w:t>
            </w:r>
            <w:r w:rsidRPr="00516CF8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r w:rsidR="00A429B7">
              <w:rPr>
                <w:rFonts w:ascii="Arial Unicode" w:hAnsi="Arial Unicode" w:cs="Arial"/>
                <w:sz w:val="16"/>
                <w:szCs w:val="16"/>
              </w:rPr>
              <w:t xml:space="preserve">раствор для иньекций 100мг/мл; ампулы 5мл,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BE2E49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  <w:r w:rsidR="00A429B7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Каптоприл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690000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Каптоприл таблетки 25мг,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BE2E49" w:rsidRDefault="00BE2E49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Валерианка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1700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3400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Валерианка, таблетки 20мг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Валерианка, таблетки 20мг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Карведилол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9600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Карведилол таблетки 25мг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BE2E49" w:rsidRDefault="00BE2E49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Кетамин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190200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Кетамин  500мг/10мл ампула, 10мл, раствор для иньекций,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A34B37" w:rsidRDefault="00A34B37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Кларитромицин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112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34944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Таблетки с регулируемым высвобождением, покрытые пленочной оболочкой 500мг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A34B37" w:rsidRDefault="00A34B37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Клемастине (Клемастин Гидрофумарат)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7700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Клемастине (Клемастин Гидрофумарат),  раствор для иньекций 1мг/мл; ампулы 2мл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Клемастине (Клемастин Гидрофумарат),  раствор для иньекций 1мг/мл; ампулы 2мл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Клендамицин (Клендамицин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капсула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128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31744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Клендамицин (Клендамицин Гидрохлорид), капсулы 300мг; блистер,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A34B37" w:rsidRDefault="00A34B37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Клопидогрел (гидросульфат клопидогруза)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21000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693000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Клопидогрел (гидросульфат клопидогруза), таблетки покрытые пленочной оболочкой 75мг;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A34B37" w:rsidRDefault="00A34B37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Колхецин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96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2496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Колхецин таблетки 1г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Колхецин таблетки 1г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Галоперидол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9400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Галоперидол, раствор для вм иньекций 5мг/мл; ампулы 1мл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Галоперидол, раствор для вм иньекций 5мг/мл; ампулы 1мл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Гепарин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3000000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Гепарин раствор для иньекций 5000ՄՄ/мл; ампула 5мл: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4767D9" w:rsidRDefault="004767D9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Гепарин натриум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9495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Гепарин натриум  желе для наружного применения 1000ՄՄ/г; 50г тюбик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Гепарин натриум  желе для наружного применения 1000ՄՄ/г; 50г тюбик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Гидроялортиазид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7200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Гидроялортиазид таблетки 25мг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Гидроялортиазид таблетки 25мг 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Гидроксиэтил осла 10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448000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Гидроксиэтил осла 10%, раствор для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иньекций 100мг/мл;  500мл пластиковый пакет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Гидроксиэтил осла 10%, раствор для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иньекций 100мг/мл;  500мл пластиковый пакет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92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Гидроксиэтил осла 6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54400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Гидроксиэтил осла 6, раствор для иньекций 60мг/мл;  500мл пластиковый пакет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Гидроксиэтил осла 6, раствор для иньекций 60мг/мл;  500мл пластиковый пакет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Юмана HN mit MCT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300000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Молочная смесь медицинского предназначения с низкой лактозой, молоко, растительное масло, порошок банана, осла, глюкоза, малтодекстрин, белок молока, порошок писа, кагрик калия, карбонат кальция, цитрат натрия, цитрат калия,Л-цистин, цитрат калия, хлорид натрия, витамины,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4767D9" w:rsidRDefault="004767D9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магний (дегидрат лактата магния), пиридоксин (гидрохлорид пиридоксина)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720000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магний (дегидрат лактата магния), пиридоксин (гидрохлорид пиридоксина), таблетки 34мг+5мг, блистер,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магний (дегидрат лактата магния), пиридоксин (гидрохлорид пиридоксина), таблетки 34мг+5мг, блистер,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Сульфат магния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5500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170500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Сульфат магния, раствор для иньекций 250мг/мл;  ампулы 5мл,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4767D9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  <w:r w:rsidR="00A429B7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Манитол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1700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1275000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Манитол 10%, 400мл, 2 порт вакуумный пластиковый пакет, раствор для иньекций,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Манитол 10%, 400мл, 2 порт вакуумный пластиковый пакет, раствор для иньекций, 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Метамизол (Метамизол Натрий)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31000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Метамизол (Метамизол Натрий), раствор для иньекций, 500мг/мл; ампулы 2мл,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4767D9" w:rsidRDefault="004767D9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Метоклопамид (метроклопрамид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153000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Метоклопамид (метроклопрамид гидрохлорид), раствор для иньекций 5мг/мл; ампулы 2мл,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Метоклопамид (метроклопрамид гидрохлорид), раствор для иньекций 5мг/мл; ампулы 2мл,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Метронидазол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104000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Метронидазол, раствор в/в для иньекций, 500мг/100мл(0.5%),  100мл 2 порт вакуумный пакет,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Метронидазол, раствор в/в для иньекций, 500мг/100мл(0.5%),  100мл 2 порт вакуумный пакет, 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Метронидазол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5040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Метронидазол, таблетки покрытые пленочной оболочкой 500мг;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4767D9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  <w:r w:rsidR="00A429B7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Меропенем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255000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порошок для раствора в/в иньекций, 500мг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порошок для раствора в/в иньекций, 500мг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Мидазолам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1504800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Мидазолам, раствор для иньекций 5мг/мл; ампулы 3мл,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Мидазолам, раствор для иньекций 5мг/мл; ампулы 3мл, 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Морфин (морфина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2600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1092000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Морфин (морфина гидрохлорид),  1%, 1мл, раствор для иньекций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Морфин (морфина гидрохлорид),  1%, 1мл, раствор для иньекций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Мупироцин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21300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20мг/г, 15г  алюминовый тюбик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4767D9" w:rsidRDefault="004767D9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Моксифлоксацин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250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200000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Моксифлоксацин, таблетки покрытые пленочной оболочкой 400мг;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4767D9" w:rsidRDefault="004767D9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106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Моксифлоксацин (гидроксихлорид Моксифлоксацинa)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708000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Моксифлоксацин (гидроксихлорид Моксифлоксацинa), раствор для иньекций 1,6мг/մ;լ 250мл пластиковый пакет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Моксифлоксацин (гидроксихлорид Моксифлоксацинa), раствор для иньекций 1,6мг/մ;լ 250мл пластиковый пакет 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Моксонидин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1400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322000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Моксонидин, таблетки покрытые пленочной оболочкой 0,4мг;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Моксонидин, таблетки покрытые пленочной оболочкой 0,4мг;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Йодиксанол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578000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Йодиксанол раствор гля иньекций 320мг йод/мл, ампулы 100мл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Йодиксанол раствор гля иньекций 320мг йод/мл, ампулы 100мл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Йогексол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550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6462500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Йогексол раствор гля иньекцийа250мг йод/мл, пласиковые ампулы 100мл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Йогексол раствор гля иньекцийа250мг йод/мл, пласиковые ампулы 100мл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110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Йопромид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2500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37150000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Йопромид,  раствор для иньекций 769мг/мл(370мг յոդ/мл); սրվակ 100мл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Йопромид,  раствор для иньекций 769мг/мл(370мг յոդ/мл); սրվակ 100мл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111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Надропарин калциум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1300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4420000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Надропарин калциум раствор для иньекций 2850мм АХа/0,3мл, заправленный шприц 0,6мл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Надропарин калциум раствор для иньекций 2850мм АХа/0,3мл, заправленный шприц 0,6мл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112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Надропарин калциум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1300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2600000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Надропарин калциум раствор для иньекций 2850мм АХа/0,3мл, заправленный шприц 0,3мл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Надропарин калциум раствор для иньекций 2850мм АХа/0,3мл, заправленный шприц 0,3мл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113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ацетат натрия (тригидрат ацетата натрия), хлорид натрия, хлорид калия, хлорид кальция (дигидрат хлорида кальция), хлорид магния (гексагидрат хлорида магния)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57600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ацетат натрия, хлорид натрия, хлорид калия, хлорид кальция (хлорид дигидрата кальция), хлорид магния (хлорид гексагидрата магния), раствор для иньекций 5мг/мл+5,85мг/мл+0,302мг/мл+0,36мг/мл+0,25мг/мл;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ацетат натрия, хлорид натрия, хлорид калия, хлорид кальция (хлорид дигидрата кальция), хлорид магния (хлорид гексагидрата магния), раствор для иньекций 5мг/мл+5,85мг/мл+0,302мг/мл+0,36мг/мл+0,25мг/мл;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114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Бикарбонат натрия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флакон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7500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7162500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Бикарбонат натрия раствор для иньекций 84мг/мл; 20мл стеклянный флакон,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Бикарбонат натрия раствор для иньекций 84мг/мл; 20мл стеклянный флакон, 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115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Тиосульфат натрия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2250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Тиосульфат натрия, раствор для иньекций 300мг/мл; ампулы 5мл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4767D9" w:rsidRDefault="004767D9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116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Хлорид натрия 0.9%, 1000մլ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1700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578000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хлорид натрия раствор для иньекций 9мг/мл, 0.9%, 1000мл, 2 порт вакуумный пакет, 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хлорид натрия раствор для иньекций 9мг/мл, 0.9%, 1000мл, 2 порт вакуумный пакет,  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117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Хлорид натрия 0.9%, 200մլ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2800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411600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хлорид натрия раствор для иньекций 9мг/мл, 0.9%, 200мл, 2 порт вакуумный пакет, 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хлорид натрия раствор для иньекций 9мг/мл, 0.9%, 200мл, 2 порт вакуумный пакет,  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118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Хлорид натрия 0.9%, 500մլ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3060000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хлорид натрия раствор для иньекций 9мг/мл, 0.9%, 500мл, 2 порт вакуумный пакет, 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хлорид натрия раствор для иньекций 9мг/мл, 0.9%, 500мл, 2 порт вакуумный пакет,  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119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Хлорид натрия 10%, 50մլ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151200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хлорид натрия раствор для иньекций, 100мг/мл; 50млпластиковый пакет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хлорид натрия раствор для иньекций, 100мг/мл; 50млпластиковый пакет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хлорид натрия, хлорид калия,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хлорид магния, ацетат натрия, глюконат натрия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306000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хлорид натрия, хлорид калия,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хлорид магния, ацетат натрия, глюконат натрия раствор для иньекций 5,26мг/мл+0,37мг/мл+0,3мг/мл+2,22мг/мл+5,02мг/мл; 500млпластиковый пакет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хлорид натрия, хлорид калия,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хлорид магния, ацетат натрия, глюконат натрия раствор для иньекций 5,26мг/мл+0,37мг/мл+0,3мг/мл+2,22мг/мл+5,02мг/мл; 500млпластиковый пакет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121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Небиволол (небиволол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1680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162960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таблетки 5мг;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таблетки 5мг; 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Неостегмин (метилсулфат неостегмина)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4000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Неостегмин (метилсулфат неостегмина) раствор для иньекций 0,5мг/мл, ампулы 1мл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Неостегмин (метилсулфат неостегмина) раствор для иньекций 0,5мг/мл, ампулы 1мл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Нистатин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10400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Нистатин таблетки покрытые пленочной оболочкой 500000ՄՄ;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Нистатин таблетки покрытые пленочной оболочкой 500000ՄՄ; 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Нитроглицерин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1220000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Нитроглицерин концетрат для раствора 5мг/1,5мл, ампули 1,5мл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4767D9" w:rsidRDefault="004767D9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Нитроглицерин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86100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Нитроглицерин спрей дозированный 0,4мг/доза, 10мг алюминовая тара.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Нитроглицерин спрей дозированный 0,4мг/доза, 10мг алюминовая тара.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Нитропрусид (нитропрусид натрия)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550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3575000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Нитропрусид (нитропрусид натрия), порошок и разбавитель для иньекций раствор 30мг; 5мл разбавитель в ампуле, черный светозащитный пластиковый пакет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4767D9" w:rsidRDefault="004767D9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Нифедипин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1100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15400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Нифедипин таблетки покрытые пленочной оболочкой 10мг;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Нифедипин таблетки покрытые пленочной оболочкой 10мг;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Пантропразол (Пантропразол Натрий)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680800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Пантропразол (Пантропразол Натрий), порошок для иньекций раствор,  40мг;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Пантропразол (Пантропразол Натрий), порошок для иньекций раствор,  40мг;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Пантропразол (сесквигидрат натрия пантопразола)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11200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728000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таблетки кишечнорастворимые 40мг;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таблетки кишечнорастворимые 40мг; 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130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Папаверин (папаверин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21700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Папаверин (папаверин гидрохлорид), раствор для иньекций 20мг/мл; ампулы 2мл,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Папаверин (папаверин гидрохлорид), раствор для иньекций 20мг/мл; ампулы 2мл, 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131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Парацетамол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1600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3520000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Парацетамол, раствор для иньекций,10мг/мл;100млпластиковый пакет, 2 порт, вторичный слой светозашитный фольгевый,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Парацетамол, раствор для иньекций,10мг/мл;100млпластиковый пакет, 2 порт, вторичный слой светозашитный фольгевый, 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132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Парацетамол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20000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Պարացետամոլ таблетки 500мг;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Պարացետամոլ таблетки 500мг;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133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Парацетамол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4500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Парацетамол 50мг, свечки прямой кишки.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Парацетамол 50мг, свечки прямой кишки.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134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Парацетамол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137000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Парацетамол свечки ректальнве 125мг;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64397" w:rsidRDefault="00F64397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135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парацетамол, кофеин, кодеин (кодеина фосфат)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35200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3836800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парацетамол, кофеин, кодеин (кодеина фосфат), таблетки 500мг+30мг+8мг;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64397" w:rsidRDefault="00F64397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136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Парентеральное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питание Аминовен Инфант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819600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L-изолейцин, L-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лейцин, L-лизин (моноацетат лизина), L-метионин, L-фенилаланин, L-треонин, L-триптофан, L-валин, L-аргинин, L-гистидин, глицин, L-аланин, L-пролин, L-серин, таурин, L-цистеин (N-ацетил L-цистеин), L-тирозин (N-ацетил L-тирозин),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L-изолейцин, L-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лейцин, L-лизин (моноацетат лизина), L-метионин, L-фенилаланин, L-треонин, L-триптофан, L-валин, L-аргинин, L-гистидин, глицин, L-аланин, L-пролин, L-серин, таурин, L-цистеин (N-ацетил L-цистеин), L-тирозин (N-ацетил L-тирозин),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137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Парентеральное питание СмофКабивен Централ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1354080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L-аланин, L-аргинин, глицин, L-гистидин, L-изолейцин, L-лейцин, L-лизин, L-метионин, L-фенилаланин, L-пролин, L-серин, таурин, L-треонин, L-триптофан, L-тирозин, L-валин, хлорид кальция, глицерофосфат натрия, сульфат магния, калий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L-аланин, L-аргинин, глицин, L-гистидин, L-изолейцин, L-лейцин, L-лизин, L-метионин, L-фенилаланин, L-пролин, L-серин, таурин, L-треонин, L-триптофан, L-тирозин, L-валин, хлорид кальция, глицерофосфат натрия, сульфат магния, калий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138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Парентеральное питание Смофлипид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342000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соевое масло, триглицериды, оливковое масло, рыбий жир (обогащенные омега-3 кислотами), эмульсия, раствор для иньекций 60мг/мл+60мг/мл+50мг/мл+30мг/мл; стеклянный флакон 100мл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соевое масло, триглицериды, оливковое масло, рыбий жир (обогащенные омега-3 кислотами), эмульсия, раствор для иньекций 60мг/мл+60мг/мл+50мг/мл+30мг/мл; стеклянный флакон 100мл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139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Парентеральное питание Виталипид Н детское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21720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ретинол (ретинол пальмитат), фитоменадий, эргокальциферол, альфа-токоферол,  для иньекций 69մկգ/мл+20մկգ/мл+1մկգ/мл+0.64мг/мл; ампулы 10мл, բլիստերում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ретинол (ретинол пальмитат), фитоменадий, эргокальциферол, альфа-токоферол,  для иньекций 69մկգ/мл+20մկգ/мл+1մկգ/мл+0.64мг/мл; ампулы 10мл, բլիստերում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140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Пиперкуриума бромид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2124000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Порошок лиофилированный бромида пиперкурониума для иньекций раствор 4мг; стеклянный флаконներ, растворитель в ампулах 2мл,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Порошок лиофилированный бромида пиперкурониума для иньекций раствор 4мг; стеклянный флаконներ, растворитель в ампулах 2мл, 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141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пиперацилин (пиперацилин натрия), тазобактам (тазобактам натрия)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960000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пиперацилин (пиперацилин натрия), тазобактам (тазобактам натрия) порошок для раствора иньекций 4000мг+500мг; стеклянный флакон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пиперацилин (пиперацилин натрия), тазобактам (тазобактам натрия) порошок для раствора иньекций 4000мг+500мг; стеклянный флакон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142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Повидон йод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литр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360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1656000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Повидон йод 7,5% раствор. Вспомогательные компоненты: гидроксид натрия, лимонная кислота, лаурилсульфат натрия, хлорид натрия, кокампид DEA, очищенная вода.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Повидон йод 7,5% раствор. Вспомогательные компоненты: гидроксид натрия, лимонная кислота, лаурилсульфат натрия, хлорид натрия, кокампид DEA, очищенная вода.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143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Повидон йод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литр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480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1535040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Повидон йод 10% раствор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Повидон йод 10% раствор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144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Повидон йод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219100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Повидон йод 100 мг /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г, капсула 20 г, мазь,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Повидон йод 100 мг /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г, капсула 20 г, мазь,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145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Преднизолон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280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2800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таблетки 5мг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таблетки 5мг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146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Пропаффенон (пропаффенон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3400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пропаффенон (пропаффенон гидрохлорид) раствор в/в для иньекций 3,5мг/мл,  ампулы 10мл,  блистер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64397" w:rsidRDefault="00F64397" w:rsidP="00F64397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147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Пропофол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870000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Пропофол կիթ в/в для иньекций 10мг/мл; ампулы 20мл,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64397" w:rsidRDefault="00F64397" w:rsidP="00F64397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148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Пропранолол (гидрохлорид пропранолола)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3000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Пропранолол (гидрохлорид пропранолола) таблетки 10мг.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64397" w:rsidRDefault="00F64397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149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Протамин сульфат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3600000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Протамин сульфат раствор для иньекций 50мг/5мл; ампулы 5мл,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Протамин сульфат раствор для иньекций 50мг/5мл; ампулы 5мл, 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Вода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720000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раствор для иньекций, стерильные, 500мл пластиковый пакет,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раствор для иньекций, стерильные, 500мл пластиковый пакет,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Рамиприл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360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14400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Рамиприл таблетки 5мг; блистер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6F6F15" w:rsidRDefault="006F6F15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Ривароксабан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112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115360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Ривароксабан таблетки покрытые пленочной оболочкой 20мг;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Ривароксабан таблетки покрытые пленочной оболочкой 20мг;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Сальбутамол (Сальбутамол Сульфат)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флакон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340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340000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аэрозоль,  доза 100 мкг / доза; 200 доз, 12 мл алюминиевый контейнер с распылительным устройством.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аэрозоль,  доза 100 мкг / доза; 200 доз, 12 мл алюминиевый контейнер с распылительным устройством.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Силденафил (силденафил цитрат)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63600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Силденафил (силденафил цитрат),таблетки 25мг,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6F6F15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  <w:r w:rsidR="00A429B7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Симетикон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флакон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149760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Симетикон. эмулсия внутреннего применения 40мг/мл; 30мл стеклянный флакон,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Симетикон. эмулсия внутреннего применения 40мг/мл; 30мл стеклянный флакон, 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Сульфаметоксазол, триметоприм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флакон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13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7800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Сульфаметоксазол, триметоприм, наствйка в/применения  200мг/5мл+40мг/5мл; 100мл стеклянный флакон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6F6F15" w:rsidRDefault="006F6F15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Сульфаметоксазол, триметоприм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3300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Сульфаметоксазол, триметоприм, таблетки 400мг+80мг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Сульфаметоксазол, триметоприм, таблетки 400мг+80мг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флакон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4185600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Сукцинированный желатин, хлорид натрия, раствор для иньекций, 40мг/мл +7,01мг/мл; пластик флакон 500мл: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Сукцинированный желатин, хлорид натрия, раствор для иньекций, 40мг/мл +7,01мг/мл; пластик флакон 500мл: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Суксаметониум (Суксаметониума йодид)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4280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Суксаметониум (Суксаметониума йодид), раствор в/в для иньекций 20мг/мл; (10) ампулы 5мл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Суксаметониум (Суксаметониума йодид), раствор в/в для иньекций 20мг/мл; (10) ампулы 5мл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160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Севофлуран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1625000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Севофлуран, жидкость для ингаляции  250мл: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Севофлуран, жидкость для ингаляции  250мл: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161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Спиронолактон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245000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Спиронолактон таблетки 25мг 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Спиронолактон таблетки 25мг  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162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Спирт медицинский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флакон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3300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1161600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Спирт медицинский 96 %, 250 мл, флакон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6F6F15" w:rsidRDefault="006F6F15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163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Спирт медицинский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флакон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330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353760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Спирт медицинский 96 %, 1000 мл,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флакон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6F6F15" w:rsidRDefault="006F6F15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lastRenderedPageBreak/>
              <w:t>-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164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Валсартан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364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32760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Валсартан, таблетки покрытые пленочной оболочкой 160мг;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6F6F15" w:rsidRDefault="006F6F15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165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Ванкомицин (ванкомицин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3080000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6F6F15" w:rsidRDefault="006F6F15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порошок лиофилинний для иньекций растворի 1000мг; стеклянный флакон,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8E009E" w:rsidRDefault="008E009E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429B7" w:rsidRPr="0036159D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166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Варфарин (Варфарин  натрий)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3700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33300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36159D" w:rsidRDefault="0036159D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Варфарин (Варфарин  натрий)таблетки 2,5мг;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8E009E" w:rsidRDefault="008E009E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167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Верапамил (Верапамил 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140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58100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Верапамил (Верапамил  гидрохлорид), раствор для иньекций 2,5мг/мл, ампулы 2мл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Верапамил (Верапамил  гидрохлорид), раствор для иньекций 2,5мг/мл, ампулы 2мл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168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Верапамил (Верапамил 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240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6000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Верапамил (Верапамил  гидрохлорид), таблетки покрытые пленочной оболочкой, 80мг;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Верапамил (Верапамил  гидрохлорид), таблетки покрытые пленочной оболочкой, 80мг; 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169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Верапамил (Верапамил 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1620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Верапамил (Верапамил  гидрохлорид), таблетки покрытые пленочной оболочкой, 40мг;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Верапамил (Верапамил  гидрохлорид), таблетки покрытые пленочной оболочкой, 40мг; 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170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Таммулозин (тимусулозин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капсула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247500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Тамсулозин (тамсулозина гидрохлорида) с регулируемым высвобождением 0,4 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Тамсулозин (тамсулозина гидрохлорида) с регулируемым высвобождением 0,4 мг;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171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Тетрациклин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38400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Тетрациклиновая глазная капля с 10 мг / г; 3 г алюминиевая капсуля,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Тетрациклиновая глазная капля с 10 мг / г; 3 г алюминиевая капсуля,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172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Торасемид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2400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278400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Торасемид, таблетки с пролонгированным высвобождением 10мг;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Торасемид, таблетки с пролонгированным высвобождением 10мг;</w:t>
            </w:r>
          </w:p>
        </w:tc>
      </w:tr>
      <w:tr w:rsidR="00A429B7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173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Трамадол (Трамадол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капсула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Pr="00F71594" w:rsidRDefault="00A429B7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56000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Трамадол (Трамадол гидрохлорид) капсула 50мг;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29B7" w:rsidRDefault="00A429B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Трамадол (Трамадол гидрохлорид) капсула 50мг; </w:t>
            </w:r>
          </w:p>
        </w:tc>
      </w:tr>
      <w:tr w:rsidR="008E009E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174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Цетиризин (цетеаринин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F71594" w:rsidRDefault="008E009E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9360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8E009E" w:rsidRDefault="008E009E" w:rsidP="008E009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Цетиризин (цетеаринин гидрохлорид)</w:t>
            </w:r>
            <w:r w:rsidRPr="008E009E">
              <w:rPr>
                <w:rFonts w:ascii="Arial Unicode" w:hAnsi="Arial Unicode" w:cs="Arial"/>
                <w:sz w:val="16"/>
                <w:szCs w:val="16"/>
              </w:rPr>
              <w:t xml:space="preserve">  таблетка с оболочкой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10</w:t>
            </w:r>
            <w:r w:rsidRPr="008E009E">
              <w:rPr>
                <w:rFonts w:ascii="Arial Unicode" w:hAnsi="Arial Unicode" w:cs="Arial"/>
                <w:sz w:val="16"/>
                <w:szCs w:val="16"/>
              </w:rPr>
              <w:t>мг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; </w:t>
            </w:r>
            <w:r w:rsidRPr="008E009E">
              <w:rPr>
                <w:rFonts w:ascii="Arial Unicode" w:hAnsi="Arial Unicode" w:cs="Arial"/>
                <w:sz w:val="16"/>
                <w:szCs w:val="16"/>
              </w:rPr>
              <w:t>блистер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8E009E" w:rsidRDefault="008E009E" w:rsidP="006E4EC7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Цетиризин (цетеаринин гидрохлорид)</w:t>
            </w:r>
            <w:r w:rsidRPr="008E009E">
              <w:rPr>
                <w:rFonts w:ascii="Arial Unicode" w:hAnsi="Arial Unicode" w:cs="Arial"/>
                <w:sz w:val="16"/>
                <w:szCs w:val="16"/>
              </w:rPr>
              <w:t xml:space="preserve">  таблетка с оболочкой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 10</w:t>
            </w:r>
            <w:r w:rsidRPr="008E009E">
              <w:rPr>
                <w:rFonts w:ascii="Arial Unicode" w:hAnsi="Arial Unicode" w:cs="Arial"/>
                <w:sz w:val="16"/>
                <w:szCs w:val="16"/>
              </w:rPr>
              <w:t>мг</w:t>
            </w:r>
            <w:r>
              <w:rPr>
                <w:rFonts w:ascii="Arial Unicode" w:hAnsi="Arial Unicode" w:cs="Arial"/>
                <w:sz w:val="16"/>
                <w:szCs w:val="16"/>
              </w:rPr>
              <w:t xml:space="preserve">; </w:t>
            </w:r>
            <w:r w:rsidRPr="008E009E">
              <w:rPr>
                <w:rFonts w:ascii="Arial Unicode" w:hAnsi="Arial Unicode" w:cs="Arial"/>
                <w:sz w:val="16"/>
                <w:szCs w:val="16"/>
              </w:rPr>
              <w:t>блистер</w:t>
            </w:r>
          </w:p>
        </w:tc>
      </w:tr>
      <w:tr w:rsidR="008E009E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175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Цефуроксым (цефуроксимма аксетил)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1700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F71594" w:rsidRDefault="008E009E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336600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Цефуроксым (цефуроксимма аксетил), таблетки покрытые пленочной оболочкой 250мг;  блистер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B753EE" w:rsidRDefault="00B753EE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8E009E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176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Цефуроксым (цефуроксимма натриевая соль)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F71594" w:rsidRDefault="008E009E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3150000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 Цефуроксым (цефуроксимма натриевая соль), порошок для иньекций растворի 750мг; стеклянный флакон,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 Цефуроксым (цефуроксимма натриевая соль), порошок для иньекций растворի 750мг; стеклянный флакон, </w:t>
            </w:r>
          </w:p>
        </w:tc>
      </w:tr>
      <w:tr w:rsidR="008E009E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177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Цефтазидим (Цефтазидим пентагидрат)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F71594" w:rsidRDefault="008E009E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735000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Цефтазидим (Цефтазидим пентагидрат), порошок для иньекций/для иньекций раствор 1000мг;  стеклянный флакон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5E7E86" w:rsidRDefault="005E7E86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8E009E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178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Цефтриаксон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450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F71594" w:rsidRDefault="008E009E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508500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Цефтриаксон порошок для раствора 1000мг,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стекляный ампулы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5E7E86" w:rsidRDefault="005E7E86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lastRenderedPageBreak/>
              <w:t>-</w:t>
            </w:r>
          </w:p>
        </w:tc>
      </w:tr>
      <w:tr w:rsidR="008E009E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179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Ципрофлоксацин (ципрофлоксацин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F71594" w:rsidRDefault="008E009E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2460000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Ципрофлоксацин (ципрофлоксацин гидрохлорид), раствор для иньекций 2мг/мл,  0.2%,  200мл2 порт вакуумный пластиковый пакет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Ципрофлоксацин (ципрофлоксацин гидрохлорид), раствор для иньекций 2мг/мл,  0.2%,  200мл2 порт вакуумный пластиковый пакет </w:t>
            </w:r>
          </w:p>
        </w:tc>
      </w:tr>
      <w:tr w:rsidR="008E009E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180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Ципрофлоксацин (ципрофлоксацин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флакон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110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F71594" w:rsidRDefault="008E009E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39380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Ципрофлоксацин (ципрофлоксацин гидрохлорид), ухо/глазные капли 3мг/мл; 5мл пластиковый флакон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Ципрофлоксацин (ципрофлоксацин гидрохлорид), ухо/глазные капли 3мг/мл; 5мл пластиковый флакон</w:t>
            </w:r>
          </w:p>
        </w:tc>
      </w:tr>
      <w:tr w:rsidR="008E009E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181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Ципрофлоксацин (ципрофлоксацин гидрохлорид моногидрат)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11000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F71594" w:rsidRDefault="008E009E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350900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Ципрофлоксацин (ципрофлоксацин гидрохлорид моногидрат), таблетки покрытые пленочной оболочкой 500мг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5E7E8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  <w:r w:rsidR="008E009E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</w:p>
        </w:tc>
      </w:tr>
      <w:tr w:rsidR="008E009E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182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Клорамфеникол, метилурацил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F71594" w:rsidRDefault="008E009E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45400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Клорамфеникол, метилурацил мазь наружного применения 300мг/40г+1600мг/40г; 40г алйюминовый тюбик.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Клорамфеникол, метилурацил мазь наружного применения 300мг/40г+1600мг/40г; 40г алйюминовый тюбик.</w:t>
            </w:r>
          </w:p>
        </w:tc>
      </w:tr>
      <w:tr w:rsidR="008E009E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183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Хлоропирамин (хлорпирамин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F71594" w:rsidRDefault="008E009E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12600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Хлоропирамин (хлорпирамин гидрохлорид), таблетки 25мг;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Хлоропирамин (хлорпирамин гидрохлорид), таблетки 25мг; </w:t>
            </w:r>
          </w:p>
        </w:tc>
      </w:tr>
      <w:tr w:rsidR="008E009E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184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Ксероформ, экстракт красаваки, цинк (сульфат цинка)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свечка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F71594" w:rsidRDefault="008E009E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6500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Ксероформ, экстракт красаваки, цинк (сульфат цинка), свечки ректальнве 100мг+20мг+50мг;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5E7E86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  <w:r w:rsidR="008E009E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</w:p>
        </w:tc>
      </w:tr>
      <w:tr w:rsidR="008E009E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185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Ондансетрон (гидрохлорид дигидрат ондансетрона 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F71594" w:rsidRDefault="008E009E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40000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Ондансетрон (гидрохлорид дигидрат ондансетрона ), раствор մ/մ/ և в/в для иньекций 2мг/мл; ампулы 4мл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5E7E86" w:rsidRDefault="005E7E86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8E009E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186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Фамотидин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F71594" w:rsidRDefault="008E009E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2628000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Фамотидин, порошок лиофилированный раствор для иньекций , 20мг; стеклянный флакон расбавитель в ампуле 5мл, 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5E7E86" w:rsidRDefault="005E7E86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8E009E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187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Фамотидин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F71594" w:rsidRDefault="008E009E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130000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Фамотидин таблетки покрытые пленочной оболочкой 20мг;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Фамотидин таблетки покрытые пленочной оболочкой 20мг;</w:t>
            </w:r>
          </w:p>
        </w:tc>
      </w:tr>
      <w:tr w:rsidR="008E009E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188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Фенилефрин (фенилефрина гидрохлорид)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F71594" w:rsidRDefault="008E009E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56000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Фенилефрин (фенилефрина гидрохлорид) раствор для иньекций 10мг/мл, ампулы 1мл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Фенилефрин (фенилефрина гидрохлорид) раствор для иньекций 10мг/мл, ампулы 1мл</w:t>
            </w:r>
          </w:p>
        </w:tc>
      </w:tr>
      <w:tr w:rsidR="008E009E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189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Фентанил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F71594" w:rsidRDefault="008E009E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4200000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Фентанил, раствор для иньекций 0,05мг/мл; ампулы 2мл,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Фентанил, раствор для иньекций 0,05мг/мл; ампулы 2мл, </w:t>
            </w:r>
          </w:p>
        </w:tc>
      </w:tr>
      <w:tr w:rsidR="008E009E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190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фитоменадион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F71594" w:rsidRDefault="008E009E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22000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Раствор для иньекций 2мг/0,2мл; ампулы 0,2мл и мерный инструмент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5E7E86" w:rsidRDefault="005E7E86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8E009E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191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Флюконазол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F71594" w:rsidRDefault="008E009E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400000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Раствор в/в для иньекций 2мг/мл; 100 мл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5E7E86" w:rsidRDefault="005E7E86">
            <w:pPr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8E009E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192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Флюконазол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капсула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F71594" w:rsidRDefault="008E009E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84000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Флюконазол,  капсулы 150мг;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Флюконазол,  капсулы 150мг; </w:t>
            </w:r>
          </w:p>
        </w:tc>
      </w:tr>
      <w:tr w:rsidR="008E009E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193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Флюконазол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120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F71594" w:rsidRDefault="008E009E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7560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Флюконазол,  таблетки 50мг;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Флюконазол,  таблетки 50мг; </w:t>
            </w:r>
          </w:p>
        </w:tc>
      </w:tr>
      <w:tr w:rsidR="008E009E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194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Фондапаринукс (Фондапаринукс натрий)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350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F71594" w:rsidRDefault="008E009E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1751400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Фондапаринукс (Фондапаринукс натрий), раствор для иньекций 5мг/мл;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заправленный шприц 0.5мл,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Фондапаринукс (Фондапаринукс натрий), раствор для иньекций 5мг/мл;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заправленный шприц 0.5мл, </w:t>
            </w:r>
          </w:p>
        </w:tc>
      </w:tr>
      <w:tr w:rsidR="008E009E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>195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Фуросемид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ампула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28000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F71594" w:rsidRDefault="008E009E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672000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Фуросемид раствор для иньекций 10мг/мл; ампулы 2мл,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5E7E86" w:rsidP="00515BE8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  <w:r w:rsidR="008E009E"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</w:p>
        </w:tc>
      </w:tr>
      <w:tr w:rsidR="008E009E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196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Фуросемид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таблетка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15000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 w:rsidP="006E4EC7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F71594" w:rsidRDefault="008E009E" w:rsidP="006E4EC7">
            <w:pPr>
              <w:jc w:val="center"/>
              <w:rPr>
                <w:rFonts w:ascii="Arial Unicode" w:hAnsi="Arial Unicode" w:cs="Arial"/>
                <w:sz w:val="12"/>
                <w:szCs w:val="12"/>
              </w:rPr>
            </w:pPr>
            <w:r w:rsidRPr="00F71594">
              <w:rPr>
                <w:rFonts w:ascii="Arial Unicode" w:hAnsi="Arial Unicode" w:cs="Arial"/>
                <w:sz w:val="12"/>
                <w:szCs w:val="12"/>
              </w:rPr>
              <w:t>45000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Фуросемид таблетки 40мг;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Default="008E009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Фуросемид таблетки 40мг; </w:t>
            </w:r>
          </w:p>
        </w:tc>
      </w:tr>
      <w:tr w:rsidR="008E009E" w:rsidRPr="00395B6E" w:rsidTr="009D0E0B">
        <w:trPr>
          <w:gridAfter w:val="1"/>
          <w:wAfter w:w="20" w:type="dxa"/>
          <w:trHeight w:val="169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E009E" w:rsidRPr="00395B6E" w:rsidRDefault="008E009E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009E" w:rsidRPr="00395B6E" w:rsidTr="009D0E0B">
        <w:trPr>
          <w:gridAfter w:val="1"/>
          <w:wAfter w:w="20" w:type="dxa"/>
          <w:trHeight w:val="137"/>
          <w:jc w:val="center"/>
        </w:trPr>
        <w:tc>
          <w:tcPr>
            <w:tcW w:w="438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4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A46E0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A46E0">
              <w:rPr>
                <w:rFonts w:ascii="GHEA Grapalat" w:hAnsi="GHEA Grapalat"/>
                <w:b/>
                <w:sz w:val="14"/>
                <w:szCs w:val="14"/>
              </w:rPr>
              <w:t>18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D224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8E009E" w:rsidRPr="00395B6E" w:rsidTr="009D0E0B">
        <w:trPr>
          <w:gridAfter w:val="1"/>
          <w:wAfter w:w="20" w:type="dxa"/>
          <w:trHeight w:val="196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E009E" w:rsidRPr="00395B6E" w:rsidRDefault="008E009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009E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142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009E" w:rsidRPr="00395B6E" w:rsidRDefault="008E009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8E009E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09E" w:rsidRPr="00395B6E" w:rsidRDefault="008E009E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8E009E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09E" w:rsidRPr="00395B6E" w:rsidRDefault="008E009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009E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009E" w:rsidRPr="00395B6E" w:rsidRDefault="008E009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009E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96"/>
          <w:jc w:val="center"/>
        </w:trPr>
        <w:tc>
          <w:tcPr>
            <w:tcW w:w="1142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E009E" w:rsidRPr="00395B6E" w:rsidRDefault="008E009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009E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720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E009E" w:rsidRPr="00462722" w:rsidRDefault="00075025" w:rsidP="0007502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02.12</w:t>
            </w:r>
            <w:r w:rsidR="008E009E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.2019г.</w:t>
            </w:r>
          </w:p>
        </w:tc>
      </w:tr>
      <w:tr w:rsidR="008E009E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64"/>
          <w:jc w:val="center"/>
        </w:trPr>
        <w:tc>
          <w:tcPr>
            <w:tcW w:w="62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009E" w:rsidRPr="00462722" w:rsidRDefault="008E009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8E009E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92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009E" w:rsidRPr="00462722" w:rsidRDefault="008E009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8E009E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2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E009E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009E" w:rsidRPr="00462722" w:rsidRDefault="008E009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009E" w:rsidRPr="00462722" w:rsidRDefault="008E009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8E009E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009E" w:rsidRPr="00462722" w:rsidRDefault="008E009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009E" w:rsidRPr="00462722" w:rsidRDefault="008E009E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8E009E" w:rsidRPr="00395B6E" w:rsidTr="009D0E0B">
        <w:trPr>
          <w:gridAfter w:val="1"/>
          <w:wAfter w:w="20" w:type="dxa"/>
          <w:trHeight w:val="54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E009E" w:rsidRPr="00395B6E" w:rsidRDefault="008E009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009E" w:rsidRPr="00395B6E" w:rsidTr="009D0E0B">
        <w:trPr>
          <w:gridAfter w:val="1"/>
          <w:wAfter w:w="20" w:type="dxa"/>
          <w:trHeight w:val="83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tbl>
            <w:tblPr>
              <w:tblW w:w="11288" w:type="dxa"/>
              <w:tblLayout w:type="fixed"/>
              <w:tblLook w:val="04A0"/>
            </w:tblPr>
            <w:tblGrid>
              <w:gridCol w:w="824"/>
              <w:gridCol w:w="2247"/>
              <w:gridCol w:w="1276"/>
              <w:gridCol w:w="1362"/>
              <w:gridCol w:w="1442"/>
              <w:gridCol w:w="1333"/>
              <w:gridCol w:w="1442"/>
              <w:gridCol w:w="1362"/>
            </w:tblGrid>
            <w:tr w:rsidR="00075025" w:rsidRPr="00075025" w:rsidTr="00F34E90">
              <w:trPr>
                <w:trHeight w:val="315"/>
              </w:trPr>
              <w:tc>
                <w:tcPr>
                  <w:tcW w:w="82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025" w:rsidRPr="00075025" w:rsidRDefault="00075025" w:rsidP="00075025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П/Н</w:t>
                  </w:r>
                </w:p>
              </w:tc>
              <w:tc>
                <w:tcPr>
                  <w:tcW w:w="224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025" w:rsidRPr="00075025" w:rsidRDefault="00075025" w:rsidP="00075025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8217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025" w:rsidRPr="00075025" w:rsidRDefault="00075025" w:rsidP="00075025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075025" w:rsidRPr="00075025" w:rsidTr="00F34E90">
              <w:trPr>
                <w:trHeight w:val="315"/>
              </w:trPr>
              <w:tc>
                <w:tcPr>
                  <w:tcW w:w="82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75025" w:rsidRPr="00075025" w:rsidRDefault="00075025" w:rsidP="00075025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4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75025" w:rsidRPr="00075025" w:rsidRDefault="00075025" w:rsidP="00075025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8217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075025" w:rsidRPr="00075025" w:rsidRDefault="00075025" w:rsidP="00075025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0" w:name="RANGE!T4"/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Драмов РА </w:t>
                  </w:r>
                  <w:bookmarkEnd w:id="0"/>
                </w:p>
              </w:tc>
            </w:tr>
            <w:tr w:rsidR="00075025" w:rsidRPr="00075025" w:rsidTr="00F34E90">
              <w:trPr>
                <w:trHeight w:val="315"/>
              </w:trPr>
              <w:tc>
                <w:tcPr>
                  <w:tcW w:w="82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75025" w:rsidRPr="00075025" w:rsidRDefault="00075025" w:rsidP="00075025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4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75025" w:rsidRPr="00075025" w:rsidRDefault="00075025" w:rsidP="00075025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63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025" w:rsidRPr="00075025" w:rsidRDefault="00075025" w:rsidP="00075025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77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025" w:rsidRPr="00075025" w:rsidRDefault="00075025" w:rsidP="00075025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НДС</w:t>
                  </w:r>
                </w:p>
              </w:tc>
              <w:tc>
                <w:tcPr>
                  <w:tcW w:w="2804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025" w:rsidRPr="00075025" w:rsidRDefault="00075025" w:rsidP="00075025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Всего</w:t>
                  </w:r>
                </w:p>
              </w:tc>
            </w:tr>
            <w:tr w:rsidR="00075025" w:rsidRPr="00075025" w:rsidTr="00F34E90">
              <w:trPr>
                <w:trHeight w:val="1200"/>
              </w:trPr>
              <w:tc>
                <w:tcPr>
                  <w:tcW w:w="82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75025" w:rsidRPr="00075025" w:rsidRDefault="00075025" w:rsidP="00075025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24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075025" w:rsidRPr="00075025" w:rsidRDefault="00075025" w:rsidP="00075025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1" w:name="RANGE!T6"/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1"/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025" w:rsidRPr="00075025" w:rsidRDefault="00075025" w:rsidP="00075025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2" w:name="RANGE!V6"/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по имеющимся финансовым средствам</w:t>
                  </w:r>
                  <w:bookmarkEnd w:id="2"/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025" w:rsidRPr="00075025" w:rsidRDefault="00075025" w:rsidP="00075025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3" w:name="RANGE!X6"/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3"/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75025" w:rsidRPr="00075025" w:rsidRDefault="00075025" w:rsidP="00075025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&lt;&lt;Вага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2727083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545417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3272500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&lt;&lt;Фарматек&gt;&gt; ЗАО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3135417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627083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3762500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665833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133167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799000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&lt;&lt;Вага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666667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133333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800000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732533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146507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879040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&lt;&lt;Еврофарм&gt;&gt;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273333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54667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328000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&lt;&lt;Вага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787500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157500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945000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1750000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350000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2100000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478333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95667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574000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484167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96833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581000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&lt;&lt;Вага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507500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101500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609000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&lt;&lt;Арпимед&gt;&gt;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40375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8075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48450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102000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20400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122400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6333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7600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&lt;&lt;Аида Трейд&gt;&gt;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2583333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516667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3100000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&lt;&lt;Вага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3056667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611333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3668000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&lt;&lt;Вага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423500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84700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508200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12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3048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610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3658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13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&lt;&lt;Вага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729750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145950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875700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735000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147000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882000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767340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153468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920808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14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15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&lt;&lt;Теофарма Импорт&gt;&gt;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206250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41250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247500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256438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51288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307725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265833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53167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319000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&lt;&lt;Вага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283708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56742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340450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16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43333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8667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52000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&lt;&lt;Вага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44167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8833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53000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17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83458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16692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100150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18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&lt;&lt;Аида Трейд&gt;&gt;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243833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48767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292600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617500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123500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741000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629217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125843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755060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&lt;&lt;Вага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668167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133633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801800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19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82500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16500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99000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&lt;&lt;Вага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18000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108000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459167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91833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551000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&lt;&lt;Вага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473417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94683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568100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21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59932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11986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71918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&lt;&lt;Вага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65625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13125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78750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22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31667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6333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&lt;&lt;Вага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72438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14488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86925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23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5175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1035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6210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5243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1049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6291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&lt;&lt;Вага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13500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16200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24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&lt;&lt;Вага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209667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41933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251600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295375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59075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354450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340000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68000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408000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25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&lt;&lt;Вага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17400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3480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20880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31200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6240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37440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26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&lt;&lt;Арпимед&gt;&gt;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&lt;&lt;Вага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13200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2640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15840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14532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2906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17438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27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&lt;&lt;Вага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23250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4650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27900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24716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4943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29660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28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43500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8700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52200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29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174800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34960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209760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312500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62500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375000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&lt;&lt;Вага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315000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63000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378000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2500000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500000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31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114333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22867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137200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32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88000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17600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105600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33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34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&lt;&lt;Еврофарм&gt;&gt;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607500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121500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729000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35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&lt;&lt;Еврофарм&gt;&gt;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360000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432000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36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&lt;&lt;Еврофарм&gt;&gt;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241500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48300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289800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37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&lt;&lt;Еврофарм&gt;&gt;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170000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204000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38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&lt;&lt;Тонус Лес&gt;&gt;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53867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10773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64640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55333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11067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66400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&lt;&lt;Вага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84933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16987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101920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93987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18797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112784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39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1245833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249167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1495000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252667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50533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303200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280000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56000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336000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41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1376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275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1651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42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122825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24565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147390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128931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25786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154717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43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20840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4168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25008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Лот 44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1611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322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1933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45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4583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917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5500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46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1320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1337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267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1604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47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4667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48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13200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12075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2415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14490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49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7600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45600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51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&lt;&lt;Теофарма Импорт&gt;&gt;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3330000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666000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3996000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52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2250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53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8746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1749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10495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54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5333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6400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55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&lt;&lt;Курацио&gt;&gt;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225000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270000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56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1479167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295833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1775000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1730100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346020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2076120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&lt;&lt;Вага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1787500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357500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2145000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57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&lt;&lt;Вага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364583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72917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437500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373333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74667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448000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58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59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Ч/П  Лусине Атанесян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7604167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1520833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9125000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&lt;&lt;Вага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64000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12800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76800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61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42667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8533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51200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&lt;&lt;Вага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73333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14667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88000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129267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25853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155120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62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396667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79333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476000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63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64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&lt;&lt;Вага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1053333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210667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1264000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1056667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211333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1268000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Лот 65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66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448500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89700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538200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450000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540000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67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68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646000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129200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775200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&lt;&lt;Вага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649167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129833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779000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683626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136725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820352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69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4733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947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5680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4736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947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5683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71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72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95500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19100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114600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100970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20194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121164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73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74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8917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1783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10700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9750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1950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11700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75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76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&lt;&lt;Еврофарм&gt;&gt;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975000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195000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1170000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77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44850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8970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53820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48750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9750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58500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78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625000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125000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750000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626000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125200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751200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79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2479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496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2975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2522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504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3026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11600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2320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13920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12967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2593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15560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&lt;&lt;Вага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13000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15600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81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186508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37302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223809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82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83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84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85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&lt;&lt;Аида Трейд&gt;&gt;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925750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185150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1110900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1155000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231000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1386000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&lt;&lt;Вага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1172500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234500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1407000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86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&lt;&lt;Арпимед&gt;&gt;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2080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416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2496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87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7833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9400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88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5208333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1041667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6250000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89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7875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1575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9450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5650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1130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6780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91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&lt;&lt;Еврофарм&gt;&gt;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373333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74667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448000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92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&lt;&lt;Еврофарм&gt;&gt;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45333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54400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93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94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720000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95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173250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34650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207900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96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&lt;&lt;Еврофарм&gt;&gt;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1062500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212500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1275000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97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31667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6333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98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124500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24900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149400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99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&lt;&lt;Еврофарм&gt;&gt;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86667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17333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104000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101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&lt;&lt;Юнифарм&gt;&gt;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168000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33600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201600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&lt;&lt;Фармасервис&gt;&gt;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202500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40500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243000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102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1228500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245700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1474200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1230000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246000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1476000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103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910000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182000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1092000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104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105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206250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41250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247500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217106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43421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260528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106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&lt;&lt;Еврофарм&gt;&gt;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590000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118000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708000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107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268333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53667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322000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284200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56840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341040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108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481667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96333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578000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109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4904167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980833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5885000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&lt;&lt;Вага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5500000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1100000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6600000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&lt;&lt;Онмед&gt;&gt;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37150000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37150000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111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&lt;&lt;Фармасервис&gt;&gt;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3217500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643500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3861000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112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&lt;&lt;Фармасервис&gt;&gt;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1462500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292500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1755000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113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&lt;&lt;Еврофарм&gt;&gt;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9600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57600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114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&lt;&lt;Вага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5968750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1193750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7162500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115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2125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425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2550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116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&lt;&lt;Еврофарм&gt;&gt;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481667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96333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578000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117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&lt;&lt;Еврофарм&gt;&gt;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342067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68413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410480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118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&lt;&lt;Еврофарм&gt;&gt;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2476667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495333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2972000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119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&lt;&lt;Еврофарм&gt;&gt;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126000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25200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151200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120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&lt;&lt;Еврофарм&gt;&gt;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255000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51000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306000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121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134343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26869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161212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134400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26880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161280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&lt;&lt;Вага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138600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27720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166320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122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123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8533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1707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10240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124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125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71750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14350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86100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126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&lt;&lt;Теофарма Импорт&gt;&gt;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3300000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660000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3960000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127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12558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2512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15070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128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&lt;&lt;Вага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567333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113467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680800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640000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128000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768000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800420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160084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960504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129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&lt;&lt;Вага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550667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110133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660800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578667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115733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694400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3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588000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117600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705600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130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17208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3442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20650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18667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3733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22400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131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&lt;&lt;Еврофарм&gt;&gt;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2933333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586667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3520000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132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14667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17600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&lt;&lt;Вага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18333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3667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133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653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3920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134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135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136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&lt;&lt;Фарм Траст&gt;&gt;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682000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136400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818400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137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&lt;&lt;Фарм Траст&gt;&gt;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1127700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225540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1353240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138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&lt;&lt;Фарм Траст&gt;&gt;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284500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56900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341400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139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&lt;&lt;Фарм Траст&gt;&gt;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18100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3620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21720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140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1770000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354000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2124000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141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733333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146667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880000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142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&lt;&lt;Арпимед&gt;&gt;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1379880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275976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1655856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143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&lt;&lt;Арпимед&gt;&gt;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1279200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255840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1535040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144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182000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36400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218400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987000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197400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1184400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145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1960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146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147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&lt;&lt;Фарм Траст&gt;&gt;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847500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169500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1017000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148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149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3600000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150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&lt;&lt;Еврофарм&gt;&gt;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120000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720000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151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12600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2520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15120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14910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2982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17892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152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96133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19227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115360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153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283333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56667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340000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154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155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124200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24840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149040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124275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24855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149130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131274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26255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157529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156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157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&lt;&lt;Арпимед&gt;&gt;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2505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501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3006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2850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570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3420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158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3488000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697600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4185600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159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3250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650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160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&lt;&lt;Теофарма Импорт&gt;&gt;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1310375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262075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1572450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&lt;&lt;Фарм Траст&gt;&gt;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1321250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264250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1585500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161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204167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40833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245000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220500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44100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264600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162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&lt;&lt;Фарматек&gt;&gt; ЗАО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1166000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233200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1399200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163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&lt;&lt;Фарматек&gt;&gt; ЗАО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377850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75570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453420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164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28817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5763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34580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165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166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92500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18500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111000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167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45383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9077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54460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&lt;&lt;Вага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45500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9100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54600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168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4800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960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5760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169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1253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251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1503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170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206250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41250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247500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217563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43513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261075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221625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44325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265950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171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&lt;&lt;Арпимед&gt;&gt;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6400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38400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172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132000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26400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158400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228600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45720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274320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173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45333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9067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54400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71383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14277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85660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174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7300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1460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8760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7490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1498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8988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175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176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1975000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395000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2370000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&lt;&lt;Тонус Лес&gt;&gt;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1987500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397500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2385000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177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178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55875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11175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67050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621375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124275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745650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179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&lt;&lt;Еврофарм&gt;&gt;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2050000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410000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2460000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180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32817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6563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39380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181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788333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157667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946000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&lt;&lt;Вага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797500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159500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957000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814367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162873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977240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182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37833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45400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&lt;&lt;Вага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42000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8400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50400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183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10420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2084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12504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14750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2950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17700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184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185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38333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7667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46000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&lt;&lt;Аида Трейд&gt;&gt;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98333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19667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118000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186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2662667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532533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3195200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187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104167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20833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125000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&lt;&lt;Вага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116667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23333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140000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384750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76950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461700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188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43750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8750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52500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189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&lt;&lt;Вага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1483333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296667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1780000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300000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1800000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190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191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192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49167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9833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59000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&lt;&lt;Аида Трейд&gt;&gt;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75000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15000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90000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3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&lt;&lt;Арпимед&gt;&gt;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79000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15800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94800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&lt;&lt;Рихтер Ламброн&gt;&gt; СП 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1174850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234970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1409820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193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&lt;&lt;Аида Трейд&gt;&gt;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5250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1050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6300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&lt;&lt;Арпимед&gt;&gt;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5300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1060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6360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194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1452500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290500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1743000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&lt;&lt;Фармасервис&gt;&gt;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1458333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291667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1750000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195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618333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123667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742000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&lt;&lt;Вага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653333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130667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784000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11288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196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24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&lt;&lt;Арпимед&gt;&gt; ООО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37500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7500</w:t>
                  </w:r>
                </w:p>
              </w:tc>
              <w:tc>
                <w:tcPr>
                  <w:tcW w:w="144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45000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&lt;&lt;Арфармациа&gt;&gt; ЗАО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38750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7750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46500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&lt;&lt;Вага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47500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9500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57000</w:t>
                  </w:r>
                </w:p>
              </w:tc>
            </w:tr>
            <w:tr w:rsidR="00075025" w:rsidRPr="00075025" w:rsidTr="00F34E90">
              <w:trPr>
                <w:trHeight w:val="300"/>
              </w:trPr>
              <w:tc>
                <w:tcPr>
                  <w:tcW w:w="82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</w:t>
                  </w:r>
                </w:p>
              </w:tc>
              <w:tc>
                <w:tcPr>
                  <w:tcW w:w="224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&lt;&lt;Натали фарм&gt;&gt; ООО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50000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3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10000</w:t>
                  </w:r>
                </w:p>
              </w:tc>
              <w:tc>
                <w:tcPr>
                  <w:tcW w:w="14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3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075025" w:rsidRPr="00075025" w:rsidRDefault="00075025" w:rsidP="00075025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075025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60000</w:t>
                  </w:r>
                </w:p>
              </w:tc>
            </w:tr>
          </w:tbl>
          <w:p w:rsidR="008E009E" w:rsidRPr="001F61A6" w:rsidRDefault="008E009E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8E009E" w:rsidRPr="00395B6E" w:rsidTr="009D0E0B">
        <w:trPr>
          <w:gridAfter w:val="1"/>
          <w:wAfter w:w="20" w:type="dxa"/>
          <w:trHeight w:val="290"/>
          <w:jc w:val="center"/>
        </w:trPr>
        <w:tc>
          <w:tcPr>
            <w:tcW w:w="26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80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8E009E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E009E" w:rsidRPr="000A4327" w:rsidRDefault="006E4EC7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A4327">
              <w:rPr>
                <w:rFonts w:ascii="GHEA Grapalat" w:hAnsi="GHEA Grapalat" w:cs="Sylfaen"/>
                <w:sz w:val="14"/>
                <w:szCs w:val="14"/>
              </w:rPr>
              <w:t xml:space="preserve">08.01.2020г. </w:t>
            </w:r>
            <w:r w:rsidR="000A4327" w:rsidRPr="000A4327">
              <w:rPr>
                <w:rFonts w:ascii="GHEA Grapalat" w:hAnsi="GHEA Grapalat" w:cs="Sylfaen"/>
                <w:sz w:val="14"/>
                <w:szCs w:val="14"/>
              </w:rPr>
              <w:t>были</w:t>
            </w:r>
            <w:r w:rsidR="000A4327" w:rsidRPr="000A4327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0A4327" w:rsidRPr="00395B6E">
              <w:rPr>
                <w:rFonts w:ascii="GHEA Grapalat" w:hAnsi="GHEA Grapalat"/>
                <w:sz w:val="14"/>
                <w:szCs w:val="14"/>
              </w:rPr>
              <w:t>назначены переговоры с целью снижения цен</w:t>
            </w:r>
          </w:p>
        </w:tc>
      </w:tr>
      <w:tr w:rsidR="008E009E" w:rsidRPr="00395B6E" w:rsidTr="009D0E0B">
        <w:trPr>
          <w:gridAfter w:val="1"/>
          <w:wAfter w:w="20" w:type="dxa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E009E" w:rsidRPr="00395B6E" w:rsidTr="009D0E0B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8E009E" w:rsidRPr="00395B6E" w:rsidRDefault="008E009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8E009E" w:rsidRPr="00395B6E" w:rsidRDefault="008E009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E009E" w:rsidRPr="00395B6E" w:rsidTr="009D0E0B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E009E" w:rsidRPr="00F51299" w:rsidTr="009D0E0B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5954AC" w:rsidRDefault="008E009E" w:rsidP="006E4EC7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734273" w:rsidRDefault="008E009E" w:rsidP="000F4F8C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16023C" w:rsidRDefault="008E009E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16023C" w:rsidRDefault="008E009E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16023C" w:rsidRDefault="008E009E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16023C" w:rsidRDefault="008E009E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16023C" w:rsidRDefault="008E009E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16023C" w:rsidRDefault="008E009E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16023C" w:rsidRDefault="008E009E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16023C" w:rsidRDefault="008E009E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16023C" w:rsidRDefault="008E009E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</w:tr>
      <w:tr w:rsidR="008E009E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2651" w:type="dxa"/>
            <w:gridSpan w:val="6"/>
            <w:vMerge w:val="restart"/>
            <w:shd w:val="clear" w:color="auto" w:fill="auto"/>
            <w:vAlign w:val="center"/>
          </w:tcPr>
          <w:p w:rsidR="008E009E" w:rsidRPr="00395B6E" w:rsidRDefault="008E009E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8E009E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265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009E" w:rsidRPr="00395B6E" w:rsidTr="009D0E0B">
        <w:trPr>
          <w:gridAfter w:val="1"/>
          <w:wAfter w:w="20" w:type="dxa"/>
          <w:trHeight w:val="289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E009E" w:rsidRPr="00395B6E" w:rsidRDefault="008E009E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009E" w:rsidRPr="00395B6E" w:rsidTr="009D0E0B">
        <w:trPr>
          <w:gridAfter w:val="1"/>
          <w:wAfter w:w="20" w:type="dxa"/>
          <w:trHeight w:val="346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B220A2" w:rsidRDefault="00B220A2" w:rsidP="00B220A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220A2">
              <w:rPr>
                <w:rFonts w:ascii="GHEA Grapalat" w:hAnsi="GHEA Grapalat" w:cs="Sylfaen"/>
                <w:sz w:val="14"/>
                <w:szCs w:val="14"/>
              </w:rPr>
              <w:t>08.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01</w:t>
            </w:r>
            <w:r>
              <w:rPr>
                <w:rFonts w:ascii="GHEA Grapalat" w:hAnsi="GHEA Grapalat" w:cs="Sylfaen"/>
                <w:sz w:val="14"/>
                <w:szCs w:val="14"/>
              </w:rPr>
              <w:t>.20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20</w:t>
            </w:r>
            <w:r w:rsidR="008E009E" w:rsidRPr="00B220A2">
              <w:rPr>
                <w:rFonts w:ascii="GHEA Grapalat" w:hAnsi="GHEA Grapalat" w:cs="Sylfaen"/>
                <w:sz w:val="14"/>
                <w:szCs w:val="14"/>
              </w:rPr>
              <w:t>г</w:t>
            </w:r>
            <w:r w:rsidR="008E009E" w:rsidRPr="00B220A2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8E009E" w:rsidRPr="00395B6E" w:rsidTr="009D0E0B">
        <w:trPr>
          <w:gridAfter w:val="1"/>
          <w:wAfter w:w="20" w:type="dxa"/>
          <w:trHeight w:val="92"/>
          <w:jc w:val="center"/>
        </w:trPr>
        <w:tc>
          <w:tcPr>
            <w:tcW w:w="4995" w:type="dxa"/>
            <w:gridSpan w:val="16"/>
            <w:vMerge w:val="restart"/>
            <w:shd w:val="clear" w:color="auto" w:fill="auto"/>
            <w:vAlign w:val="center"/>
          </w:tcPr>
          <w:p w:rsidR="008E009E" w:rsidRPr="00395B6E" w:rsidRDefault="008E009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E009E" w:rsidRPr="00395B6E" w:rsidTr="009D0E0B">
        <w:trPr>
          <w:gridAfter w:val="1"/>
          <w:wAfter w:w="20" w:type="dxa"/>
          <w:trHeight w:val="92"/>
          <w:jc w:val="center"/>
        </w:trPr>
        <w:tc>
          <w:tcPr>
            <w:tcW w:w="499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009E" w:rsidRPr="00395B6E" w:rsidRDefault="008E009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B220A2" w:rsidRDefault="008E009E" w:rsidP="00FF167E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B220A2">
              <w:rPr>
                <w:rFonts w:ascii="GHEA Grapalat" w:hAnsi="GHEA Grapalat" w:cs="Sylfaen" w:hint="eastAsia"/>
                <w:sz w:val="14"/>
                <w:szCs w:val="14"/>
              </w:rPr>
              <w:t>не</w:t>
            </w:r>
            <w:r w:rsidRPr="00B220A2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220A2">
              <w:rPr>
                <w:rFonts w:ascii="GHEA Grapalat" w:hAnsi="GHEA Grapalat" w:cs="Sylfaen" w:hint="eastAsia"/>
                <w:sz w:val="14"/>
                <w:szCs w:val="14"/>
              </w:rPr>
              <w:t>применимо</w:t>
            </w:r>
            <w:r w:rsidR="00B220A2">
              <w:rPr>
                <w:rFonts w:ascii="GHEA Grapalat" w:hAnsi="GHEA Grapalat" w:cs="Sylfaen"/>
                <w:sz w:val="14"/>
                <w:szCs w:val="14"/>
                <w:lang w:val="en-US"/>
              </w:rPr>
              <w:t>/</w:t>
            </w:r>
            <w:r w:rsidR="00B220A2" w:rsidRPr="00B220A2">
              <w:rPr>
                <w:rFonts w:ascii="GHEA Grapalat" w:hAnsi="GHEA Grapalat" w:cs="Sylfaen"/>
                <w:sz w:val="14"/>
                <w:szCs w:val="14"/>
              </w:rPr>
              <w:t>14.01.2020г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B220A2" w:rsidRDefault="008E009E" w:rsidP="00612E6D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B220A2">
              <w:rPr>
                <w:rFonts w:ascii="GHEA Grapalat" w:hAnsi="GHEA Grapalat" w:cs="Sylfaen" w:hint="eastAsia"/>
                <w:sz w:val="14"/>
                <w:szCs w:val="14"/>
              </w:rPr>
              <w:t>не</w:t>
            </w:r>
            <w:r w:rsidRPr="00B220A2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B220A2">
              <w:rPr>
                <w:rFonts w:ascii="GHEA Grapalat" w:hAnsi="GHEA Grapalat" w:cs="Sylfaen" w:hint="eastAsia"/>
                <w:sz w:val="14"/>
                <w:szCs w:val="14"/>
              </w:rPr>
              <w:t>применимо</w:t>
            </w:r>
            <w:r w:rsidR="00B220A2">
              <w:rPr>
                <w:rFonts w:ascii="GHEA Grapalat" w:hAnsi="GHEA Grapalat" w:cs="Sylfaen"/>
                <w:sz w:val="14"/>
                <w:szCs w:val="14"/>
                <w:lang w:val="en-US"/>
              </w:rPr>
              <w:t>/25.01.2020г</w:t>
            </w:r>
          </w:p>
        </w:tc>
      </w:tr>
      <w:tr w:rsidR="008E009E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11428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E009E" w:rsidRPr="00B220A2" w:rsidRDefault="008E009E" w:rsidP="00AE092C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1F61A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A06D2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       </w:t>
            </w:r>
            <w:r w:rsidRPr="002125A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F61A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C13647">
              <w:rPr>
                <w:rFonts w:ascii="GHEA Grapalat" w:hAnsi="GHEA Grapalat"/>
                <w:b/>
                <w:sz w:val="14"/>
                <w:szCs w:val="14"/>
              </w:rPr>
              <w:t xml:space="preserve">      </w:t>
            </w:r>
            <w:r w:rsidRPr="00694AE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B220A2" w:rsidRPr="00B220A2">
              <w:rPr>
                <w:rFonts w:ascii="Arial Unicode" w:hAnsi="Arial Unicode" w:cs="Sylfaen"/>
                <w:sz w:val="14"/>
                <w:szCs w:val="14"/>
                <w:lang w:val="hy-AM"/>
              </w:rPr>
              <w:t>14.01.2020</w:t>
            </w:r>
            <w:r w:rsidR="00B220A2" w:rsidRPr="00B220A2">
              <w:rPr>
                <w:rFonts w:ascii="Arial Unicode" w:hAnsi="Arial Unicode" w:cs="Sylfaen"/>
                <w:sz w:val="14"/>
                <w:szCs w:val="14"/>
              </w:rPr>
              <w:t>г</w:t>
            </w:r>
            <w:r w:rsidR="00B220A2" w:rsidRPr="00B220A2">
              <w:rPr>
                <w:rFonts w:ascii="Arial Unicode" w:hAnsi="Arial Unicode" w:cs="Sylfaen"/>
                <w:sz w:val="14"/>
                <w:szCs w:val="14"/>
                <w:lang w:val="hy-AM"/>
              </w:rPr>
              <w:t>./</w:t>
            </w:r>
            <w:r w:rsidR="00B220A2" w:rsidRPr="00B220A2">
              <w:rPr>
                <w:rFonts w:ascii="Arial Unicode" w:hAnsi="Arial Unicode" w:cs="Sylfaen"/>
                <w:sz w:val="14"/>
                <w:szCs w:val="14"/>
              </w:rPr>
              <w:t>27.01.2020г.</w:t>
            </w:r>
          </w:p>
        </w:tc>
      </w:tr>
      <w:tr w:rsidR="00B220A2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20A2" w:rsidRPr="00395B6E" w:rsidRDefault="00B220A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20A2" w:rsidRPr="00B220A2" w:rsidRDefault="00B220A2" w:rsidP="004E7E4C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B220A2">
              <w:rPr>
                <w:rFonts w:ascii="Arial Unicode" w:hAnsi="Arial Unicode" w:cs="Sylfaen"/>
                <w:sz w:val="14"/>
                <w:szCs w:val="14"/>
              </w:rPr>
              <w:t>20.01.2020г./05.02.2020</w:t>
            </w:r>
            <w:r w:rsidRPr="00B220A2">
              <w:rPr>
                <w:rFonts w:ascii="Arial Unicode" w:hAnsi="Arial Unicode" w:cs="Sylfaen"/>
                <w:sz w:val="14"/>
                <w:szCs w:val="14"/>
                <w:lang w:val="en-US"/>
              </w:rPr>
              <w:t>г</w:t>
            </w:r>
            <w:r w:rsidRPr="00B220A2">
              <w:rPr>
                <w:rFonts w:ascii="Arial Unicode" w:hAnsi="Arial Unicode" w:cs="Sylfaen"/>
                <w:sz w:val="14"/>
                <w:szCs w:val="14"/>
              </w:rPr>
              <w:t>.</w:t>
            </w:r>
          </w:p>
        </w:tc>
      </w:tr>
      <w:tr w:rsidR="00B220A2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20A2" w:rsidRPr="00395B6E" w:rsidRDefault="00B220A2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20A2" w:rsidRPr="00B220A2" w:rsidRDefault="00B220A2" w:rsidP="00B220A2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4"/>
                <w:lang w:val="hy-AM"/>
              </w:rPr>
            </w:pPr>
            <w:r w:rsidRPr="00B220A2">
              <w:rPr>
                <w:rFonts w:ascii="Arial Unicode" w:hAnsi="Arial Unicode" w:cs="Sylfaen"/>
                <w:sz w:val="14"/>
                <w:szCs w:val="14"/>
              </w:rPr>
              <w:t>20.01.2020</w:t>
            </w:r>
            <w:r w:rsidRPr="00B220A2">
              <w:rPr>
                <w:rFonts w:ascii="Arial Unicode" w:hAnsi="Arial Unicode" w:cs="Sylfaen"/>
                <w:sz w:val="14"/>
                <w:szCs w:val="14"/>
                <w:lang w:val="en-US"/>
              </w:rPr>
              <w:t>г</w:t>
            </w:r>
            <w:r w:rsidRPr="00B220A2">
              <w:rPr>
                <w:rFonts w:ascii="Arial Unicode" w:hAnsi="Arial Unicode" w:cs="Sylfaen"/>
                <w:sz w:val="14"/>
                <w:szCs w:val="14"/>
              </w:rPr>
              <w:t>./05.02.2020</w:t>
            </w:r>
            <w:r w:rsidRPr="00B220A2">
              <w:rPr>
                <w:rFonts w:ascii="Arial Unicode" w:hAnsi="Arial Unicode" w:cs="Sylfaen"/>
                <w:sz w:val="14"/>
                <w:szCs w:val="14"/>
                <w:lang w:val="en-US"/>
              </w:rPr>
              <w:t>г</w:t>
            </w:r>
            <w:r w:rsidRPr="00B220A2">
              <w:rPr>
                <w:rFonts w:ascii="Arial Unicode" w:hAnsi="Arial Unicode" w:cs="Sylfaen"/>
                <w:sz w:val="14"/>
                <w:szCs w:val="14"/>
              </w:rPr>
              <w:t>.</w:t>
            </w:r>
          </w:p>
        </w:tc>
      </w:tr>
      <w:tr w:rsidR="008E009E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E009E" w:rsidRPr="00395B6E" w:rsidRDefault="008E009E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009E" w:rsidRPr="00395B6E" w:rsidTr="009D0E0B">
        <w:trPr>
          <w:gridAfter w:val="1"/>
          <w:wAfter w:w="20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8E009E" w:rsidRPr="00395B6E" w:rsidRDefault="008E009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8E009E" w:rsidRPr="00395B6E" w:rsidRDefault="008E009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52" w:type="dxa"/>
            <w:gridSpan w:val="36"/>
            <w:shd w:val="clear" w:color="auto" w:fill="auto"/>
            <w:vAlign w:val="center"/>
          </w:tcPr>
          <w:p w:rsidR="008E009E" w:rsidRPr="00395B6E" w:rsidRDefault="008E009E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E009E" w:rsidRPr="00395B6E" w:rsidTr="009D0E0B">
        <w:trPr>
          <w:gridAfter w:val="1"/>
          <w:wAfter w:w="20" w:type="dxa"/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8E009E" w:rsidRPr="00395B6E" w:rsidRDefault="008E009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shd w:val="clear" w:color="auto" w:fill="auto"/>
            <w:vAlign w:val="center"/>
          </w:tcPr>
          <w:p w:rsidR="008E009E" w:rsidRPr="00395B6E" w:rsidRDefault="008E009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8E009E" w:rsidRPr="00395B6E" w:rsidRDefault="008E009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69" w:type="dxa"/>
            <w:gridSpan w:val="7"/>
            <w:vMerge w:val="restart"/>
            <w:shd w:val="clear" w:color="auto" w:fill="auto"/>
            <w:vAlign w:val="center"/>
          </w:tcPr>
          <w:p w:rsidR="008E009E" w:rsidRPr="00395B6E" w:rsidRDefault="008E009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6" w:type="dxa"/>
            <w:gridSpan w:val="5"/>
            <w:vMerge w:val="restart"/>
            <w:shd w:val="clear" w:color="auto" w:fill="auto"/>
            <w:vAlign w:val="center"/>
          </w:tcPr>
          <w:p w:rsidR="008E009E" w:rsidRPr="00395B6E" w:rsidRDefault="008E009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8E009E" w:rsidRPr="00395B6E" w:rsidRDefault="008E009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8E009E" w:rsidRPr="00395B6E" w:rsidRDefault="008E009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E009E" w:rsidRPr="00395B6E" w:rsidTr="009D0E0B">
        <w:trPr>
          <w:gridAfter w:val="1"/>
          <w:wAfter w:w="20" w:type="dxa"/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8E009E" w:rsidRPr="00395B6E" w:rsidRDefault="008E009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shd w:val="clear" w:color="auto" w:fill="auto"/>
            <w:vAlign w:val="center"/>
          </w:tcPr>
          <w:p w:rsidR="008E009E" w:rsidRPr="00395B6E" w:rsidRDefault="008E009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8E009E" w:rsidRPr="00395B6E" w:rsidRDefault="008E009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shd w:val="clear" w:color="auto" w:fill="auto"/>
            <w:vAlign w:val="center"/>
          </w:tcPr>
          <w:p w:rsidR="008E009E" w:rsidRPr="00395B6E" w:rsidRDefault="008E009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shd w:val="clear" w:color="auto" w:fill="auto"/>
            <w:vAlign w:val="center"/>
          </w:tcPr>
          <w:p w:rsidR="008E009E" w:rsidRPr="00395B6E" w:rsidRDefault="008E009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8E009E" w:rsidRPr="00395B6E" w:rsidRDefault="008E009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8E009E" w:rsidRPr="00395B6E" w:rsidRDefault="008E009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E009E" w:rsidRPr="00395B6E" w:rsidTr="009D0E0B">
        <w:trPr>
          <w:gridAfter w:val="1"/>
          <w:wAfter w:w="20" w:type="dxa"/>
          <w:trHeight w:val="666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009E" w:rsidRPr="00395B6E" w:rsidRDefault="008E009E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1D6E27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D6E27" w:rsidRPr="002E688B" w:rsidRDefault="001D6E27" w:rsidP="004E7E4C">
            <w:pPr>
              <w:tabs>
                <w:tab w:val="left" w:pos="1248"/>
              </w:tabs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59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1D6E27" w:rsidRPr="002E688B" w:rsidRDefault="001D6E27" w:rsidP="00B71D32">
            <w:pPr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Ч/П  Лусине Атанесян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1D6E27" w:rsidRPr="002E688B" w:rsidRDefault="001D6E27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НММЦ-ОКПТ-20/18-1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1D6E27" w:rsidRPr="0000600B" w:rsidRDefault="001D6E27" w:rsidP="004E7E4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>
              <w:rPr>
                <w:rFonts w:ascii="Sylfaen" w:hAnsi="Sylfaen" w:cs="Arial"/>
                <w:sz w:val="14"/>
                <w:szCs w:val="14"/>
              </w:rPr>
              <w:t>15.01.2020</w:t>
            </w:r>
            <w:r w:rsidRPr="002E688B">
              <w:rPr>
                <w:rFonts w:ascii="Sylfaen" w:hAnsi="Sylfaen" w:cs="Arial"/>
                <w:sz w:val="14"/>
                <w:szCs w:val="14"/>
              </w:rPr>
              <w:t>г</w:t>
            </w:r>
            <w:r w:rsidRPr="0000600B">
              <w:rPr>
                <w:rFonts w:ascii="Sylfaen" w:hAnsi="Sylfaen" w:cs="Arial"/>
                <w:sz w:val="14"/>
                <w:szCs w:val="14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1D6E27" w:rsidRPr="002E688B" w:rsidRDefault="001D6E27" w:rsidP="004E7E4C">
            <w:pPr>
              <w:widowControl w:val="0"/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31.12.2020г</w:t>
            </w:r>
            <w:r w:rsidRPr="002E688B">
              <w:rPr>
                <w:rFonts w:ascii="Sylfaen" w:hAnsi="Sylfaen" w:cs="Arial"/>
                <w:sz w:val="14"/>
                <w:szCs w:val="14"/>
              </w:rPr>
              <w:t>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1D6E27" w:rsidRPr="002E688B" w:rsidRDefault="001D6E27" w:rsidP="00B61B0F">
            <w:pPr>
              <w:widowControl w:val="0"/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1D6E27" w:rsidRPr="002E688B" w:rsidRDefault="001D6E27" w:rsidP="006E4EC7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1D6E27" w:rsidRPr="0000600B" w:rsidRDefault="001D6E27" w:rsidP="004E7E4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00600B">
              <w:rPr>
                <w:rFonts w:ascii="Sylfaen" w:hAnsi="Sylfaen" w:cs="Arial"/>
                <w:sz w:val="14"/>
                <w:szCs w:val="14"/>
              </w:rPr>
              <w:t>9 125 000</w:t>
            </w:r>
          </w:p>
        </w:tc>
      </w:tr>
      <w:tr w:rsidR="001D6E27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D6E27" w:rsidRPr="002E688B" w:rsidRDefault="001D6E27" w:rsidP="004E7E4C">
            <w:pPr>
              <w:pStyle w:val="2"/>
              <w:jc w:val="center"/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</w:pPr>
            <w:r w:rsidRPr="002E688B"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  <w:lastRenderedPageBreak/>
              <w:t>55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1D6E27" w:rsidRPr="002E688B" w:rsidRDefault="001D6E27" w:rsidP="00B71D32">
            <w:pPr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&lt;&lt;Курацио&gt;&gt;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1D6E27" w:rsidRPr="002E688B" w:rsidRDefault="001D6E27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НММЦ-ОКПТ-20/18-2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1D6E27" w:rsidRPr="0000600B" w:rsidRDefault="001D6E27" w:rsidP="004E7E4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>
              <w:rPr>
                <w:rFonts w:ascii="Sylfaen" w:hAnsi="Sylfaen" w:cs="Arial"/>
                <w:sz w:val="14"/>
                <w:szCs w:val="14"/>
              </w:rPr>
              <w:t>15.01.2020</w:t>
            </w:r>
            <w:r w:rsidRPr="002E688B">
              <w:rPr>
                <w:rFonts w:ascii="Sylfaen" w:hAnsi="Sylfaen" w:cs="Arial"/>
                <w:sz w:val="14"/>
                <w:szCs w:val="14"/>
              </w:rPr>
              <w:t>г</w:t>
            </w:r>
            <w:r w:rsidRPr="0000600B">
              <w:rPr>
                <w:rFonts w:ascii="Sylfaen" w:hAnsi="Sylfaen" w:cs="Arial"/>
                <w:sz w:val="14"/>
                <w:szCs w:val="14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1D6E27" w:rsidRPr="002E688B" w:rsidRDefault="001D6E27" w:rsidP="004E7E4C">
            <w:pPr>
              <w:widowControl w:val="0"/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31.12.2020г.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1D6E27" w:rsidRPr="002E688B" w:rsidRDefault="001D6E27" w:rsidP="00B61B0F">
            <w:pPr>
              <w:widowControl w:val="0"/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1D6E27" w:rsidRPr="002E688B" w:rsidRDefault="001D6E27" w:rsidP="006E4EC7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1D6E27" w:rsidRPr="0000600B" w:rsidRDefault="001D6E27" w:rsidP="004E7E4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00600B">
              <w:rPr>
                <w:rFonts w:ascii="Sylfaen" w:hAnsi="Sylfaen" w:cs="Arial"/>
                <w:sz w:val="14"/>
                <w:szCs w:val="14"/>
              </w:rPr>
              <w:t>270 000</w:t>
            </w:r>
          </w:p>
        </w:tc>
      </w:tr>
      <w:tr w:rsidR="001D6E27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D6E27" w:rsidRPr="002E688B" w:rsidRDefault="001D6E27" w:rsidP="004E7E4C">
            <w:pPr>
              <w:pStyle w:val="2"/>
              <w:jc w:val="center"/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</w:pPr>
            <w:r w:rsidRPr="002E688B"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  <w:t>136-139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1D6E27" w:rsidRPr="002E688B" w:rsidRDefault="001D6E27" w:rsidP="00B71D32">
            <w:pPr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&lt;&lt;Фарм Траст&gt;&gt;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1D6E27" w:rsidRPr="002E688B" w:rsidRDefault="001D6E27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НММЦ-ОКПТ-20/18-3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1D6E27" w:rsidRPr="0000600B" w:rsidRDefault="001D6E27" w:rsidP="004E7E4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>
              <w:rPr>
                <w:rFonts w:ascii="Sylfaen" w:hAnsi="Sylfaen" w:cs="Arial"/>
                <w:sz w:val="14"/>
                <w:szCs w:val="14"/>
              </w:rPr>
              <w:t>15.01.2020</w:t>
            </w:r>
            <w:r w:rsidRPr="002E688B">
              <w:rPr>
                <w:rFonts w:ascii="Sylfaen" w:hAnsi="Sylfaen" w:cs="Arial"/>
                <w:sz w:val="14"/>
                <w:szCs w:val="14"/>
              </w:rPr>
              <w:t>г</w:t>
            </w:r>
            <w:r w:rsidRPr="0000600B">
              <w:rPr>
                <w:rFonts w:ascii="Sylfaen" w:hAnsi="Sylfaen" w:cs="Arial"/>
                <w:sz w:val="14"/>
                <w:szCs w:val="14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1D6E27" w:rsidRPr="002E688B" w:rsidRDefault="001D6E27" w:rsidP="004E7E4C">
            <w:pPr>
              <w:widowControl w:val="0"/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31.12.2020г.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1D6E27" w:rsidRPr="002E688B" w:rsidRDefault="001D6E27" w:rsidP="00B61B0F">
            <w:pPr>
              <w:widowControl w:val="0"/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1D6E27" w:rsidRPr="002E688B" w:rsidRDefault="001D6E27" w:rsidP="006E4EC7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1D6E27" w:rsidRPr="0000600B" w:rsidRDefault="001D6E27" w:rsidP="004E7E4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00600B">
              <w:rPr>
                <w:rFonts w:ascii="Sylfaen" w:hAnsi="Sylfaen" w:cs="Arial"/>
                <w:sz w:val="14"/>
                <w:szCs w:val="14"/>
              </w:rPr>
              <w:t>2 534 760</w:t>
            </w:r>
          </w:p>
        </w:tc>
      </w:tr>
      <w:tr w:rsidR="001D6E27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D6E27" w:rsidRPr="002E688B" w:rsidRDefault="001D6E27" w:rsidP="004E7E4C">
            <w:pPr>
              <w:pStyle w:val="2"/>
              <w:jc w:val="center"/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</w:pPr>
            <w:r w:rsidRPr="002E688B"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  <w:t>110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1D6E27" w:rsidRPr="002E688B" w:rsidRDefault="001D6E27" w:rsidP="00B71D32">
            <w:pPr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&lt;&lt;Онмед&gt;&gt;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1D6E27" w:rsidRPr="002E688B" w:rsidRDefault="001D6E27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НММЦ-ОКПТ-20/18-4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1D6E27" w:rsidRPr="0000600B" w:rsidRDefault="001D6E27" w:rsidP="004E7E4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>
              <w:rPr>
                <w:rFonts w:ascii="Sylfaen" w:hAnsi="Sylfaen" w:cs="Arial"/>
                <w:sz w:val="14"/>
                <w:szCs w:val="14"/>
              </w:rPr>
              <w:t>15.01.2020</w:t>
            </w:r>
            <w:r w:rsidRPr="002E688B">
              <w:rPr>
                <w:rFonts w:ascii="Sylfaen" w:hAnsi="Sylfaen" w:cs="Arial"/>
                <w:sz w:val="14"/>
                <w:szCs w:val="14"/>
              </w:rPr>
              <w:t>г</w:t>
            </w:r>
            <w:r w:rsidRPr="0000600B">
              <w:rPr>
                <w:rFonts w:ascii="Sylfaen" w:hAnsi="Sylfaen" w:cs="Arial"/>
                <w:sz w:val="14"/>
                <w:szCs w:val="14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1D6E27" w:rsidRPr="002E688B" w:rsidRDefault="001D6E27" w:rsidP="004E7E4C">
            <w:pPr>
              <w:widowControl w:val="0"/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31.12.2020г.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1D6E27" w:rsidRPr="002E688B" w:rsidRDefault="001D6E27" w:rsidP="00B61B0F">
            <w:pPr>
              <w:widowControl w:val="0"/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1D6E27" w:rsidRPr="002E688B" w:rsidRDefault="001D6E27" w:rsidP="006E4EC7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1D6E27" w:rsidRPr="0000600B" w:rsidRDefault="001D6E27" w:rsidP="004E7E4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00600B">
              <w:rPr>
                <w:rFonts w:ascii="Sylfaen" w:hAnsi="Sylfaen" w:cs="Arial"/>
                <w:sz w:val="14"/>
                <w:szCs w:val="14"/>
              </w:rPr>
              <w:t>37 150 000</w:t>
            </w:r>
          </w:p>
        </w:tc>
      </w:tr>
      <w:tr w:rsidR="001D6E27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D6E27" w:rsidRPr="002E688B" w:rsidRDefault="001D6E27" w:rsidP="004E7E4C">
            <w:pPr>
              <w:pStyle w:val="2"/>
              <w:jc w:val="center"/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</w:pPr>
            <w:r w:rsidRPr="002E688B"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  <w:t>140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1D6E27" w:rsidRPr="002E688B" w:rsidRDefault="001D6E27" w:rsidP="00B71D32">
            <w:pPr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&lt;&lt;Рихтер Ламброн&gt;&gt; СП 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1D6E27" w:rsidRPr="002E688B" w:rsidRDefault="001D6E27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НММЦ-ОКПТ-20/18-5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1D6E27" w:rsidRPr="0000600B" w:rsidRDefault="001D6E27" w:rsidP="004E7E4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>
              <w:rPr>
                <w:rFonts w:ascii="Sylfaen" w:hAnsi="Sylfaen" w:cs="Arial"/>
                <w:sz w:val="14"/>
                <w:szCs w:val="14"/>
              </w:rPr>
              <w:t>15.01.2020</w:t>
            </w:r>
            <w:r w:rsidRPr="002E688B">
              <w:rPr>
                <w:rFonts w:ascii="Sylfaen" w:hAnsi="Sylfaen" w:cs="Arial"/>
                <w:sz w:val="14"/>
                <w:szCs w:val="14"/>
              </w:rPr>
              <w:t>г</w:t>
            </w:r>
            <w:r w:rsidRPr="0000600B">
              <w:rPr>
                <w:rFonts w:ascii="Sylfaen" w:hAnsi="Sylfaen" w:cs="Arial"/>
                <w:sz w:val="14"/>
                <w:szCs w:val="14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1D6E27" w:rsidRPr="002E688B" w:rsidRDefault="001D6E27" w:rsidP="004E7E4C">
            <w:pPr>
              <w:widowControl w:val="0"/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31.12.2020г.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1D6E27" w:rsidRPr="002E688B" w:rsidRDefault="001D6E27" w:rsidP="00B61B0F">
            <w:pPr>
              <w:widowControl w:val="0"/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1D6E27" w:rsidRPr="002E688B" w:rsidRDefault="001D6E27" w:rsidP="006E4EC7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1D6E27" w:rsidRPr="0000600B" w:rsidRDefault="001D6E27" w:rsidP="004E7E4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00600B">
              <w:rPr>
                <w:rFonts w:ascii="Sylfaen" w:hAnsi="Sylfaen" w:cs="Arial"/>
                <w:sz w:val="14"/>
                <w:szCs w:val="14"/>
              </w:rPr>
              <w:t>2 124 000</w:t>
            </w:r>
          </w:p>
        </w:tc>
      </w:tr>
      <w:tr w:rsidR="001D6E27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D6E27" w:rsidRPr="002E688B" w:rsidRDefault="001D6E27" w:rsidP="004E7E4C">
            <w:pPr>
              <w:pStyle w:val="2"/>
              <w:jc w:val="center"/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</w:pPr>
            <w:r w:rsidRPr="002E688B"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  <w:t>4, 34-37, 76, 91, 92, 96, 99, 106, 113, 116-120, 131, 150, 179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1D6E27" w:rsidRPr="002E688B" w:rsidRDefault="001D6E27" w:rsidP="00B71D32">
            <w:pPr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&lt;&lt;Еврофарм&gt;&gt;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1D6E27" w:rsidRPr="002E688B" w:rsidRDefault="001D6E27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НММЦ-ОКПТ-20/18-6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1D6E27" w:rsidRPr="0000600B" w:rsidRDefault="001D6E27" w:rsidP="004E7E4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>
              <w:rPr>
                <w:rFonts w:ascii="Sylfaen" w:hAnsi="Sylfaen" w:cs="Arial"/>
                <w:sz w:val="14"/>
                <w:szCs w:val="14"/>
              </w:rPr>
              <w:t>15.01.2020</w:t>
            </w:r>
            <w:r w:rsidRPr="002E688B">
              <w:rPr>
                <w:rFonts w:ascii="Sylfaen" w:hAnsi="Sylfaen" w:cs="Arial"/>
                <w:sz w:val="14"/>
                <w:szCs w:val="14"/>
              </w:rPr>
              <w:t>г</w:t>
            </w:r>
            <w:r w:rsidRPr="0000600B">
              <w:rPr>
                <w:rFonts w:ascii="Sylfaen" w:hAnsi="Sylfaen" w:cs="Arial"/>
                <w:sz w:val="14"/>
                <w:szCs w:val="14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1D6E27" w:rsidRPr="002E688B" w:rsidRDefault="001D6E27" w:rsidP="004E7E4C">
            <w:pPr>
              <w:widowControl w:val="0"/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31.12.2020г.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1D6E27" w:rsidRPr="002E688B" w:rsidRDefault="001D6E27" w:rsidP="00B61B0F">
            <w:pPr>
              <w:widowControl w:val="0"/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1D6E27" w:rsidRPr="002E688B" w:rsidRDefault="001D6E27" w:rsidP="006E4EC7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1D6E27" w:rsidRPr="0000600B" w:rsidRDefault="001D6E27" w:rsidP="004E7E4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00600B">
              <w:rPr>
                <w:rFonts w:ascii="Sylfaen" w:hAnsi="Sylfaen" w:cs="Arial"/>
                <w:sz w:val="14"/>
                <w:szCs w:val="14"/>
              </w:rPr>
              <w:t>16 917 480</w:t>
            </w:r>
          </w:p>
        </w:tc>
      </w:tr>
      <w:tr w:rsidR="001D6E27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D6E27" w:rsidRPr="002E688B" w:rsidRDefault="001D6E27" w:rsidP="004E7E4C">
            <w:pPr>
              <w:pStyle w:val="2"/>
              <w:jc w:val="center"/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</w:pPr>
            <w:r w:rsidRPr="002E688B"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  <w:t>15,160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1D6E27" w:rsidRPr="002E688B" w:rsidRDefault="001D6E27" w:rsidP="00B71D32">
            <w:pPr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&lt;&lt;Теофарма Импорт&gt;&gt;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1D6E27" w:rsidRPr="002E688B" w:rsidRDefault="001D6E27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НММЦ-ОКПТ-20/18-7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1D6E27" w:rsidRPr="0000600B" w:rsidRDefault="001D6E27" w:rsidP="004E7E4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29</w:t>
            </w:r>
            <w:r>
              <w:rPr>
                <w:rFonts w:ascii="Sylfaen" w:hAnsi="Sylfaen" w:cs="Arial"/>
                <w:sz w:val="14"/>
                <w:szCs w:val="14"/>
              </w:rPr>
              <w:t>.01.2020</w:t>
            </w:r>
            <w:r w:rsidRPr="002E688B">
              <w:rPr>
                <w:rFonts w:ascii="Sylfaen" w:hAnsi="Sylfaen" w:cs="Arial"/>
                <w:sz w:val="14"/>
                <w:szCs w:val="14"/>
              </w:rPr>
              <w:t>г</w:t>
            </w:r>
            <w:r w:rsidRPr="0000600B">
              <w:rPr>
                <w:rFonts w:ascii="Sylfaen" w:hAnsi="Sylfaen" w:cs="Arial"/>
                <w:sz w:val="14"/>
                <w:szCs w:val="14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1D6E27" w:rsidRPr="002E688B" w:rsidRDefault="001D6E27" w:rsidP="004E7E4C">
            <w:pPr>
              <w:widowControl w:val="0"/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31.12.2020г.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1D6E27" w:rsidRPr="002E688B" w:rsidRDefault="001D6E27" w:rsidP="00B61B0F">
            <w:pPr>
              <w:widowControl w:val="0"/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1D6E27" w:rsidRPr="002E688B" w:rsidRDefault="001D6E27" w:rsidP="006E4EC7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1D6E27" w:rsidRPr="0000600B" w:rsidRDefault="001D6E27" w:rsidP="004E7E4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00600B">
              <w:rPr>
                <w:rFonts w:ascii="Sylfaen" w:hAnsi="Sylfaen" w:cs="Arial"/>
                <w:sz w:val="14"/>
                <w:szCs w:val="14"/>
              </w:rPr>
              <w:t>1 819 950</w:t>
            </w:r>
          </w:p>
        </w:tc>
      </w:tr>
      <w:tr w:rsidR="001D6E27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D6E27" w:rsidRPr="002E688B" w:rsidRDefault="001D6E27" w:rsidP="004E7E4C">
            <w:pPr>
              <w:pStyle w:val="2"/>
              <w:jc w:val="center"/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</w:pPr>
            <w:r w:rsidRPr="002E688B"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  <w:t>101, 111, 112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1D6E27" w:rsidRPr="002E688B" w:rsidRDefault="001D6E27" w:rsidP="00B71D32">
            <w:pPr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&lt;&lt;Фармасервис&gt;&gt;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1D6E27" w:rsidRPr="002E688B" w:rsidRDefault="001D6E27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НММЦ-ОКПТ-20/18-8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1D6E27" w:rsidRPr="0000600B" w:rsidRDefault="001D6E27" w:rsidP="004E7E4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29</w:t>
            </w:r>
            <w:r>
              <w:rPr>
                <w:rFonts w:ascii="Sylfaen" w:hAnsi="Sylfaen" w:cs="Arial"/>
                <w:sz w:val="14"/>
                <w:szCs w:val="14"/>
              </w:rPr>
              <w:t>.01.2020</w:t>
            </w:r>
            <w:r w:rsidRPr="002E688B">
              <w:rPr>
                <w:rFonts w:ascii="Sylfaen" w:hAnsi="Sylfaen" w:cs="Arial"/>
                <w:sz w:val="14"/>
                <w:szCs w:val="14"/>
              </w:rPr>
              <w:t>г</w:t>
            </w:r>
            <w:r w:rsidRPr="0000600B">
              <w:rPr>
                <w:rFonts w:ascii="Sylfaen" w:hAnsi="Sylfaen" w:cs="Arial"/>
                <w:sz w:val="14"/>
                <w:szCs w:val="14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1D6E27" w:rsidRPr="002E688B" w:rsidRDefault="001D6E27" w:rsidP="004E7E4C">
            <w:pPr>
              <w:widowControl w:val="0"/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31.12.2020г.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1D6E27" w:rsidRPr="002E688B" w:rsidRDefault="001D6E27" w:rsidP="00B61B0F">
            <w:pPr>
              <w:widowControl w:val="0"/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1D6E27" w:rsidRPr="002E688B" w:rsidRDefault="001D6E27" w:rsidP="006E4EC7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1D6E27" w:rsidRPr="0000600B" w:rsidRDefault="001D6E27" w:rsidP="004E7E4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00600B">
              <w:rPr>
                <w:rFonts w:ascii="Sylfaen" w:hAnsi="Sylfaen" w:cs="Arial"/>
                <w:sz w:val="14"/>
                <w:szCs w:val="14"/>
              </w:rPr>
              <w:t>5 859 000</w:t>
            </w:r>
          </w:p>
        </w:tc>
      </w:tr>
      <w:tr w:rsidR="001D6E27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D6E27" w:rsidRPr="002E688B" w:rsidRDefault="001D6E27" w:rsidP="004E7E4C">
            <w:pPr>
              <w:pStyle w:val="2"/>
              <w:jc w:val="center"/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</w:pPr>
            <w:r w:rsidRPr="002E688B"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  <w:t>86, 142, 143, 157, 171, 193, 196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1D6E27" w:rsidRPr="002E688B" w:rsidRDefault="001D6E27" w:rsidP="00B71D32">
            <w:pPr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&lt;&lt;Арпимед&gt;&gt;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1D6E27" w:rsidRPr="002E688B" w:rsidRDefault="001D6E27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НММЦ-ОКПТ-20/18-9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1D6E27" w:rsidRPr="0000600B" w:rsidRDefault="001D6E27" w:rsidP="004E7E4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29</w:t>
            </w:r>
            <w:r>
              <w:rPr>
                <w:rFonts w:ascii="Sylfaen" w:hAnsi="Sylfaen" w:cs="Arial"/>
                <w:sz w:val="14"/>
                <w:szCs w:val="14"/>
              </w:rPr>
              <w:t>.01.2020</w:t>
            </w:r>
            <w:r w:rsidRPr="002E688B">
              <w:rPr>
                <w:rFonts w:ascii="Sylfaen" w:hAnsi="Sylfaen" w:cs="Arial"/>
                <w:sz w:val="14"/>
                <w:szCs w:val="14"/>
              </w:rPr>
              <w:t>г</w:t>
            </w:r>
            <w:r w:rsidRPr="0000600B">
              <w:rPr>
                <w:rFonts w:ascii="Sylfaen" w:hAnsi="Sylfaen" w:cs="Arial"/>
                <w:sz w:val="14"/>
                <w:szCs w:val="14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1D6E27" w:rsidRPr="002E688B" w:rsidRDefault="001D6E27" w:rsidP="004E7E4C">
            <w:pPr>
              <w:widowControl w:val="0"/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31.12.2020г.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1D6E27" w:rsidRPr="002E688B" w:rsidRDefault="001D6E27" w:rsidP="00B61B0F">
            <w:pPr>
              <w:widowControl w:val="0"/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1D6E27" w:rsidRPr="002E688B" w:rsidRDefault="001D6E27" w:rsidP="006E4EC7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1D6E27" w:rsidRPr="0000600B" w:rsidRDefault="001D6E27" w:rsidP="004E7E4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00600B">
              <w:rPr>
                <w:rFonts w:ascii="Sylfaen" w:hAnsi="Sylfaen" w:cs="Arial"/>
                <w:sz w:val="14"/>
                <w:szCs w:val="14"/>
              </w:rPr>
              <w:t>3 286 158</w:t>
            </w:r>
          </w:p>
        </w:tc>
      </w:tr>
      <w:tr w:rsidR="001D6E27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D6E27" w:rsidRPr="002E688B" w:rsidRDefault="001D6E27" w:rsidP="004E7E4C">
            <w:pPr>
              <w:pStyle w:val="2"/>
              <w:jc w:val="center"/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</w:pPr>
            <w:r w:rsidRPr="002E688B"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  <w:t>38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1D6E27" w:rsidRPr="002E688B" w:rsidRDefault="001D6E27" w:rsidP="00B71D32">
            <w:pPr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&lt;&lt;Тонус Лес&gt;&gt;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1D6E27" w:rsidRPr="002E688B" w:rsidRDefault="001D6E27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НММЦ-ОКПТ-20/18-10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1D6E27" w:rsidRPr="0000600B" w:rsidRDefault="001D6E27" w:rsidP="004E7E4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29</w:t>
            </w:r>
            <w:r>
              <w:rPr>
                <w:rFonts w:ascii="Sylfaen" w:hAnsi="Sylfaen" w:cs="Arial"/>
                <w:sz w:val="14"/>
                <w:szCs w:val="14"/>
              </w:rPr>
              <w:t>.01.2020</w:t>
            </w:r>
            <w:r w:rsidRPr="002E688B">
              <w:rPr>
                <w:rFonts w:ascii="Sylfaen" w:hAnsi="Sylfaen" w:cs="Arial"/>
                <w:sz w:val="14"/>
                <w:szCs w:val="14"/>
              </w:rPr>
              <w:t>г</w:t>
            </w:r>
            <w:r w:rsidRPr="0000600B">
              <w:rPr>
                <w:rFonts w:ascii="Sylfaen" w:hAnsi="Sylfaen" w:cs="Arial"/>
                <w:sz w:val="14"/>
                <w:szCs w:val="14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1D6E27" w:rsidRPr="002E688B" w:rsidRDefault="001D6E27" w:rsidP="004E7E4C">
            <w:pPr>
              <w:widowControl w:val="0"/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31.12.2020г.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1D6E27" w:rsidRPr="002E688B" w:rsidRDefault="001D6E27" w:rsidP="00B61B0F">
            <w:pPr>
              <w:widowControl w:val="0"/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1D6E27" w:rsidRPr="002E688B" w:rsidRDefault="001D6E27" w:rsidP="006E4EC7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1D6E27" w:rsidRPr="0000600B" w:rsidRDefault="001D6E27" w:rsidP="004E7E4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00600B">
              <w:rPr>
                <w:rFonts w:ascii="Sylfaen" w:hAnsi="Sylfaen" w:cs="Arial"/>
                <w:sz w:val="14"/>
                <w:szCs w:val="14"/>
              </w:rPr>
              <w:t>64 640</w:t>
            </w:r>
          </w:p>
        </w:tc>
      </w:tr>
      <w:tr w:rsidR="001D6E27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D6E27" w:rsidRPr="002E688B" w:rsidRDefault="001D6E27" w:rsidP="004E7E4C">
            <w:pPr>
              <w:pStyle w:val="2"/>
              <w:jc w:val="center"/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</w:pPr>
            <w:r w:rsidRPr="002E688B"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  <w:t>2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1D6E27" w:rsidRPr="002E688B" w:rsidRDefault="001D6E27" w:rsidP="004E7E4C">
            <w:pPr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&lt;&lt;Фарматек&gt;&gt; ЗАО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1D6E27" w:rsidRPr="002E688B" w:rsidRDefault="001D6E27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НММЦ-ОКПТ-20/18-11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1D6E27" w:rsidRPr="0000600B" w:rsidRDefault="001D6E27" w:rsidP="004E7E4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29</w:t>
            </w:r>
            <w:r>
              <w:rPr>
                <w:rFonts w:ascii="Sylfaen" w:hAnsi="Sylfaen" w:cs="Arial"/>
                <w:sz w:val="14"/>
                <w:szCs w:val="14"/>
              </w:rPr>
              <w:t>.01.2020</w:t>
            </w:r>
            <w:r w:rsidRPr="002E688B">
              <w:rPr>
                <w:rFonts w:ascii="Sylfaen" w:hAnsi="Sylfaen" w:cs="Arial"/>
                <w:sz w:val="14"/>
                <w:szCs w:val="14"/>
              </w:rPr>
              <w:t>г</w:t>
            </w:r>
            <w:r w:rsidRPr="0000600B">
              <w:rPr>
                <w:rFonts w:ascii="Sylfaen" w:hAnsi="Sylfaen" w:cs="Arial"/>
                <w:sz w:val="14"/>
                <w:szCs w:val="14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1D6E27" w:rsidRPr="002E688B" w:rsidRDefault="001D6E27" w:rsidP="004E7E4C">
            <w:pPr>
              <w:widowControl w:val="0"/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31.12.2020г.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1D6E27" w:rsidRPr="002E688B" w:rsidRDefault="001D6E27" w:rsidP="00B61B0F">
            <w:pPr>
              <w:widowControl w:val="0"/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1D6E27" w:rsidRPr="002E688B" w:rsidRDefault="001D6E27" w:rsidP="006E4EC7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1D6E27" w:rsidRPr="0000600B" w:rsidRDefault="001D6E27" w:rsidP="004E7E4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00600B">
              <w:rPr>
                <w:rFonts w:ascii="Sylfaen" w:hAnsi="Sylfaen" w:cs="Arial"/>
                <w:sz w:val="14"/>
                <w:szCs w:val="14"/>
              </w:rPr>
              <w:t>3 762 500</w:t>
            </w:r>
          </w:p>
        </w:tc>
      </w:tr>
      <w:tr w:rsidR="001D6E27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D6E27" w:rsidRPr="002E688B" w:rsidRDefault="001D6E27" w:rsidP="004E7E4C">
            <w:pPr>
              <w:pStyle w:val="2"/>
              <w:jc w:val="center"/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</w:pPr>
            <w:r w:rsidRPr="002E688B"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  <w:t>62, 69, 102, 103, 121, 130, 189, 194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1D6E27" w:rsidRPr="002E688B" w:rsidRDefault="001D6E27" w:rsidP="004E7E4C">
            <w:pPr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&lt;&lt;Арфармациа&gt;&gt; ЗАО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1D6E27" w:rsidRPr="002E688B" w:rsidRDefault="001D6E27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НММЦ-ОКПТ-20/18-12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1D6E27" w:rsidRPr="0000600B" w:rsidRDefault="001D6E27" w:rsidP="004E7E4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29</w:t>
            </w:r>
            <w:r>
              <w:rPr>
                <w:rFonts w:ascii="Sylfaen" w:hAnsi="Sylfaen" w:cs="Arial"/>
                <w:sz w:val="14"/>
                <w:szCs w:val="14"/>
              </w:rPr>
              <w:t>.01.2020</w:t>
            </w:r>
            <w:r w:rsidRPr="002E688B">
              <w:rPr>
                <w:rFonts w:ascii="Sylfaen" w:hAnsi="Sylfaen" w:cs="Arial"/>
                <w:sz w:val="14"/>
                <w:szCs w:val="14"/>
              </w:rPr>
              <w:t>г</w:t>
            </w:r>
            <w:r w:rsidRPr="0000600B">
              <w:rPr>
                <w:rFonts w:ascii="Sylfaen" w:hAnsi="Sylfaen" w:cs="Arial"/>
                <w:sz w:val="14"/>
                <w:szCs w:val="14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1D6E27" w:rsidRPr="002E688B" w:rsidRDefault="001D6E27" w:rsidP="004E7E4C">
            <w:pPr>
              <w:widowControl w:val="0"/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31.12.2020г.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1D6E27" w:rsidRPr="002E688B" w:rsidRDefault="001D6E27" w:rsidP="00B61B0F">
            <w:pPr>
              <w:widowControl w:val="0"/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1D6E27" w:rsidRPr="002E688B" w:rsidRDefault="001D6E27" w:rsidP="006E4EC7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1D6E27" w:rsidRPr="0000600B" w:rsidRDefault="001D6E27" w:rsidP="004E7E4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00600B">
              <w:rPr>
                <w:rFonts w:ascii="Sylfaen" w:hAnsi="Sylfaen" w:cs="Arial"/>
                <w:sz w:val="14"/>
                <w:szCs w:val="14"/>
              </w:rPr>
              <w:t>6 772 742</w:t>
            </w:r>
          </w:p>
        </w:tc>
      </w:tr>
      <w:tr w:rsidR="001D6E27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D6E27" w:rsidRPr="002E688B" w:rsidRDefault="001D6E27" w:rsidP="004E7E4C">
            <w:pPr>
              <w:pStyle w:val="2"/>
              <w:jc w:val="center"/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</w:pPr>
            <w:r w:rsidRPr="002E688B"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  <w:t>5, 24, 25, 27, 57, 60, 64, 114, 128, 129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1D6E27" w:rsidRPr="002E688B" w:rsidRDefault="001D6E27" w:rsidP="00B71D32">
            <w:pPr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&lt;&lt;Вага фарм&gt;&gt;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1D6E27" w:rsidRPr="002E688B" w:rsidRDefault="001D6E27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НММЦ-ОКПТ-20/18-13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1D6E27" w:rsidRPr="0000600B" w:rsidRDefault="001D6E27" w:rsidP="004E7E4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29</w:t>
            </w:r>
            <w:r>
              <w:rPr>
                <w:rFonts w:ascii="Sylfaen" w:hAnsi="Sylfaen" w:cs="Arial"/>
                <w:sz w:val="14"/>
                <w:szCs w:val="14"/>
              </w:rPr>
              <w:t>.01.2020</w:t>
            </w:r>
            <w:r w:rsidRPr="002E688B">
              <w:rPr>
                <w:rFonts w:ascii="Sylfaen" w:hAnsi="Sylfaen" w:cs="Arial"/>
                <w:sz w:val="14"/>
                <w:szCs w:val="14"/>
              </w:rPr>
              <w:t>г</w:t>
            </w:r>
            <w:r w:rsidRPr="0000600B">
              <w:rPr>
                <w:rFonts w:ascii="Sylfaen" w:hAnsi="Sylfaen" w:cs="Arial"/>
                <w:sz w:val="14"/>
                <w:szCs w:val="14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1D6E27" w:rsidRPr="002E688B" w:rsidRDefault="001D6E27" w:rsidP="004E7E4C">
            <w:pPr>
              <w:widowControl w:val="0"/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31.12.2020г.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1D6E27" w:rsidRPr="002E688B" w:rsidRDefault="001D6E27" w:rsidP="00B61B0F">
            <w:pPr>
              <w:widowControl w:val="0"/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1D6E27" w:rsidRPr="002E688B" w:rsidRDefault="001D6E27" w:rsidP="006E4EC7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1D6E27" w:rsidRPr="0000600B" w:rsidRDefault="001D6E27" w:rsidP="004E7E4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00600B">
              <w:rPr>
                <w:rFonts w:ascii="Sylfaen" w:hAnsi="Sylfaen" w:cs="Arial"/>
                <w:sz w:val="14"/>
                <w:szCs w:val="14"/>
              </w:rPr>
              <w:t>11 522 980</w:t>
            </w:r>
          </w:p>
        </w:tc>
      </w:tr>
      <w:tr w:rsidR="001D6E27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1D6E27" w:rsidRPr="002E688B" w:rsidRDefault="001D6E27" w:rsidP="004E7E4C">
            <w:pPr>
              <w:pStyle w:val="2"/>
              <w:jc w:val="center"/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</w:pPr>
            <w:r w:rsidRPr="002E688B"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  <w:t>3, 8, 12, 16, 19, 22, 28, 30, 31, 32, 39, 41, 42, 44-48, 50, 52, 53, 54, 56, 61, 65, 73, 74, 79, 83, 87, 89, 90, 94, 98, 107, 108, 109, 122, 123, 125, 127, 132, 133, 141, 144, 145, 149, 152, 153, 155, 158, 159, 161, 167, 168, 169, 170, 172, 173, 174, 176, 180, 182, 183, 187, 188, 192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1D6E27" w:rsidRPr="002E688B" w:rsidRDefault="001D6E27" w:rsidP="00B71D32">
            <w:pPr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&lt;&lt;Натали фарм&gt;&gt;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1D6E27" w:rsidRPr="002E688B" w:rsidRDefault="001D6E27" w:rsidP="0018723B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НММЦ-ОКПТ-20/18-14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1D6E27" w:rsidRPr="0000600B" w:rsidRDefault="001D6E27" w:rsidP="004E7E4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29</w:t>
            </w:r>
            <w:r>
              <w:rPr>
                <w:rFonts w:ascii="Sylfaen" w:hAnsi="Sylfaen" w:cs="Arial"/>
                <w:sz w:val="14"/>
                <w:szCs w:val="14"/>
              </w:rPr>
              <w:t>.01.2020</w:t>
            </w:r>
            <w:r w:rsidRPr="002E688B">
              <w:rPr>
                <w:rFonts w:ascii="Sylfaen" w:hAnsi="Sylfaen" w:cs="Arial"/>
                <w:sz w:val="14"/>
                <w:szCs w:val="14"/>
              </w:rPr>
              <w:t>г</w:t>
            </w:r>
            <w:r w:rsidRPr="0000600B">
              <w:rPr>
                <w:rFonts w:ascii="Sylfaen" w:hAnsi="Sylfaen" w:cs="Arial"/>
                <w:sz w:val="14"/>
                <w:szCs w:val="14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1D6E27" w:rsidRPr="002E688B" w:rsidRDefault="001D6E27" w:rsidP="004E7E4C">
            <w:pPr>
              <w:widowControl w:val="0"/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31.12.2020г.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1D6E27" w:rsidRPr="002E688B" w:rsidRDefault="001D6E27" w:rsidP="00B61B0F">
            <w:pPr>
              <w:widowControl w:val="0"/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1D6E27" w:rsidRPr="002E688B" w:rsidRDefault="001D6E27" w:rsidP="006E4EC7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1D6E27" w:rsidRPr="0000600B" w:rsidRDefault="001D6E27" w:rsidP="004E7E4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00600B">
              <w:rPr>
                <w:rFonts w:ascii="Sylfaen" w:hAnsi="Sylfaen" w:cs="Arial"/>
                <w:sz w:val="14"/>
                <w:szCs w:val="14"/>
              </w:rPr>
              <w:t>28 673 308,4</w:t>
            </w:r>
          </w:p>
        </w:tc>
      </w:tr>
      <w:tr w:rsidR="00B220A2" w:rsidRPr="00395B6E" w:rsidTr="009D0E0B">
        <w:trPr>
          <w:gridAfter w:val="1"/>
          <w:wAfter w:w="20" w:type="dxa"/>
          <w:trHeight w:val="150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p w:rsidR="00B220A2" w:rsidRPr="00395B6E" w:rsidRDefault="00B220A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B220A2" w:rsidRPr="00395B6E" w:rsidTr="009D0E0B">
        <w:trPr>
          <w:gridAfter w:val="1"/>
          <w:wAfter w:w="20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20A2" w:rsidRPr="00395B6E" w:rsidRDefault="00B220A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20A2" w:rsidRPr="00395B6E" w:rsidRDefault="00B220A2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20A2" w:rsidRPr="00395B6E" w:rsidRDefault="00B220A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20A2" w:rsidRPr="00395B6E" w:rsidRDefault="00B220A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20A2" w:rsidRPr="00395B6E" w:rsidRDefault="00B220A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20A2" w:rsidRPr="00395B6E" w:rsidRDefault="00B220A2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FE0754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2E688B" w:rsidRDefault="00FE0754" w:rsidP="004E7E4C">
            <w:pPr>
              <w:tabs>
                <w:tab w:val="left" w:pos="1248"/>
              </w:tabs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59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2E688B" w:rsidRDefault="00FE0754" w:rsidP="004E7E4C">
            <w:pPr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Ч/П  Лусине Атанесян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Default="00FE0754" w:rsidP="00816CFC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ул. Комитаса 44/3 /служ. адрес /,                                      тел., 093-51-15-46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00600B" w:rsidRDefault="00FE0754" w:rsidP="004E7E4C">
            <w:pPr>
              <w:jc w:val="center"/>
              <w:rPr>
                <w:rFonts w:ascii="Arial" w:hAnsi="Arial" w:cs="Arial"/>
                <w:color w:val="0000FF"/>
                <w:sz w:val="14"/>
                <w:szCs w:val="14"/>
                <w:u w:val="single"/>
              </w:rPr>
            </w:pPr>
            <w:hyperlink r:id="rId8" w:history="1">
              <w:r w:rsidRPr="0000600B">
                <w:rPr>
                  <w:rStyle w:val="af"/>
                  <w:rFonts w:ascii="Arial" w:hAnsi="Arial" w:cs="Arial"/>
                  <w:sz w:val="14"/>
                  <w:szCs w:val="14"/>
                </w:rPr>
                <w:t>lus-atanesyan@mail.ru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00600B" w:rsidRDefault="00FE0754" w:rsidP="004E7E4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00600B">
              <w:rPr>
                <w:rFonts w:ascii="Sylfaen" w:hAnsi="Sylfaen" w:cs="Arial"/>
                <w:sz w:val="14"/>
                <w:szCs w:val="14"/>
              </w:rPr>
              <w:t>205003220428-1001</w:t>
            </w:r>
          </w:p>
          <w:p w:rsidR="00FE0754" w:rsidRPr="0000600B" w:rsidRDefault="00FE0754" w:rsidP="004E7E4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00600B" w:rsidRDefault="00FE0754" w:rsidP="004E7E4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00600B">
              <w:rPr>
                <w:rFonts w:ascii="Sylfaen" w:hAnsi="Sylfaen" w:cs="Arial"/>
                <w:sz w:val="14"/>
                <w:szCs w:val="14"/>
              </w:rPr>
              <w:t>81539103</w:t>
            </w:r>
          </w:p>
        </w:tc>
      </w:tr>
      <w:tr w:rsidR="00FE0754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2E688B" w:rsidRDefault="00FE0754" w:rsidP="004E7E4C">
            <w:pPr>
              <w:pStyle w:val="2"/>
              <w:jc w:val="center"/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</w:pPr>
            <w:r w:rsidRPr="002E688B"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  <w:lastRenderedPageBreak/>
              <w:t>55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2E688B" w:rsidRDefault="00FE0754" w:rsidP="004E7E4C">
            <w:pPr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&lt;&lt;Курацио&gt;&gt;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Default="00FE0754" w:rsidP="00816CFC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 Сарян 16/30 / служ.  адрес /,                                                 тел. 010-58-19-49, 091-20-17-70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00600B" w:rsidRDefault="00FE0754" w:rsidP="004E7E4C">
            <w:pPr>
              <w:jc w:val="center"/>
              <w:rPr>
                <w:rFonts w:ascii="Arial" w:hAnsi="Arial" w:cs="Arial"/>
                <w:color w:val="0000FF"/>
                <w:sz w:val="14"/>
                <w:szCs w:val="14"/>
                <w:u w:val="single"/>
              </w:rPr>
            </w:pPr>
            <w:hyperlink r:id="rId9" w:history="1">
              <w:r w:rsidRPr="0000600B">
                <w:rPr>
                  <w:rStyle w:val="af"/>
                  <w:rFonts w:ascii="Arial" w:hAnsi="Arial" w:cs="Arial"/>
                  <w:sz w:val="14"/>
                  <w:szCs w:val="14"/>
                </w:rPr>
                <w:t>curatio.llc@gmail.com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00600B" w:rsidRDefault="00FE0754" w:rsidP="004E7E4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00600B">
              <w:rPr>
                <w:rFonts w:ascii="Sylfaen" w:hAnsi="Sylfaen" w:cs="Arial"/>
                <w:sz w:val="14"/>
                <w:szCs w:val="14"/>
              </w:rPr>
              <w:t>2051222021581001</w:t>
            </w:r>
          </w:p>
          <w:p w:rsidR="00FE0754" w:rsidRPr="0000600B" w:rsidRDefault="00FE0754" w:rsidP="004E7E4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00600B" w:rsidRDefault="00FE0754" w:rsidP="004E7E4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00600B">
              <w:rPr>
                <w:rFonts w:ascii="Sylfaen" w:hAnsi="Sylfaen" w:cs="Arial"/>
                <w:sz w:val="14"/>
                <w:szCs w:val="14"/>
              </w:rPr>
              <w:t>02585487</w:t>
            </w:r>
          </w:p>
        </w:tc>
      </w:tr>
      <w:tr w:rsidR="00FE0754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2E688B" w:rsidRDefault="00FE0754" w:rsidP="004E7E4C">
            <w:pPr>
              <w:pStyle w:val="2"/>
              <w:jc w:val="center"/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</w:pPr>
            <w:r w:rsidRPr="002E688B"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  <w:t>136-139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2E688B" w:rsidRDefault="00FE0754" w:rsidP="004E7E4C">
            <w:pPr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&lt;&lt;Фарм Траст&gt;&gt;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Default="00FE0754" w:rsidP="00816CFC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 Мамиконянц  48/3, 101/ служ.  адрес /,                                 тел. 010-20-34-14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00600B" w:rsidRDefault="00FE0754" w:rsidP="004E7E4C">
            <w:pPr>
              <w:jc w:val="center"/>
              <w:rPr>
                <w:rFonts w:ascii="Arial" w:hAnsi="Arial" w:cs="Arial"/>
                <w:color w:val="0000FF"/>
                <w:sz w:val="14"/>
                <w:szCs w:val="14"/>
                <w:u w:val="single"/>
              </w:rPr>
            </w:pPr>
            <w:hyperlink r:id="rId10" w:history="1">
              <w:r w:rsidRPr="0000600B">
                <w:rPr>
                  <w:rStyle w:val="af"/>
                  <w:rFonts w:ascii="Arial" w:hAnsi="Arial" w:cs="Arial"/>
                  <w:sz w:val="14"/>
                  <w:szCs w:val="14"/>
                </w:rPr>
                <w:t>albaghyan@mail.ru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00600B" w:rsidRDefault="00FE0754" w:rsidP="004E7E4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00600B">
              <w:rPr>
                <w:rFonts w:ascii="Sylfaen" w:hAnsi="Sylfaen" w:cs="Arial"/>
                <w:sz w:val="14"/>
                <w:szCs w:val="14"/>
              </w:rPr>
              <w:t>2050022022941000</w:t>
            </w:r>
          </w:p>
          <w:p w:rsidR="00FE0754" w:rsidRPr="0000600B" w:rsidRDefault="00FE0754" w:rsidP="004E7E4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00600B" w:rsidRDefault="00FE0754" w:rsidP="004E7E4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00600B">
              <w:rPr>
                <w:rFonts w:ascii="Sylfaen" w:hAnsi="Sylfaen" w:cs="Arial"/>
                <w:sz w:val="14"/>
                <w:szCs w:val="14"/>
              </w:rPr>
              <w:t>00043772</w:t>
            </w:r>
          </w:p>
        </w:tc>
      </w:tr>
      <w:tr w:rsidR="00FE0754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2E688B" w:rsidRDefault="00FE0754" w:rsidP="004E7E4C">
            <w:pPr>
              <w:pStyle w:val="2"/>
              <w:jc w:val="center"/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</w:pPr>
            <w:r w:rsidRPr="002E688B"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  <w:t>110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2E688B" w:rsidRDefault="00FE0754" w:rsidP="004E7E4C">
            <w:pPr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&lt;&lt;Онмед&gt;&gt;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Default="00FE0754" w:rsidP="00816CFC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 Айгедзор 74/4 / служ.  адрес /,                                                  тел. 055-33-33-30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00600B" w:rsidRDefault="00FE0754" w:rsidP="004E7E4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0600B">
              <w:rPr>
                <w:rFonts w:ascii="Calibri" w:hAnsi="Calibri" w:cs="Calibri"/>
                <w:sz w:val="14"/>
                <w:szCs w:val="14"/>
              </w:rPr>
              <w:t>vardazarian@gmail.com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00600B" w:rsidRDefault="00FE0754" w:rsidP="004E7E4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00600B">
              <w:rPr>
                <w:rFonts w:ascii="Arial Unicode" w:hAnsi="Arial Unicode" w:cs="Arial"/>
                <w:sz w:val="14"/>
                <w:szCs w:val="14"/>
              </w:rPr>
              <w:t>2052222086831001</w:t>
            </w:r>
          </w:p>
          <w:p w:rsidR="00FE0754" w:rsidRPr="0000600B" w:rsidRDefault="00FE0754" w:rsidP="004E7E4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00600B" w:rsidRDefault="00FE0754" w:rsidP="004E7E4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0600B">
              <w:rPr>
                <w:rFonts w:ascii="Calibri" w:hAnsi="Calibri" w:cs="Calibri"/>
                <w:sz w:val="14"/>
                <w:szCs w:val="14"/>
              </w:rPr>
              <w:t>00162745</w:t>
            </w:r>
          </w:p>
        </w:tc>
      </w:tr>
      <w:tr w:rsidR="00FE0754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2E688B" w:rsidRDefault="00FE0754" w:rsidP="004E7E4C">
            <w:pPr>
              <w:pStyle w:val="2"/>
              <w:jc w:val="center"/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</w:pPr>
            <w:r w:rsidRPr="002E688B"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  <w:t>140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2E688B" w:rsidRDefault="00FE0754" w:rsidP="004E7E4C">
            <w:pPr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&lt;&lt;Рихтер Ламброн&gt;&gt; СП 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Default="00FE0754" w:rsidP="00816CFC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 Аршакуняц  2/2 / служ /,  г. Ереван,  Парпеци  22/14 /юр. адрес/, тел. 8108/28/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00600B" w:rsidRDefault="00FE0754" w:rsidP="004E7E4C">
            <w:pPr>
              <w:jc w:val="center"/>
              <w:rPr>
                <w:rFonts w:ascii="Arial" w:hAnsi="Arial" w:cs="Arial"/>
                <w:color w:val="0000FF"/>
                <w:sz w:val="14"/>
                <w:szCs w:val="14"/>
                <w:u w:val="single"/>
              </w:rPr>
            </w:pPr>
            <w:hyperlink r:id="rId11" w:history="1">
              <w:r w:rsidRPr="0000600B">
                <w:rPr>
                  <w:rStyle w:val="af"/>
                  <w:rFonts w:ascii="Arial" w:hAnsi="Arial" w:cs="Arial"/>
                  <w:sz w:val="14"/>
                  <w:szCs w:val="14"/>
                </w:rPr>
                <w:t>susanna@lambronpharm.am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00600B" w:rsidRDefault="00FE0754" w:rsidP="004E7E4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0600B">
              <w:rPr>
                <w:rFonts w:ascii="Calibri" w:hAnsi="Calibri" w:cs="Calibri"/>
                <w:sz w:val="14"/>
                <w:szCs w:val="14"/>
              </w:rPr>
              <w:t>1660004154880100</w:t>
            </w:r>
          </w:p>
          <w:p w:rsidR="00FE0754" w:rsidRPr="0000600B" w:rsidRDefault="00FE0754" w:rsidP="00FE0754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00600B" w:rsidRDefault="00FE0754" w:rsidP="004E7E4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00600B">
              <w:rPr>
                <w:rFonts w:ascii="Sylfaen" w:hAnsi="Sylfaen" w:cs="Arial"/>
                <w:sz w:val="14"/>
                <w:szCs w:val="14"/>
              </w:rPr>
              <w:t>02542882</w:t>
            </w:r>
          </w:p>
        </w:tc>
      </w:tr>
      <w:tr w:rsidR="00FE0754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2E688B" w:rsidRDefault="00FE0754" w:rsidP="004E7E4C">
            <w:pPr>
              <w:pStyle w:val="2"/>
              <w:jc w:val="center"/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</w:pPr>
            <w:r w:rsidRPr="002E688B"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  <w:t>4, 34-37, 76, 91, 92, 96, 99, 106, 113, 116-120, 131, 150, 179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2E688B" w:rsidRDefault="00FE0754" w:rsidP="004E7E4C">
            <w:pPr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&lt;&lt;Еврофарм&gt;&gt;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Default="00FE0754" w:rsidP="00816CFC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 Амирян  181 а                           / служ/,                                                                            тел. 010-53-05-77, 010-53-05-78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00600B" w:rsidRDefault="00FE0754" w:rsidP="004E7E4C">
            <w:pPr>
              <w:jc w:val="center"/>
              <w:rPr>
                <w:rFonts w:ascii="Arial" w:hAnsi="Arial" w:cs="Arial"/>
                <w:color w:val="0000FF"/>
                <w:sz w:val="14"/>
                <w:szCs w:val="14"/>
                <w:u w:val="single"/>
              </w:rPr>
            </w:pPr>
            <w:hyperlink r:id="rId12" w:history="1">
              <w:r w:rsidRPr="0000600B">
                <w:rPr>
                  <w:rStyle w:val="af"/>
                  <w:rFonts w:ascii="Arial" w:hAnsi="Arial" w:cs="Arial"/>
                  <w:sz w:val="14"/>
                  <w:szCs w:val="14"/>
                </w:rPr>
                <w:t>europharmarmenia@yahoo.com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00600B" w:rsidRDefault="00FE0754" w:rsidP="004E7E4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0600B">
              <w:rPr>
                <w:rFonts w:ascii="Calibri" w:hAnsi="Calibri" w:cs="Calibri"/>
                <w:sz w:val="14"/>
                <w:szCs w:val="14"/>
              </w:rPr>
              <w:t>163008159960</w:t>
            </w:r>
          </w:p>
          <w:p w:rsidR="00FE0754" w:rsidRPr="0000600B" w:rsidRDefault="00FE0754" w:rsidP="00FE0754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00600B" w:rsidRDefault="00FE0754" w:rsidP="004E7E4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00600B">
              <w:rPr>
                <w:rFonts w:ascii="Sylfaen" w:hAnsi="Sylfaen" w:cs="Arial"/>
                <w:sz w:val="14"/>
                <w:szCs w:val="14"/>
              </w:rPr>
              <w:t>02563667</w:t>
            </w:r>
          </w:p>
        </w:tc>
      </w:tr>
      <w:tr w:rsidR="00FE0754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2E688B" w:rsidRDefault="00FE0754" w:rsidP="004E7E4C">
            <w:pPr>
              <w:pStyle w:val="2"/>
              <w:jc w:val="center"/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</w:pPr>
            <w:r w:rsidRPr="002E688B"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  <w:t>15,160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2E688B" w:rsidRDefault="00FE0754" w:rsidP="004E7E4C">
            <w:pPr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&lt;&lt;Теофарма Импорт&gt;&gt;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Default="00FE0754" w:rsidP="00816CFC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 Г. Шерама  92/3 / служ.  адрес /,                                      тел. 010-72-08-80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00600B" w:rsidRDefault="00FE0754" w:rsidP="004E7E4C">
            <w:pPr>
              <w:jc w:val="center"/>
              <w:rPr>
                <w:rFonts w:ascii="Arial" w:hAnsi="Arial" w:cs="Arial"/>
                <w:color w:val="0000FF"/>
                <w:sz w:val="14"/>
                <w:szCs w:val="14"/>
                <w:u w:val="single"/>
              </w:rPr>
            </w:pPr>
            <w:hyperlink r:id="rId13" w:history="1">
              <w:r w:rsidRPr="0000600B">
                <w:rPr>
                  <w:rStyle w:val="af"/>
                  <w:rFonts w:ascii="Arial" w:hAnsi="Arial" w:cs="Arial"/>
                  <w:sz w:val="14"/>
                  <w:szCs w:val="14"/>
                </w:rPr>
                <w:t>shogakat.bagdasaryan@mail.ru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00600B" w:rsidRDefault="00FE0754" w:rsidP="004E7E4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0600B">
              <w:rPr>
                <w:rFonts w:ascii="Calibri" w:hAnsi="Calibri" w:cs="Calibri"/>
                <w:sz w:val="14"/>
                <w:szCs w:val="14"/>
              </w:rPr>
              <w:t>220513330294000</w:t>
            </w:r>
          </w:p>
          <w:p w:rsidR="00FE0754" w:rsidRPr="0000600B" w:rsidRDefault="00FE0754" w:rsidP="00FE0754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00600B" w:rsidRDefault="00FE0754" w:rsidP="004E7E4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00600B">
              <w:rPr>
                <w:rFonts w:ascii="Sylfaen" w:hAnsi="Sylfaen" w:cs="Arial"/>
                <w:sz w:val="14"/>
                <w:szCs w:val="14"/>
              </w:rPr>
              <w:t>00471216</w:t>
            </w:r>
          </w:p>
        </w:tc>
      </w:tr>
      <w:tr w:rsidR="00FE0754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2E688B" w:rsidRDefault="00FE0754" w:rsidP="004E7E4C">
            <w:pPr>
              <w:pStyle w:val="2"/>
              <w:jc w:val="center"/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</w:pPr>
            <w:r w:rsidRPr="002E688B"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  <w:t>101, 111, 112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2E688B" w:rsidRDefault="00FE0754" w:rsidP="004E7E4C">
            <w:pPr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&lt;&lt;Фармасервис&gt;&gt;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Default="00FE0754" w:rsidP="00816CFC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Касян 10/33 / служ.  адрес /,                                                   тел. 091-40-90-93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00600B" w:rsidRDefault="00FE0754" w:rsidP="004E7E4C">
            <w:pPr>
              <w:jc w:val="center"/>
              <w:rPr>
                <w:rFonts w:ascii="Arial" w:hAnsi="Arial" w:cs="Arial"/>
                <w:color w:val="0000FF"/>
                <w:sz w:val="14"/>
                <w:szCs w:val="14"/>
                <w:u w:val="single"/>
              </w:rPr>
            </w:pPr>
            <w:hyperlink r:id="rId14" w:history="1">
              <w:r w:rsidRPr="0000600B">
                <w:rPr>
                  <w:rStyle w:val="af"/>
                  <w:rFonts w:ascii="Arial" w:hAnsi="Arial" w:cs="Arial"/>
                  <w:sz w:val="14"/>
                  <w:szCs w:val="14"/>
                </w:rPr>
                <w:t>karen.pharmaservice@mail.ru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00600B" w:rsidRDefault="00FE0754" w:rsidP="004E7E4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00600B">
              <w:rPr>
                <w:rFonts w:ascii="Sylfaen" w:hAnsi="Sylfaen" w:cs="Arial"/>
                <w:sz w:val="14"/>
                <w:szCs w:val="14"/>
              </w:rPr>
              <w:t>2050022443871001</w:t>
            </w:r>
          </w:p>
          <w:p w:rsidR="00FE0754" w:rsidRPr="0000600B" w:rsidRDefault="00FE0754" w:rsidP="00FE0754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00600B" w:rsidRDefault="00FE0754" w:rsidP="004E7E4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00600B">
              <w:rPr>
                <w:rFonts w:ascii="Sylfaen" w:hAnsi="Sylfaen" w:cs="Arial"/>
                <w:sz w:val="14"/>
                <w:szCs w:val="14"/>
              </w:rPr>
              <w:t>01522304</w:t>
            </w:r>
          </w:p>
        </w:tc>
      </w:tr>
      <w:tr w:rsidR="00FE0754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2E688B" w:rsidRDefault="00FE0754" w:rsidP="004E7E4C">
            <w:pPr>
              <w:pStyle w:val="2"/>
              <w:jc w:val="center"/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</w:pPr>
            <w:r w:rsidRPr="002E688B"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  <w:t>86, 142, 143, 157, 171, 193, 196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2E688B" w:rsidRDefault="00FE0754" w:rsidP="004E7E4C">
            <w:pPr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&lt;&lt;Арпимед&gt;&gt;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Default="00FE0754" w:rsidP="00816CFC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 . Абовян, 2-й микрорайон, 19  / служ.  адрес /,                                      тел. 022221740, 091-45-85-75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00600B" w:rsidRDefault="00FE0754" w:rsidP="004E7E4C">
            <w:pPr>
              <w:jc w:val="center"/>
              <w:rPr>
                <w:rFonts w:ascii="Arial" w:hAnsi="Arial" w:cs="Arial"/>
                <w:color w:val="0000FF"/>
                <w:sz w:val="14"/>
                <w:szCs w:val="14"/>
                <w:u w:val="single"/>
              </w:rPr>
            </w:pPr>
            <w:hyperlink r:id="rId15" w:history="1">
              <w:r w:rsidRPr="0000600B">
                <w:rPr>
                  <w:rStyle w:val="af"/>
                  <w:rFonts w:ascii="Arial" w:hAnsi="Arial" w:cs="Arial"/>
                  <w:sz w:val="14"/>
                  <w:szCs w:val="14"/>
                </w:rPr>
                <w:t>info@arpimed.com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00600B" w:rsidRDefault="00FE0754" w:rsidP="004E7E4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00600B">
              <w:rPr>
                <w:rFonts w:ascii="Arial Unicode" w:hAnsi="Arial Unicode" w:cs="Arial"/>
                <w:sz w:val="14"/>
                <w:szCs w:val="14"/>
              </w:rPr>
              <w:t>2471000494250010</w:t>
            </w:r>
          </w:p>
          <w:p w:rsidR="00FE0754" w:rsidRPr="0000600B" w:rsidRDefault="00FE0754" w:rsidP="00FE0754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00600B" w:rsidRDefault="00FE0754" w:rsidP="004E7E4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00600B">
              <w:rPr>
                <w:rFonts w:ascii="Sylfaen" w:hAnsi="Sylfaen" w:cs="Arial"/>
                <w:sz w:val="14"/>
                <w:szCs w:val="14"/>
              </w:rPr>
              <w:t>03519299</w:t>
            </w:r>
          </w:p>
        </w:tc>
      </w:tr>
      <w:tr w:rsidR="00FE0754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2E688B" w:rsidRDefault="00FE0754" w:rsidP="004E7E4C">
            <w:pPr>
              <w:pStyle w:val="2"/>
              <w:jc w:val="center"/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</w:pPr>
            <w:r w:rsidRPr="002E688B"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  <w:t>38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2E688B" w:rsidRDefault="00FE0754" w:rsidP="004E7E4C">
            <w:pPr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&lt;&lt;Тонус Лес&gt;&gt;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Default="00FE0754" w:rsidP="00816CFC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 Варшавян  2/1 / служ.  адрес /,                                                   тел . 060-48-00-82, 055-19-19-05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00600B" w:rsidRDefault="00FE0754" w:rsidP="004E7E4C">
            <w:pPr>
              <w:jc w:val="center"/>
              <w:rPr>
                <w:rFonts w:ascii="Arial" w:hAnsi="Arial" w:cs="Arial"/>
                <w:color w:val="0000FF"/>
                <w:sz w:val="14"/>
                <w:szCs w:val="14"/>
                <w:u w:val="single"/>
              </w:rPr>
            </w:pPr>
            <w:hyperlink r:id="rId16" w:history="1">
              <w:r w:rsidRPr="0000600B">
                <w:rPr>
                  <w:rStyle w:val="af"/>
                  <w:rFonts w:ascii="Arial" w:hAnsi="Arial" w:cs="Arial"/>
                  <w:sz w:val="14"/>
                  <w:szCs w:val="14"/>
                </w:rPr>
                <w:t>tender@tonusles.am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00600B" w:rsidRDefault="00FE0754" w:rsidP="004E7E4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00600B">
              <w:rPr>
                <w:rFonts w:ascii="Sylfaen" w:hAnsi="Sylfaen" w:cs="Arial"/>
                <w:sz w:val="14"/>
                <w:szCs w:val="14"/>
              </w:rPr>
              <w:t>2050022046961001</w:t>
            </w:r>
          </w:p>
          <w:p w:rsidR="00FE0754" w:rsidRPr="0000600B" w:rsidRDefault="00FE0754" w:rsidP="00FE0754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00600B" w:rsidRDefault="00FE0754" w:rsidP="004E7E4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00600B">
              <w:rPr>
                <w:rFonts w:ascii="Sylfaen" w:hAnsi="Sylfaen" w:cs="Arial"/>
                <w:sz w:val="14"/>
                <w:szCs w:val="14"/>
              </w:rPr>
              <w:t>00064506</w:t>
            </w:r>
          </w:p>
        </w:tc>
      </w:tr>
      <w:tr w:rsidR="00FE0754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2E688B" w:rsidRDefault="00FE0754" w:rsidP="004E7E4C">
            <w:pPr>
              <w:pStyle w:val="2"/>
              <w:jc w:val="center"/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</w:pPr>
            <w:r w:rsidRPr="002E688B"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  <w:t>2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2E688B" w:rsidRDefault="00FE0754" w:rsidP="004E7E4C">
            <w:pPr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&lt;&lt;Фарматек&gt;&gt; ЗАО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Default="00FE0754" w:rsidP="00816CFC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Раффи 111 / служ /,  тел. 091-43-52-48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00600B" w:rsidRDefault="00FE0754" w:rsidP="004E7E4C">
            <w:pPr>
              <w:jc w:val="center"/>
              <w:rPr>
                <w:rFonts w:ascii="Arial" w:hAnsi="Arial" w:cs="Arial"/>
                <w:color w:val="0000FF"/>
                <w:sz w:val="14"/>
                <w:szCs w:val="14"/>
                <w:u w:val="single"/>
              </w:rPr>
            </w:pPr>
            <w:hyperlink r:id="rId17" w:history="1">
              <w:r w:rsidRPr="0000600B">
                <w:rPr>
                  <w:rStyle w:val="af"/>
                  <w:rFonts w:ascii="Arial" w:hAnsi="Arial" w:cs="Arial"/>
                  <w:sz w:val="14"/>
                  <w:szCs w:val="14"/>
                </w:rPr>
                <w:t xml:space="preserve">artur@pharmatech.am 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00600B" w:rsidRDefault="00FE0754" w:rsidP="004E7E4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0600B">
              <w:rPr>
                <w:rFonts w:ascii="Calibri" w:hAnsi="Calibri" w:cs="Calibri"/>
                <w:sz w:val="14"/>
                <w:szCs w:val="14"/>
              </w:rPr>
              <w:t>15700-01267460100</w:t>
            </w:r>
          </w:p>
          <w:p w:rsidR="00FE0754" w:rsidRPr="0000600B" w:rsidRDefault="00FE0754" w:rsidP="00FE0754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00600B" w:rsidRDefault="00FE0754" w:rsidP="004E7E4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00600B">
              <w:rPr>
                <w:rFonts w:ascii="Sylfaen" w:hAnsi="Sylfaen" w:cs="Arial"/>
                <w:sz w:val="14"/>
                <w:szCs w:val="14"/>
              </w:rPr>
              <w:t>01818051</w:t>
            </w:r>
          </w:p>
        </w:tc>
      </w:tr>
      <w:tr w:rsidR="00FE0754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2E688B" w:rsidRDefault="00FE0754" w:rsidP="004E7E4C">
            <w:pPr>
              <w:pStyle w:val="2"/>
              <w:jc w:val="center"/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</w:pPr>
            <w:r w:rsidRPr="002E688B"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  <w:t>62, 69, 102, 103, 121, 130, 189, 194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2E688B" w:rsidRDefault="00FE0754" w:rsidP="004E7E4C">
            <w:pPr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&lt;&lt;Арфармациа&gt;&gt; ЗАО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Default="00FE0754" w:rsidP="00816CFC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 Раффиւ 111 / служ /,  тел. 060-75-99-99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00600B" w:rsidRDefault="00FE0754" w:rsidP="004E7E4C">
            <w:pPr>
              <w:jc w:val="center"/>
              <w:rPr>
                <w:rFonts w:ascii="Arial Unicode" w:hAnsi="Arial Unicode" w:cs="Arial"/>
                <w:sz w:val="14"/>
                <w:szCs w:val="14"/>
              </w:rPr>
            </w:pPr>
            <w:r w:rsidRPr="0000600B">
              <w:rPr>
                <w:rFonts w:ascii="Arial Unicode" w:hAnsi="Arial Unicode" w:cs="Arial"/>
                <w:sz w:val="14"/>
                <w:szCs w:val="14"/>
              </w:rPr>
              <w:t>tender@arpharm.am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00600B" w:rsidRDefault="00FE0754" w:rsidP="004E7E4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0600B">
              <w:rPr>
                <w:rFonts w:ascii="Calibri" w:hAnsi="Calibri" w:cs="Calibri"/>
                <w:sz w:val="14"/>
                <w:szCs w:val="14"/>
              </w:rPr>
              <w:t>163008100220</w:t>
            </w:r>
          </w:p>
          <w:p w:rsidR="00FE0754" w:rsidRPr="0000600B" w:rsidRDefault="00FE0754" w:rsidP="00FE0754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00600B" w:rsidRDefault="00FE0754" w:rsidP="004E7E4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00600B">
              <w:rPr>
                <w:rFonts w:ascii="Sylfaen" w:hAnsi="Sylfaen" w:cs="Arial"/>
                <w:sz w:val="14"/>
                <w:szCs w:val="14"/>
              </w:rPr>
              <w:t>02505735</w:t>
            </w:r>
          </w:p>
        </w:tc>
      </w:tr>
      <w:tr w:rsidR="00FE0754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2E688B" w:rsidRDefault="00FE0754" w:rsidP="004E7E4C">
            <w:pPr>
              <w:pStyle w:val="2"/>
              <w:jc w:val="center"/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</w:pPr>
            <w:r w:rsidRPr="002E688B"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  <w:t>5, 24, 25, 27, 57, 60, 64, 114, 128, 129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2E688B" w:rsidRDefault="00FE0754" w:rsidP="004E7E4C">
            <w:pPr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&lt;&lt;Вага фарм&gt;&gt;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Default="00FE0754" w:rsidP="00816CFC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 Физкултурникнера   8 / служ /,                                                  тел. 010-74-99-30, 010-73-99-30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00600B" w:rsidRDefault="00FE0754" w:rsidP="004E7E4C">
            <w:pPr>
              <w:jc w:val="center"/>
              <w:rPr>
                <w:rFonts w:ascii="Arial" w:hAnsi="Arial" w:cs="Arial"/>
                <w:color w:val="0000FF"/>
                <w:sz w:val="14"/>
                <w:szCs w:val="14"/>
                <w:u w:val="single"/>
              </w:rPr>
            </w:pPr>
            <w:hyperlink r:id="rId18" w:history="1">
              <w:r w:rsidRPr="0000600B">
                <w:rPr>
                  <w:rStyle w:val="af"/>
                  <w:rFonts w:ascii="Arial" w:hAnsi="Arial" w:cs="Arial"/>
                  <w:sz w:val="14"/>
                  <w:szCs w:val="14"/>
                </w:rPr>
                <w:t>vagapharm@web.am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00600B" w:rsidRDefault="00FE0754" w:rsidP="004E7E4C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  <w:r w:rsidRPr="0000600B">
              <w:rPr>
                <w:rFonts w:ascii="Calibri" w:hAnsi="Calibri" w:cs="Calibri"/>
                <w:sz w:val="14"/>
                <w:szCs w:val="14"/>
              </w:rPr>
              <w:t>163008152163</w:t>
            </w:r>
          </w:p>
          <w:p w:rsidR="00FE0754" w:rsidRPr="0000600B" w:rsidRDefault="00FE0754" w:rsidP="00FE0754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00600B" w:rsidRDefault="00FE0754" w:rsidP="004E7E4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00600B">
              <w:rPr>
                <w:rFonts w:ascii="Sylfaen" w:hAnsi="Sylfaen" w:cs="Arial"/>
                <w:sz w:val="14"/>
                <w:szCs w:val="14"/>
              </w:rPr>
              <w:t>01536316</w:t>
            </w:r>
          </w:p>
        </w:tc>
      </w:tr>
      <w:tr w:rsidR="00FE0754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2E688B" w:rsidRDefault="00FE0754" w:rsidP="004E7E4C">
            <w:pPr>
              <w:pStyle w:val="2"/>
              <w:jc w:val="center"/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</w:pPr>
            <w:r w:rsidRPr="002E688B">
              <w:rPr>
                <w:rFonts w:ascii="Sylfaen" w:hAnsi="Sylfaen" w:cs="Arial"/>
                <w:b w:val="0"/>
                <w:color w:val="auto"/>
                <w:sz w:val="14"/>
                <w:szCs w:val="14"/>
              </w:rPr>
              <w:t>3, 8, 12, 16, 19, 22, 28, 30, 31, 32, 39, 41, 42, 44-48, 50, 52, 53, 54, 56, 61, 65, 73, 74, 79, 83, 87, 89, 90, 94, 98, 107, 108, 109, 122, 123, 125, 127, 132, 133, 141, 144, 145, 149, 152, 153, 155, 158, 159, 161, 167, 168, 169, 170, 172, 173, 174, 176, 180, 182, 183, 187, 188, 192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2E688B" w:rsidRDefault="00FE0754" w:rsidP="004E7E4C">
            <w:pPr>
              <w:rPr>
                <w:rFonts w:ascii="Sylfaen" w:hAnsi="Sylfaen" w:cs="Arial"/>
                <w:sz w:val="14"/>
                <w:szCs w:val="14"/>
              </w:rPr>
            </w:pPr>
            <w:r w:rsidRPr="002E688B">
              <w:rPr>
                <w:rFonts w:ascii="Sylfaen" w:hAnsi="Sylfaen" w:cs="Arial"/>
                <w:sz w:val="14"/>
                <w:szCs w:val="14"/>
              </w:rPr>
              <w:t>&lt;&lt;Натали фарм&gt;&gt;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Default="00FE0754" w:rsidP="00816CFC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 Тичина  3-й  переулок., 2/2 / служ.  адрес /,  тел. 010-744-212, 744-214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00600B" w:rsidRDefault="00FE0754" w:rsidP="004E7E4C">
            <w:pPr>
              <w:jc w:val="center"/>
              <w:rPr>
                <w:rFonts w:ascii="Arial" w:hAnsi="Arial" w:cs="Arial"/>
                <w:color w:val="0000FF"/>
                <w:sz w:val="14"/>
                <w:szCs w:val="14"/>
                <w:u w:val="single"/>
              </w:rPr>
            </w:pPr>
            <w:hyperlink r:id="rId19" w:history="1">
              <w:r w:rsidRPr="0000600B">
                <w:rPr>
                  <w:rStyle w:val="af"/>
                  <w:rFonts w:ascii="Arial" w:hAnsi="Arial" w:cs="Arial"/>
                  <w:sz w:val="14"/>
                  <w:szCs w:val="14"/>
                </w:rPr>
                <w:t>natalipharm@bk.ru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00600B" w:rsidRDefault="00FE0754" w:rsidP="004E7E4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00600B">
              <w:rPr>
                <w:rFonts w:ascii="Sylfaen" w:hAnsi="Sylfaen" w:cs="Arial"/>
                <w:sz w:val="14"/>
                <w:szCs w:val="14"/>
              </w:rPr>
              <w:t>1570005065330100</w:t>
            </w:r>
          </w:p>
          <w:p w:rsidR="00FE0754" w:rsidRPr="0000600B" w:rsidRDefault="00FE0754" w:rsidP="00FE0754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E0754" w:rsidRPr="0000600B" w:rsidRDefault="00FE0754" w:rsidP="004E7E4C">
            <w:pPr>
              <w:jc w:val="center"/>
              <w:rPr>
                <w:rFonts w:ascii="Sylfaen" w:hAnsi="Sylfaen" w:cs="Arial"/>
                <w:sz w:val="14"/>
                <w:szCs w:val="14"/>
              </w:rPr>
            </w:pPr>
            <w:r w:rsidRPr="0000600B">
              <w:rPr>
                <w:rFonts w:ascii="Sylfaen" w:hAnsi="Sylfaen" w:cs="Arial"/>
                <w:sz w:val="14"/>
                <w:szCs w:val="14"/>
              </w:rPr>
              <w:t>01222567</w:t>
            </w:r>
          </w:p>
        </w:tc>
      </w:tr>
      <w:tr w:rsidR="00B220A2" w:rsidRPr="00395B6E" w:rsidTr="009D0E0B">
        <w:trPr>
          <w:gridAfter w:val="1"/>
          <w:wAfter w:w="20" w:type="dxa"/>
          <w:trHeight w:val="14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B220A2" w:rsidRPr="00395B6E" w:rsidRDefault="00B220A2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20A2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200"/>
          <w:jc w:val="center"/>
        </w:trPr>
        <w:tc>
          <w:tcPr>
            <w:tcW w:w="279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20A2" w:rsidRPr="00395B6E" w:rsidRDefault="00B220A2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3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220A2" w:rsidRPr="00395B6E" w:rsidRDefault="00B220A2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B220A2" w:rsidRPr="00395B6E" w:rsidTr="009D0E0B">
        <w:trPr>
          <w:gridAfter w:val="1"/>
          <w:wAfter w:w="20" w:type="dxa"/>
          <w:trHeight w:val="203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B220A2" w:rsidRPr="00F539C5" w:rsidRDefault="00B220A2" w:rsidP="00816CF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F539C5">
              <w:rPr>
                <w:rFonts w:ascii="GHEA Grapalat" w:hAnsi="GHEA Grapalat" w:cs="Sylfaen" w:hint="eastAsia"/>
                <w:sz w:val="14"/>
                <w:szCs w:val="14"/>
              </w:rPr>
              <w:t>В</w:t>
            </w:r>
            <w:r w:rsidRPr="00F539C5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539C5">
              <w:rPr>
                <w:rFonts w:ascii="GHEA Grapalat" w:hAnsi="GHEA Grapalat" w:cs="Sylfaen" w:hint="eastAsia"/>
                <w:sz w:val="14"/>
                <w:szCs w:val="14"/>
              </w:rPr>
              <w:t>процедуре</w:t>
            </w:r>
            <w:r w:rsidRPr="00F539C5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539C5">
              <w:rPr>
                <w:rFonts w:ascii="GHEA Grapalat" w:hAnsi="GHEA Grapalat" w:cs="Sylfaen" w:hint="eastAsia"/>
                <w:sz w:val="14"/>
                <w:szCs w:val="14"/>
              </w:rPr>
              <w:t>закупки</w:t>
            </w:r>
            <w:r w:rsidRPr="00F539C5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="00F539C5" w:rsidRPr="00F539C5">
              <w:rPr>
                <w:rFonts w:ascii="Arial Unicode" w:hAnsi="Arial Unicode"/>
                <w:sz w:val="14"/>
                <w:szCs w:val="14"/>
                <w:lang w:val="hy-AM"/>
              </w:rPr>
              <w:t>1, 6, 7,  9, 10, 11, 13, 14, 17, 18, 20, 21, 23, 26, 29, 33, 40, 43, 49, 51, 58, 63, 66, 67, 68, 70, 71, 72, 75, 77, 78, 80, 81, 82, 84, 85, 88, 93, 95, 97, 100, 104, 105, 115, 124, 126, 134, 135, 146, 147, 148, 151, 154, 156, 162, 163, 164, 165, 166, 175, 177, 178, 181, 184, 185, 186, 190, 191</w:t>
            </w:r>
            <w:r w:rsidR="00F539C5" w:rsidRPr="00F539C5">
              <w:rPr>
                <w:rFonts w:ascii="Arial Unicode" w:hAnsi="Arial Unicode"/>
                <w:sz w:val="14"/>
                <w:szCs w:val="14"/>
              </w:rPr>
              <w:t>,</w:t>
            </w:r>
            <w:r w:rsidR="00F539C5" w:rsidRPr="00F539C5">
              <w:rPr>
                <w:rFonts w:ascii="Arial Unicode" w:hAnsi="Arial Unicode"/>
                <w:sz w:val="14"/>
                <w:szCs w:val="14"/>
                <w:lang w:val="hy-AM"/>
              </w:rPr>
              <w:t xml:space="preserve"> 195</w:t>
            </w:r>
            <w:r w:rsidR="00F539C5" w:rsidRPr="00F539C5">
              <w:rPr>
                <w:rFonts w:ascii="GHEA Grapalat" w:hAnsi="GHEA Grapalat" w:cs="Sylfaen"/>
                <w:sz w:val="14"/>
                <w:szCs w:val="14"/>
              </w:rPr>
              <w:t>лоты</w:t>
            </w:r>
            <w:r w:rsidRPr="00F539C5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539C5">
              <w:rPr>
                <w:rFonts w:ascii="GHEA Grapalat" w:hAnsi="GHEA Grapalat" w:cs="Sylfaen" w:hint="eastAsia"/>
                <w:sz w:val="14"/>
                <w:szCs w:val="14"/>
              </w:rPr>
              <w:t>объявлен</w:t>
            </w:r>
            <w:r w:rsidR="00F539C5" w:rsidRPr="00F539C5">
              <w:rPr>
                <w:rFonts w:ascii="GHEA Grapalat" w:hAnsi="GHEA Grapalat" w:cs="Sylfaen"/>
                <w:sz w:val="14"/>
                <w:szCs w:val="14"/>
              </w:rPr>
              <w:t>ы</w:t>
            </w:r>
            <w:r w:rsidRPr="00F539C5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F539C5">
              <w:rPr>
                <w:rFonts w:ascii="GHEA Grapalat" w:hAnsi="GHEA Grapalat" w:cs="Sylfaen" w:hint="eastAsia"/>
                <w:sz w:val="14"/>
                <w:szCs w:val="14"/>
              </w:rPr>
              <w:t>несостоявшимися</w:t>
            </w:r>
            <w:r w:rsidRPr="00F539C5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539C5">
              <w:rPr>
                <w:rFonts w:ascii="GHEA Grapalat" w:hAnsi="GHEA Grapalat" w:cs="Sylfaen" w:hint="eastAsia"/>
                <w:sz w:val="14"/>
                <w:szCs w:val="14"/>
              </w:rPr>
              <w:t>в</w:t>
            </w:r>
            <w:r w:rsidRPr="00F539C5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539C5">
              <w:rPr>
                <w:rFonts w:ascii="GHEA Grapalat" w:hAnsi="GHEA Grapalat" w:cs="Sylfaen" w:hint="eastAsia"/>
                <w:sz w:val="14"/>
                <w:szCs w:val="14"/>
              </w:rPr>
              <w:t>соответствии</w:t>
            </w:r>
            <w:r w:rsidRPr="00F539C5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539C5">
              <w:rPr>
                <w:rFonts w:ascii="GHEA Grapalat" w:hAnsi="GHEA Grapalat" w:cs="Sylfaen" w:hint="eastAsia"/>
                <w:sz w:val="14"/>
                <w:szCs w:val="14"/>
              </w:rPr>
              <w:t>со</w:t>
            </w:r>
            <w:r w:rsidRPr="00F539C5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539C5">
              <w:rPr>
                <w:rFonts w:ascii="GHEA Grapalat" w:hAnsi="GHEA Grapalat" w:cs="Sylfaen" w:hint="eastAsia"/>
                <w:sz w:val="14"/>
                <w:szCs w:val="14"/>
              </w:rPr>
              <w:t>статьей</w:t>
            </w:r>
            <w:r w:rsidRPr="00F539C5">
              <w:rPr>
                <w:rFonts w:ascii="GHEA Grapalat" w:hAnsi="GHEA Grapalat" w:cs="Sylfaen"/>
                <w:sz w:val="14"/>
                <w:szCs w:val="14"/>
              </w:rPr>
              <w:t xml:space="preserve"> 37 (1) (3)</w:t>
            </w:r>
            <w:r w:rsidR="00F539C5" w:rsidRPr="00F539C5">
              <w:rPr>
                <w:rFonts w:ascii="GHEA Grapalat" w:hAnsi="GHEA Grapalat" w:cs="Sylfaen"/>
                <w:sz w:val="14"/>
                <w:szCs w:val="14"/>
              </w:rPr>
              <w:t xml:space="preserve"> /1/</w:t>
            </w:r>
            <w:r w:rsidRPr="00F539C5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539C5">
              <w:rPr>
                <w:rFonts w:ascii="GHEA Grapalat" w:hAnsi="GHEA Grapalat" w:cs="Sylfaen" w:hint="eastAsia"/>
                <w:sz w:val="14"/>
                <w:szCs w:val="14"/>
              </w:rPr>
              <w:t>Закона</w:t>
            </w:r>
            <w:r w:rsidRPr="00F539C5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539C5">
              <w:rPr>
                <w:rFonts w:ascii="GHEA Grapalat" w:hAnsi="GHEA Grapalat" w:cs="Sylfaen" w:hint="eastAsia"/>
                <w:sz w:val="14"/>
                <w:szCs w:val="14"/>
              </w:rPr>
              <w:t>РА</w:t>
            </w:r>
            <w:r w:rsidRPr="00F539C5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539C5">
              <w:rPr>
                <w:rFonts w:ascii="GHEA Grapalat" w:hAnsi="GHEA Grapalat" w:cs="Sylfaen" w:hint="eastAsia"/>
                <w:sz w:val="14"/>
                <w:szCs w:val="14"/>
              </w:rPr>
              <w:t>о</w:t>
            </w:r>
            <w:r w:rsidRPr="00F539C5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F539C5">
              <w:rPr>
                <w:rFonts w:ascii="GHEA Grapalat" w:hAnsi="GHEA Grapalat" w:cs="Sylfaen" w:hint="eastAsia"/>
                <w:sz w:val="14"/>
                <w:szCs w:val="14"/>
              </w:rPr>
              <w:t>закупках</w:t>
            </w:r>
            <w:r w:rsidRPr="00F539C5">
              <w:rPr>
                <w:rFonts w:ascii="GHEA Grapalat" w:hAnsi="GHEA Grapalat" w:cs="Sylfaen"/>
                <w:sz w:val="14"/>
                <w:szCs w:val="14"/>
              </w:rPr>
              <w:t xml:space="preserve">, </w:t>
            </w:r>
          </w:p>
        </w:tc>
      </w:tr>
      <w:tr w:rsidR="00B220A2" w:rsidRPr="00395B6E" w:rsidTr="009D0E0B">
        <w:trPr>
          <w:gridAfter w:val="1"/>
          <w:wAfter w:w="20" w:type="dxa"/>
          <w:trHeight w:val="475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B220A2" w:rsidRPr="00395B6E" w:rsidRDefault="00B220A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B220A2" w:rsidRPr="006D7D3E" w:rsidRDefault="00B220A2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B220A2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B220A2" w:rsidRPr="00395B6E" w:rsidRDefault="00B220A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B220A2" w:rsidRPr="00395B6E" w:rsidRDefault="00B220A2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20A2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20A2" w:rsidRPr="00395B6E" w:rsidRDefault="00B220A2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20A2" w:rsidRPr="006D7D3E" w:rsidRDefault="00B220A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B220A2" w:rsidRPr="00395B6E" w:rsidTr="009D0E0B">
        <w:trPr>
          <w:gridAfter w:val="1"/>
          <w:wAfter w:w="20" w:type="dxa"/>
          <w:trHeight w:val="103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220A2" w:rsidRPr="00395B6E" w:rsidRDefault="00B220A2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20A2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20A2" w:rsidRPr="00395B6E" w:rsidRDefault="00B220A2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20A2" w:rsidRPr="006D7D3E" w:rsidRDefault="00B220A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B220A2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B220A2" w:rsidRPr="00395B6E" w:rsidRDefault="00B220A2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20A2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20A2" w:rsidRPr="00395B6E" w:rsidRDefault="00B220A2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20A2" w:rsidRPr="00395B6E" w:rsidRDefault="00B220A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Контракт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этого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создает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обязательств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для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будет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источником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финансирования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="00F539C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</w:t>
            </w:r>
            <w:r w:rsidR="00F539C5" w:rsidRPr="00F539C5">
              <w:rPr>
                <w:rFonts w:ascii="GHEA Grapalat" w:hAnsi="GHEA Grapalat"/>
                <w:b/>
                <w:bCs/>
                <w:sz w:val="14"/>
                <w:szCs w:val="14"/>
              </w:rPr>
              <w:t>20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год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B220A2" w:rsidRPr="00395B6E" w:rsidTr="009D0E0B">
        <w:trPr>
          <w:gridAfter w:val="1"/>
          <w:wAfter w:w="20" w:type="dxa"/>
          <w:trHeight w:val="97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B220A2" w:rsidRPr="00395B6E" w:rsidRDefault="00B220A2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20A2" w:rsidRPr="00395B6E" w:rsidTr="009D0E0B">
        <w:trPr>
          <w:gridAfter w:val="1"/>
          <w:wAfter w:w="20" w:type="dxa"/>
          <w:trHeight w:val="227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p w:rsidR="00B220A2" w:rsidRPr="00395B6E" w:rsidRDefault="00B220A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220A2" w:rsidRPr="00395B6E" w:rsidTr="009D0E0B">
        <w:trPr>
          <w:gridAfter w:val="1"/>
          <w:wAfter w:w="20" w:type="dxa"/>
          <w:trHeight w:val="47"/>
          <w:jc w:val="center"/>
        </w:trPr>
        <w:tc>
          <w:tcPr>
            <w:tcW w:w="33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20A2" w:rsidRPr="00395B6E" w:rsidRDefault="00B220A2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9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20A2" w:rsidRPr="00395B6E" w:rsidRDefault="00B220A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220A2" w:rsidRPr="00395B6E" w:rsidRDefault="00B220A2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B220A2" w:rsidRPr="00694AE3" w:rsidTr="009D0E0B">
        <w:trPr>
          <w:gridAfter w:val="1"/>
          <w:wAfter w:w="20" w:type="dxa"/>
          <w:trHeight w:val="47"/>
          <w:jc w:val="center"/>
        </w:trPr>
        <w:tc>
          <w:tcPr>
            <w:tcW w:w="3348" w:type="dxa"/>
            <w:gridSpan w:val="8"/>
            <w:shd w:val="clear" w:color="auto" w:fill="auto"/>
            <w:vAlign w:val="center"/>
          </w:tcPr>
          <w:p w:rsidR="00B220A2" w:rsidRPr="006D7D3E" w:rsidRDefault="00B220A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D7D3E">
              <w:rPr>
                <w:rFonts w:ascii="GHEA Grapalat" w:hAnsi="GHEA Grapalat"/>
                <w:sz w:val="16"/>
                <w:szCs w:val="16"/>
              </w:rPr>
              <w:t>Карен Драмбян</w:t>
            </w:r>
          </w:p>
        </w:tc>
        <w:tc>
          <w:tcPr>
            <w:tcW w:w="4191" w:type="dxa"/>
            <w:gridSpan w:val="18"/>
            <w:shd w:val="clear" w:color="auto" w:fill="auto"/>
            <w:vAlign w:val="center"/>
          </w:tcPr>
          <w:p w:rsidR="00B220A2" w:rsidRPr="00371C49" w:rsidRDefault="00B220A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010-650-560</w:t>
            </w:r>
          </w:p>
        </w:tc>
        <w:tc>
          <w:tcPr>
            <w:tcW w:w="3889" w:type="dxa"/>
            <w:gridSpan w:val="14"/>
            <w:shd w:val="clear" w:color="auto" w:fill="auto"/>
            <w:vAlign w:val="center"/>
          </w:tcPr>
          <w:p w:rsidR="00B220A2" w:rsidRPr="00371C49" w:rsidRDefault="00B220A2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C5FED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norq-marash-gnumner@</w:t>
            </w:r>
            <w:r w:rsidRPr="001B658C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mail.ru</w:t>
            </w:r>
          </w:p>
        </w:tc>
      </w:tr>
    </w:tbl>
    <w:p w:rsidR="00371C49" w:rsidRPr="00F37A7E" w:rsidRDefault="00BA5C97" w:rsidP="00401A12">
      <w:pPr>
        <w:spacing w:line="360" w:lineRule="auto"/>
        <w:jc w:val="both"/>
        <w:rPr>
          <w:rFonts w:ascii="GHEA Grapalat" w:hAnsi="GHEA Grapalat"/>
          <w:szCs w:val="24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71C49">
        <w:rPr>
          <w:rFonts w:ascii="GHEA Grapalat" w:hAnsi="GHEA Grapalat"/>
          <w:sz w:val="20"/>
        </w:rPr>
        <w:t xml:space="preserve"> </w:t>
      </w:r>
      <w:r w:rsidR="00371C49" w:rsidRPr="00F37A7E">
        <w:rPr>
          <w:rFonts w:ascii="GHEA Grapalat" w:hAnsi="GHEA Grapalat"/>
          <w:szCs w:val="24"/>
        </w:rPr>
        <w:t>&lt;&lt;Норк-Мараш&gt;&gt; медицинский центр&gt;&gt; ЗАО</w:t>
      </w:r>
    </w:p>
    <w:sectPr w:rsidR="00371C49" w:rsidRPr="00F37A7E" w:rsidSect="009D0E0B">
      <w:footerReference w:type="even" r:id="rId20"/>
      <w:footerReference w:type="default" r:id="rId21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7B1" w:rsidRDefault="001977B1">
      <w:r>
        <w:separator/>
      </w:r>
    </w:p>
  </w:endnote>
  <w:endnote w:type="continuationSeparator" w:id="0">
    <w:p w:rsidR="001977B1" w:rsidRDefault="001977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EC7" w:rsidRDefault="006E4EC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E4EC7" w:rsidRDefault="006E4EC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E4EC7" w:rsidRPr="008257B0" w:rsidRDefault="006E4EC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539C5">
          <w:rPr>
            <w:rFonts w:ascii="GHEA Grapalat" w:hAnsi="GHEA Grapalat"/>
            <w:noProof/>
            <w:sz w:val="24"/>
            <w:szCs w:val="24"/>
          </w:rPr>
          <w:t>27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7B1" w:rsidRDefault="001977B1">
      <w:r>
        <w:separator/>
      </w:r>
    </w:p>
  </w:footnote>
  <w:footnote w:type="continuationSeparator" w:id="0">
    <w:p w:rsidR="001977B1" w:rsidRDefault="001977B1">
      <w:r>
        <w:continuationSeparator/>
      </w:r>
    </w:p>
  </w:footnote>
  <w:footnote w:id="1">
    <w:p w:rsidR="006E4EC7" w:rsidRPr="004C584B" w:rsidRDefault="006E4EC7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6E4EC7" w:rsidRPr="004C584B" w:rsidRDefault="006E4EC7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6E4EC7" w:rsidRPr="00AD75CA" w:rsidRDefault="006E4EC7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6E4EC7" w:rsidRPr="004C584B" w:rsidRDefault="006E4EC7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6E4EC7" w:rsidRPr="004C584B" w:rsidRDefault="006E4EC7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6E4EC7" w:rsidRPr="004C584B" w:rsidRDefault="006E4EC7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B220A2" w:rsidRPr="004C584B" w:rsidRDefault="00B220A2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2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40EC"/>
    <w:rsid w:val="00022E27"/>
    <w:rsid w:val="00025EFB"/>
    <w:rsid w:val="00027904"/>
    <w:rsid w:val="00034417"/>
    <w:rsid w:val="0003452F"/>
    <w:rsid w:val="0003635A"/>
    <w:rsid w:val="00040BA1"/>
    <w:rsid w:val="0004365B"/>
    <w:rsid w:val="00046D5D"/>
    <w:rsid w:val="0005765A"/>
    <w:rsid w:val="00062BDF"/>
    <w:rsid w:val="00063D6E"/>
    <w:rsid w:val="00065B27"/>
    <w:rsid w:val="0006622D"/>
    <w:rsid w:val="000706DF"/>
    <w:rsid w:val="00074574"/>
    <w:rsid w:val="00075025"/>
    <w:rsid w:val="00075FE5"/>
    <w:rsid w:val="00082455"/>
    <w:rsid w:val="0008374E"/>
    <w:rsid w:val="0008495F"/>
    <w:rsid w:val="00087332"/>
    <w:rsid w:val="0009038B"/>
    <w:rsid w:val="0009444C"/>
    <w:rsid w:val="00095B7E"/>
    <w:rsid w:val="000A4327"/>
    <w:rsid w:val="000B1387"/>
    <w:rsid w:val="000B3F73"/>
    <w:rsid w:val="000B49E6"/>
    <w:rsid w:val="000C210A"/>
    <w:rsid w:val="000C36DD"/>
    <w:rsid w:val="000D2565"/>
    <w:rsid w:val="000D3C84"/>
    <w:rsid w:val="000E312B"/>
    <w:rsid w:val="000E517F"/>
    <w:rsid w:val="000F0D37"/>
    <w:rsid w:val="000F4745"/>
    <w:rsid w:val="000F4F8C"/>
    <w:rsid w:val="00100D10"/>
    <w:rsid w:val="00102A32"/>
    <w:rsid w:val="001038C8"/>
    <w:rsid w:val="00120E57"/>
    <w:rsid w:val="00124077"/>
    <w:rsid w:val="00125AFF"/>
    <w:rsid w:val="00132E94"/>
    <w:rsid w:val="001423FC"/>
    <w:rsid w:val="0014470D"/>
    <w:rsid w:val="00144797"/>
    <w:rsid w:val="00145988"/>
    <w:rsid w:val="00145EA8"/>
    <w:rsid w:val="001466A8"/>
    <w:rsid w:val="001508A8"/>
    <w:rsid w:val="001517BC"/>
    <w:rsid w:val="001563E9"/>
    <w:rsid w:val="0016023C"/>
    <w:rsid w:val="001628D6"/>
    <w:rsid w:val="00162F3D"/>
    <w:rsid w:val="00164DE1"/>
    <w:rsid w:val="00167059"/>
    <w:rsid w:val="0016705E"/>
    <w:rsid w:val="00167D95"/>
    <w:rsid w:val="00180617"/>
    <w:rsid w:val="00184D58"/>
    <w:rsid w:val="00185136"/>
    <w:rsid w:val="001860C6"/>
    <w:rsid w:val="00186EDC"/>
    <w:rsid w:val="0018723B"/>
    <w:rsid w:val="001923F5"/>
    <w:rsid w:val="00192730"/>
    <w:rsid w:val="0019637D"/>
    <w:rsid w:val="0019719D"/>
    <w:rsid w:val="001977B1"/>
    <w:rsid w:val="001A0641"/>
    <w:rsid w:val="001A2340"/>
    <w:rsid w:val="001A2642"/>
    <w:rsid w:val="001A64A3"/>
    <w:rsid w:val="001B0C0E"/>
    <w:rsid w:val="001B2047"/>
    <w:rsid w:val="001B33E6"/>
    <w:rsid w:val="001B3D36"/>
    <w:rsid w:val="001B5A56"/>
    <w:rsid w:val="001C13FF"/>
    <w:rsid w:val="001C220F"/>
    <w:rsid w:val="001C521B"/>
    <w:rsid w:val="001C578F"/>
    <w:rsid w:val="001D4664"/>
    <w:rsid w:val="001D6E27"/>
    <w:rsid w:val="001E7074"/>
    <w:rsid w:val="001E7544"/>
    <w:rsid w:val="001F5BAF"/>
    <w:rsid w:val="001F61A6"/>
    <w:rsid w:val="00200ECA"/>
    <w:rsid w:val="00200F36"/>
    <w:rsid w:val="0020420B"/>
    <w:rsid w:val="00205535"/>
    <w:rsid w:val="002125AA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3CA6"/>
    <w:rsid w:val="00234F65"/>
    <w:rsid w:val="00237045"/>
    <w:rsid w:val="00237D02"/>
    <w:rsid w:val="00240B0D"/>
    <w:rsid w:val="00242F71"/>
    <w:rsid w:val="00243C2A"/>
    <w:rsid w:val="00245FAF"/>
    <w:rsid w:val="002579C8"/>
    <w:rsid w:val="00260855"/>
    <w:rsid w:val="002616FE"/>
    <w:rsid w:val="0026753B"/>
    <w:rsid w:val="0027090D"/>
    <w:rsid w:val="00270FCE"/>
    <w:rsid w:val="002804F4"/>
    <w:rsid w:val="00281027"/>
    <w:rsid w:val="002827E6"/>
    <w:rsid w:val="00283681"/>
    <w:rsid w:val="002841E5"/>
    <w:rsid w:val="002854BD"/>
    <w:rsid w:val="0029297C"/>
    <w:rsid w:val="002955FD"/>
    <w:rsid w:val="00297B07"/>
    <w:rsid w:val="002A5B15"/>
    <w:rsid w:val="002B3E7D"/>
    <w:rsid w:val="002B3F6D"/>
    <w:rsid w:val="002C5839"/>
    <w:rsid w:val="002C60EF"/>
    <w:rsid w:val="002C79AD"/>
    <w:rsid w:val="002D09EE"/>
    <w:rsid w:val="002D0BF6"/>
    <w:rsid w:val="002D27B8"/>
    <w:rsid w:val="002D5910"/>
    <w:rsid w:val="002D5DA0"/>
    <w:rsid w:val="002D679D"/>
    <w:rsid w:val="002D6BDC"/>
    <w:rsid w:val="002D7877"/>
    <w:rsid w:val="002E688B"/>
    <w:rsid w:val="002F0A9D"/>
    <w:rsid w:val="002F4986"/>
    <w:rsid w:val="002F50FC"/>
    <w:rsid w:val="00301137"/>
    <w:rsid w:val="00302445"/>
    <w:rsid w:val="003057F7"/>
    <w:rsid w:val="003068CB"/>
    <w:rsid w:val="00306FFC"/>
    <w:rsid w:val="00315746"/>
    <w:rsid w:val="003165AF"/>
    <w:rsid w:val="0031734F"/>
    <w:rsid w:val="00320E9D"/>
    <w:rsid w:val="003253C1"/>
    <w:rsid w:val="00325AD5"/>
    <w:rsid w:val="00332887"/>
    <w:rsid w:val="003330C6"/>
    <w:rsid w:val="00341CA5"/>
    <w:rsid w:val="00344006"/>
    <w:rsid w:val="0034405D"/>
    <w:rsid w:val="00345C5A"/>
    <w:rsid w:val="003513F5"/>
    <w:rsid w:val="0035269C"/>
    <w:rsid w:val="00354200"/>
    <w:rsid w:val="00360627"/>
    <w:rsid w:val="0036159D"/>
    <w:rsid w:val="00364DC9"/>
    <w:rsid w:val="00365437"/>
    <w:rsid w:val="003654FE"/>
    <w:rsid w:val="0036553D"/>
    <w:rsid w:val="0036692D"/>
    <w:rsid w:val="00366B43"/>
    <w:rsid w:val="0036794B"/>
    <w:rsid w:val="00370ACA"/>
    <w:rsid w:val="00371957"/>
    <w:rsid w:val="00371C49"/>
    <w:rsid w:val="00376579"/>
    <w:rsid w:val="00383CE9"/>
    <w:rsid w:val="00384022"/>
    <w:rsid w:val="0038605D"/>
    <w:rsid w:val="00386D81"/>
    <w:rsid w:val="003875C3"/>
    <w:rsid w:val="0039239E"/>
    <w:rsid w:val="003928E5"/>
    <w:rsid w:val="003939D3"/>
    <w:rsid w:val="00395B6E"/>
    <w:rsid w:val="003A2EC8"/>
    <w:rsid w:val="003A3E47"/>
    <w:rsid w:val="003B24BE"/>
    <w:rsid w:val="003B2BED"/>
    <w:rsid w:val="003B689B"/>
    <w:rsid w:val="003C0293"/>
    <w:rsid w:val="003D17D0"/>
    <w:rsid w:val="003D224D"/>
    <w:rsid w:val="003D38AD"/>
    <w:rsid w:val="003D5271"/>
    <w:rsid w:val="003E343E"/>
    <w:rsid w:val="003E5AC6"/>
    <w:rsid w:val="003E683C"/>
    <w:rsid w:val="003F49B4"/>
    <w:rsid w:val="003F4EEE"/>
    <w:rsid w:val="003F5A52"/>
    <w:rsid w:val="004001A0"/>
    <w:rsid w:val="00401A12"/>
    <w:rsid w:val="00406AC7"/>
    <w:rsid w:val="004119CF"/>
    <w:rsid w:val="004142D4"/>
    <w:rsid w:val="004155F4"/>
    <w:rsid w:val="004224FE"/>
    <w:rsid w:val="00430CF4"/>
    <w:rsid w:val="00430FCC"/>
    <w:rsid w:val="00432474"/>
    <w:rsid w:val="0043269D"/>
    <w:rsid w:val="00434012"/>
    <w:rsid w:val="00434336"/>
    <w:rsid w:val="004343A2"/>
    <w:rsid w:val="00437379"/>
    <w:rsid w:val="00441E90"/>
    <w:rsid w:val="00442CBE"/>
    <w:rsid w:val="004440F4"/>
    <w:rsid w:val="004450F4"/>
    <w:rsid w:val="0045249A"/>
    <w:rsid w:val="00454284"/>
    <w:rsid w:val="00462722"/>
    <w:rsid w:val="00467A9D"/>
    <w:rsid w:val="00473936"/>
    <w:rsid w:val="00473C53"/>
    <w:rsid w:val="004767D9"/>
    <w:rsid w:val="004808DD"/>
    <w:rsid w:val="00480FFF"/>
    <w:rsid w:val="0048173C"/>
    <w:rsid w:val="00481F8E"/>
    <w:rsid w:val="0048278F"/>
    <w:rsid w:val="00486700"/>
    <w:rsid w:val="004879DF"/>
    <w:rsid w:val="004945B6"/>
    <w:rsid w:val="004A1CDD"/>
    <w:rsid w:val="004A5723"/>
    <w:rsid w:val="004A5ACE"/>
    <w:rsid w:val="004B058E"/>
    <w:rsid w:val="004B0C88"/>
    <w:rsid w:val="004B2C83"/>
    <w:rsid w:val="004B2CAE"/>
    <w:rsid w:val="004B341E"/>
    <w:rsid w:val="004B7482"/>
    <w:rsid w:val="004C2C80"/>
    <w:rsid w:val="004C584B"/>
    <w:rsid w:val="004D23F7"/>
    <w:rsid w:val="004D2A4F"/>
    <w:rsid w:val="004D4A3D"/>
    <w:rsid w:val="004D4E6E"/>
    <w:rsid w:val="004F2C61"/>
    <w:rsid w:val="004F3A46"/>
    <w:rsid w:val="004F3CF5"/>
    <w:rsid w:val="004F596C"/>
    <w:rsid w:val="004F7F2F"/>
    <w:rsid w:val="0050287B"/>
    <w:rsid w:val="005060B6"/>
    <w:rsid w:val="005068D1"/>
    <w:rsid w:val="0051014B"/>
    <w:rsid w:val="00512138"/>
    <w:rsid w:val="00515BE8"/>
    <w:rsid w:val="00516CF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4E30"/>
    <w:rsid w:val="005869C6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C5091"/>
    <w:rsid w:val="005D0F4E"/>
    <w:rsid w:val="005D1FB8"/>
    <w:rsid w:val="005E00A2"/>
    <w:rsid w:val="005E141E"/>
    <w:rsid w:val="005E27A0"/>
    <w:rsid w:val="005E298E"/>
    <w:rsid w:val="005E2F58"/>
    <w:rsid w:val="005E6B61"/>
    <w:rsid w:val="005E7E86"/>
    <w:rsid w:val="005F254D"/>
    <w:rsid w:val="00601A87"/>
    <w:rsid w:val="00602B0B"/>
    <w:rsid w:val="00604A2D"/>
    <w:rsid w:val="00607956"/>
    <w:rsid w:val="00610E49"/>
    <w:rsid w:val="00612E6D"/>
    <w:rsid w:val="00613058"/>
    <w:rsid w:val="00620A72"/>
    <w:rsid w:val="006214B1"/>
    <w:rsid w:val="00622A3A"/>
    <w:rsid w:val="00623E7B"/>
    <w:rsid w:val="00625505"/>
    <w:rsid w:val="00630995"/>
    <w:rsid w:val="0063153F"/>
    <w:rsid w:val="006345BA"/>
    <w:rsid w:val="0064019E"/>
    <w:rsid w:val="00642F25"/>
    <w:rsid w:val="00644FD7"/>
    <w:rsid w:val="00651536"/>
    <w:rsid w:val="0065275B"/>
    <w:rsid w:val="00652B69"/>
    <w:rsid w:val="006538D5"/>
    <w:rsid w:val="00655074"/>
    <w:rsid w:val="006557FC"/>
    <w:rsid w:val="00656D14"/>
    <w:rsid w:val="00656DC4"/>
    <w:rsid w:val="00661748"/>
    <w:rsid w:val="00663458"/>
    <w:rsid w:val="00673895"/>
    <w:rsid w:val="00683E3A"/>
    <w:rsid w:val="006840B6"/>
    <w:rsid w:val="00685FCD"/>
    <w:rsid w:val="00686425"/>
    <w:rsid w:val="00692C23"/>
    <w:rsid w:val="00694204"/>
    <w:rsid w:val="00694742"/>
    <w:rsid w:val="00694AE3"/>
    <w:rsid w:val="006A06D2"/>
    <w:rsid w:val="006A5CF4"/>
    <w:rsid w:val="006B2BA7"/>
    <w:rsid w:val="006B7B4E"/>
    <w:rsid w:val="006B7BCF"/>
    <w:rsid w:val="006C585F"/>
    <w:rsid w:val="006D0C89"/>
    <w:rsid w:val="006D4D49"/>
    <w:rsid w:val="006D60A9"/>
    <w:rsid w:val="006D7D3E"/>
    <w:rsid w:val="006E341E"/>
    <w:rsid w:val="006E3B59"/>
    <w:rsid w:val="006E4EC7"/>
    <w:rsid w:val="006E6944"/>
    <w:rsid w:val="006F114D"/>
    <w:rsid w:val="006F4D13"/>
    <w:rsid w:val="006F592B"/>
    <w:rsid w:val="006F6F15"/>
    <w:rsid w:val="006F7509"/>
    <w:rsid w:val="0070179E"/>
    <w:rsid w:val="00703894"/>
    <w:rsid w:val="00704B0C"/>
    <w:rsid w:val="007054A2"/>
    <w:rsid w:val="00710B80"/>
    <w:rsid w:val="0071112C"/>
    <w:rsid w:val="00712A17"/>
    <w:rsid w:val="00713E55"/>
    <w:rsid w:val="007172D2"/>
    <w:rsid w:val="00717888"/>
    <w:rsid w:val="00722C9C"/>
    <w:rsid w:val="00727604"/>
    <w:rsid w:val="00735598"/>
    <w:rsid w:val="007430B8"/>
    <w:rsid w:val="00743D8B"/>
    <w:rsid w:val="007443A1"/>
    <w:rsid w:val="00744D32"/>
    <w:rsid w:val="007513A1"/>
    <w:rsid w:val="00752815"/>
    <w:rsid w:val="0075655D"/>
    <w:rsid w:val="00760A23"/>
    <w:rsid w:val="00760AA2"/>
    <w:rsid w:val="00765F01"/>
    <w:rsid w:val="0077382B"/>
    <w:rsid w:val="0077498D"/>
    <w:rsid w:val="00776849"/>
    <w:rsid w:val="00781ADC"/>
    <w:rsid w:val="00782911"/>
    <w:rsid w:val="007868A4"/>
    <w:rsid w:val="007A44B1"/>
    <w:rsid w:val="007A5C36"/>
    <w:rsid w:val="007A795B"/>
    <w:rsid w:val="007B4C0F"/>
    <w:rsid w:val="007B5608"/>
    <w:rsid w:val="007B6C31"/>
    <w:rsid w:val="007C116F"/>
    <w:rsid w:val="007C3B03"/>
    <w:rsid w:val="007C444B"/>
    <w:rsid w:val="007C7163"/>
    <w:rsid w:val="007C7195"/>
    <w:rsid w:val="007D1BF8"/>
    <w:rsid w:val="007D4AEB"/>
    <w:rsid w:val="007D6575"/>
    <w:rsid w:val="007D7CA4"/>
    <w:rsid w:val="007F0193"/>
    <w:rsid w:val="007F0A05"/>
    <w:rsid w:val="007F10AC"/>
    <w:rsid w:val="0080439B"/>
    <w:rsid w:val="00804AB6"/>
    <w:rsid w:val="00805D1B"/>
    <w:rsid w:val="00806FF2"/>
    <w:rsid w:val="00807B1C"/>
    <w:rsid w:val="00811C18"/>
    <w:rsid w:val="00816CFC"/>
    <w:rsid w:val="00817742"/>
    <w:rsid w:val="00823294"/>
    <w:rsid w:val="008257B0"/>
    <w:rsid w:val="00843DDD"/>
    <w:rsid w:val="008503C1"/>
    <w:rsid w:val="00850A17"/>
    <w:rsid w:val="0085169A"/>
    <w:rsid w:val="0085228E"/>
    <w:rsid w:val="0086551D"/>
    <w:rsid w:val="00866D01"/>
    <w:rsid w:val="00870C82"/>
    <w:rsid w:val="00871366"/>
    <w:rsid w:val="00872DA1"/>
    <w:rsid w:val="00874380"/>
    <w:rsid w:val="00874AF3"/>
    <w:rsid w:val="00880836"/>
    <w:rsid w:val="008816D8"/>
    <w:rsid w:val="008901BF"/>
    <w:rsid w:val="00890A14"/>
    <w:rsid w:val="00891447"/>
    <w:rsid w:val="0089170A"/>
    <w:rsid w:val="00891CC9"/>
    <w:rsid w:val="00894E35"/>
    <w:rsid w:val="0089503C"/>
    <w:rsid w:val="00896409"/>
    <w:rsid w:val="00896875"/>
    <w:rsid w:val="008A2E6B"/>
    <w:rsid w:val="008B206E"/>
    <w:rsid w:val="008C0BF6"/>
    <w:rsid w:val="008C3DB4"/>
    <w:rsid w:val="008C7670"/>
    <w:rsid w:val="008D0B2F"/>
    <w:rsid w:val="008D1405"/>
    <w:rsid w:val="008D224B"/>
    <w:rsid w:val="008D3B2E"/>
    <w:rsid w:val="008D652C"/>
    <w:rsid w:val="008D68A8"/>
    <w:rsid w:val="008D78D4"/>
    <w:rsid w:val="008E009E"/>
    <w:rsid w:val="008E0890"/>
    <w:rsid w:val="008E6790"/>
    <w:rsid w:val="008E75E8"/>
    <w:rsid w:val="008F36E5"/>
    <w:rsid w:val="008F4088"/>
    <w:rsid w:val="008F5FBD"/>
    <w:rsid w:val="008F6EE8"/>
    <w:rsid w:val="008F7DC4"/>
    <w:rsid w:val="00901B34"/>
    <w:rsid w:val="00907C60"/>
    <w:rsid w:val="00910DE9"/>
    <w:rsid w:val="0091247E"/>
    <w:rsid w:val="00913176"/>
    <w:rsid w:val="00916899"/>
    <w:rsid w:val="0092549D"/>
    <w:rsid w:val="00926219"/>
    <w:rsid w:val="00933385"/>
    <w:rsid w:val="009337B2"/>
    <w:rsid w:val="009355A1"/>
    <w:rsid w:val="009359D6"/>
    <w:rsid w:val="00936A07"/>
    <w:rsid w:val="009402A9"/>
    <w:rsid w:val="00941EC2"/>
    <w:rsid w:val="009507AF"/>
    <w:rsid w:val="00953CE4"/>
    <w:rsid w:val="009551E1"/>
    <w:rsid w:val="00955275"/>
    <w:rsid w:val="00960339"/>
    <w:rsid w:val="00960BDD"/>
    <w:rsid w:val="00963C65"/>
    <w:rsid w:val="009706C8"/>
    <w:rsid w:val="009721F7"/>
    <w:rsid w:val="0097339E"/>
    <w:rsid w:val="00975599"/>
    <w:rsid w:val="00975A0A"/>
    <w:rsid w:val="0098138C"/>
    <w:rsid w:val="00984146"/>
    <w:rsid w:val="0098481B"/>
    <w:rsid w:val="00985DD2"/>
    <w:rsid w:val="0099247B"/>
    <w:rsid w:val="009928F7"/>
    <w:rsid w:val="00992C08"/>
    <w:rsid w:val="0099697A"/>
    <w:rsid w:val="009A0BAE"/>
    <w:rsid w:val="009A60C7"/>
    <w:rsid w:val="009B1BD6"/>
    <w:rsid w:val="009B2E17"/>
    <w:rsid w:val="009B63BC"/>
    <w:rsid w:val="009B75F2"/>
    <w:rsid w:val="009C098A"/>
    <w:rsid w:val="009C0C00"/>
    <w:rsid w:val="009C1500"/>
    <w:rsid w:val="009C43FB"/>
    <w:rsid w:val="009C63F4"/>
    <w:rsid w:val="009D0E0B"/>
    <w:rsid w:val="009D1CA7"/>
    <w:rsid w:val="009D3A60"/>
    <w:rsid w:val="009D5470"/>
    <w:rsid w:val="009E193A"/>
    <w:rsid w:val="009E5C71"/>
    <w:rsid w:val="009E5F93"/>
    <w:rsid w:val="009F073F"/>
    <w:rsid w:val="009F1A3D"/>
    <w:rsid w:val="009F4170"/>
    <w:rsid w:val="009F5D08"/>
    <w:rsid w:val="009F71E7"/>
    <w:rsid w:val="00A006AB"/>
    <w:rsid w:val="00A03098"/>
    <w:rsid w:val="00A11CA9"/>
    <w:rsid w:val="00A16B8C"/>
    <w:rsid w:val="00A21B0E"/>
    <w:rsid w:val="00A253DE"/>
    <w:rsid w:val="00A2735C"/>
    <w:rsid w:val="00A30C0F"/>
    <w:rsid w:val="00A31ACA"/>
    <w:rsid w:val="00A34B37"/>
    <w:rsid w:val="00A36B72"/>
    <w:rsid w:val="00A41066"/>
    <w:rsid w:val="00A429B7"/>
    <w:rsid w:val="00A45288"/>
    <w:rsid w:val="00A611FE"/>
    <w:rsid w:val="00A70123"/>
    <w:rsid w:val="00A70700"/>
    <w:rsid w:val="00A733B7"/>
    <w:rsid w:val="00A82431"/>
    <w:rsid w:val="00A96C0C"/>
    <w:rsid w:val="00AA698E"/>
    <w:rsid w:val="00AA7E8A"/>
    <w:rsid w:val="00AB1F7F"/>
    <w:rsid w:val="00AB253E"/>
    <w:rsid w:val="00AB2D08"/>
    <w:rsid w:val="00AC68FE"/>
    <w:rsid w:val="00AC7F6F"/>
    <w:rsid w:val="00AD5F58"/>
    <w:rsid w:val="00AD610A"/>
    <w:rsid w:val="00AD75CA"/>
    <w:rsid w:val="00AE092C"/>
    <w:rsid w:val="00AE44F0"/>
    <w:rsid w:val="00AE7C17"/>
    <w:rsid w:val="00AF0FAF"/>
    <w:rsid w:val="00B036F7"/>
    <w:rsid w:val="00B06F5C"/>
    <w:rsid w:val="00B10495"/>
    <w:rsid w:val="00B144C8"/>
    <w:rsid w:val="00B16C9D"/>
    <w:rsid w:val="00B21464"/>
    <w:rsid w:val="00B21822"/>
    <w:rsid w:val="00B220A2"/>
    <w:rsid w:val="00B232DE"/>
    <w:rsid w:val="00B256D5"/>
    <w:rsid w:val="00B31ED6"/>
    <w:rsid w:val="00B34A30"/>
    <w:rsid w:val="00B42B2D"/>
    <w:rsid w:val="00B45438"/>
    <w:rsid w:val="00B5159F"/>
    <w:rsid w:val="00B5440A"/>
    <w:rsid w:val="00B5525A"/>
    <w:rsid w:val="00B57B6C"/>
    <w:rsid w:val="00B61B0F"/>
    <w:rsid w:val="00B7192A"/>
    <w:rsid w:val="00B71D32"/>
    <w:rsid w:val="00B737D5"/>
    <w:rsid w:val="00B7414D"/>
    <w:rsid w:val="00B753EE"/>
    <w:rsid w:val="00B76AFB"/>
    <w:rsid w:val="00B85E41"/>
    <w:rsid w:val="00B97F20"/>
    <w:rsid w:val="00BA00FA"/>
    <w:rsid w:val="00BA42D7"/>
    <w:rsid w:val="00BA5C97"/>
    <w:rsid w:val="00BC0DBD"/>
    <w:rsid w:val="00BC7166"/>
    <w:rsid w:val="00BD2B29"/>
    <w:rsid w:val="00BD2E7C"/>
    <w:rsid w:val="00BD3ECE"/>
    <w:rsid w:val="00BD3FAC"/>
    <w:rsid w:val="00BD5EC8"/>
    <w:rsid w:val="00BE08E1"/>
    <w:rsid w:val="00BE2E49"/>
    <w:rsid w:val="00BE4030"/>
    <w:rsid w:val="00BE4581"/>
    <w:rsid w:val="00BE4FC4"/>
    <w:rsid w:val="00BE5F62"/>
    <w:rsid w:val="00BE6696"/>
    <w:rsid w:val="00BF118D"/>
    <w:rsid w:val="00BF403F"/>
    <w:rsid w:val="00BF5E64"/>
    <w:rsid w:val="00BF7713"/>
    <w:rsid w:val="00C0106C"/>
    <w:rsid w:val="00C04BBE"/>
    <w:rsid w:val="00C07EBD"/>
    <w:rsid w:val="00C1310B"/>
    <w:rsid w:val="00C13647"/>
    <w:rsid w:val="00C225E2"/>
    <w:rsid w:val="00C244F4"/>
    <w:rsid w:val="00C2593B"/>
    <w:rsid w:val="00C25D1B"/>
    <w:rsid w:val="00C30B42"/>
    <w:rsid w:val="00C34EC1"/>
    <w:rsid w:val="00C36D92"/>
    <w:rsid w:val="00C4518C"/>
    <w:rsid w:val="00C51538"/>
    <w:rsid w:val="00C54035"/>
    <w:rsid w:val="00C56677"/>
    <w:rsid w:val="00C61946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3AAF"/>
    <w:rsid w:val="00CC4BA5"/>
    <w:rsid w:val="00CD61A3"/>
    <w:rsid w:val="00CD6DD7"/>
    <w:rsid w:val="00CD7032"/>
    <w:rsid w:val="00CE0A8D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78B9"/>
    <w:rsid w:val="00D20BEB"/>
    <w:rsid w:val="00D21F3A"/>
    <w:rsid w:val="00D2725C"/>
    <w:rsid w:val="00D30540"/>
    <w:rsid w:val="00D30A2E"/>
    <w:rsid w:val="00D314E8"/>
    <w:rsid w:val="00D33A10"/>
    <w:rsid w:val="00D405E4"/>
    <w:rsid w:val="00D44969"/>
    <w:rsid w:val="00D44FD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56D2"/>
    <w:rsid w:val="00D96B61"/>
    <w:rsid w:val="00DA0C45"/>
    <w:rsid w:val="00DA3B88"/>
    <w:rsid w:val="00DA4214"/>
    <w:rsid w:val="00DA65DC"/>
    <w:rsid w:val="00DB20F5"/>
    <w:rsid w:val="00DB24EB"/>
    <w:rsid w:val="00DB50C0"/>
    <w:rsid w:val="00DB586E"/>
    <w:rsid w:val="00DB673F"/>
    <w:rsid w:val="00DC0531"/>
    <w:rsid w:val="00DC3323"/>
    <w:rsid w:val="00DC3F30"/>
    <w:rsid w:val="00DC4A38"/>
    <w:rsid w:val="00DE1183"/>
    <w:rsid w:val="00DE6A21"/>
    <w:rsid w:val="00DF78B4"/>
    <w:rsid w:val="00E026DE"/>
    <w:rsid w:val="00E04D97"/>
    <w:rsid w:val="00E14174"/>
    <w:rsid w:val="00E14FB5"/>
    <w:rsid w:val="00E17933"/>
    <w:rsid w:val="00E21EBA"/>
    <w:rsid w:val="00E24AA7"/>
    <w:rsid w:val="00E334D1"/>
    <w:rsid w:val="00E359C1"/>
    <w:rsid w:val="00E41DA4"/>
    <w:rsid w:val="00E427D3"/>
    <w:rsid w:val="00E44C02"/>
    <w:rsid w:val="00E476D2"/>
    <w:rsid w:val="00E557EC"/>
    <w:rsid w:val="00E55F33"/>
    <w:rsid w:val="00E615C8"/>
    <w:rsid w:val="00E63222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686"/>
    <w:rsid w:val="00E871AE"/>
    <w:rsid w:val="00E9050B"/>
    <w:rsid w:val="00E90A3A"/>
    <w:rsid w:val="00E91BE9"/>
    <w:rsid w:val="00E93646"/>
    <w:rsid w:val="00E93AC4"/>
    <w:rsid w:val="00E96BC2"/>
    <w:rsid w:val="00EA2281"/>
    <w:rsid w:val="00EA4011"/>
    <w:rsid w:val="00EA4144"/>
    <w:rsid w:val="00EA4330"/>
    <w:rsid w:val="00EA46E0"/>
    <w:rsid w:val="00EA5599"/>
    <w:rsid w:val="00EB00B9"/>
    <w:rsid w:val="00EB0798"/>
    <w:rsid w:val="00EB5497"/>
    <w:rsid w:val="00EB6973"/>
    <w:rsid w:val="00EB6B0D"/>
    <w:rsid w:val="00EC3FA0"/>
    <w:rsid w:val="00EC6FF1"/>
    <w:rsid w:val="00ED20BE"/>
    <w:rsid w:val="00ED33B0"/>
    <w:rsid w:val="00ED51CE"/>
    <w:rsid w:val="00ED6301"/>
    <w:rsid w:val="00ED7334"/>
    <w:rsid w:val="00ED7DDE"/>
    <w:rsid w:val="00EE01E8"/>
    <w:rsid w:val="00EE1465"/>
    <w:rsid w:val="00EE4234"/>
    <w:rsid w:val="00EE63E0"/>
    <w:rsid w:val="00EF443D"/>
    <w:rsid w:val="00EF651C"/>
    <w:rsid w:val="00F04D03"/>
    <w:rsid w:val="00F07934"/>
    <w:rsid w:val="00F1169A"/>
    <w:rsid w:val="00F11DDE"/>
    <w:rsid w:val="00F125A1"/>
    <w:rsid w:val="00F22D7A"/>
    <w:rsid w:val="00F22EBC"/>
    <w:rsid w:val="00F23628"/>
    <w:rsid w:val="00F260F2"/>
    <w:rsid w:val="00F313A6"/>
    <w:rsid w:val="00F34E90"/>
    <w:rsid w:val="00F408C7"/>
    <w:rsid w:val="00F50A9B"/>
    <w:rsid w:val="00F50FBC"/>
    <w:rsid w:val="00F51299"/>
    <w:rsid w:val="00F539C5"/>
    <w:rsid w:val="00F546D9"/>
    <w:rsid w:val="00F56DCF"/>
    <w:rsid w:val="00F570A9"/>
    <w:rsid w:val="00F60E52"/>
    <w:rsid w:val="00F63219"/>
    <w:rsid w:val="00F64397"/>
    <w:rsid w:val="00F64AE2"/>
    <w:rsid w:val="00F655D9"/>
    <w:rsid w:val="00F712F6"/>
    <w:rsid w:val="00F714E0"/>
    <w:rsid w:val="00F74C38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4EC"/>
    <w:rsid w:val="00FB2C5C"/>
    <w:rsid w:val="00FB459A"/>
    <w:rsid w:val="00FC062E"/>
    <w:rsid w:val="00FC5B89"/>
    <w:rsid w:val="00FD0C86"/>
    <w:rsid w:val="00FD1267"/>
    <w:rsid w:val="00FD4EE2"/>
    <w:rsid w:val="00FD690C"/>
    <w:rsid w:val="00FE0754"/>
    <w:rsid w:val="00FE1928"/>
    <w:rsid w:val="00FE2F43"/>
    <w:rsid w:val="00FE3FCB"/>
    <w:rsid w:val="00FF167E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370ACA"/>
    <w:rPr>
      <w:rFonts w:ascii="Arial LatArm" w:hAnsi="Arial LatArm"/>
      <w:sz w:val="24"/>
    </w:rPr>
  </w:style>
  <w:style w:type="character" w:styleId="af8">
    <w:name w:val="FollowedHyperlink"/>
    <w:basedOn w:val="a0"/>
    <w:uiPriority w:val="99"/>
    <w:unhideWhenUsed/>
    <w:rsid w:val="008C0BF6"/>
    <w:rPr>
      <w:color w:val="800080"/>
      <w:u w:val="single"/>
    </w:rPr>
  </w:style>
  <w:style w:type="paragraph" w:customStyle="1" w:styleId="xl67">
    <w:name w:val="xl67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2"/>
      <w:szCs w:val="12"/>
      <w:lang w:bidi="ar-SA"/>
    </w:rPr>
  </w:style>
  <w:style w:type="paragraph" w:customStyle="1" w:styleId="xl68">
    <w:name w:val="xl68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9">
    <w:name w:val="xl69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0">
    <w:name w:val="xl70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a"/>
    <w:rsid w:val="008C0BF6"/>
    <w:pPr>
      <w:pBdr>
        <w:top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2">
    <w:name w:val="xl72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4"/>
      <w:szCs w:val="14"/>
      <w:lang w:bidi="ar-SA"/>
    </w:rPr>
  </w:style>
  <w:style w:type="paragraph" w:customStyle="1" w:styleId="xl73">
    <w:name w:val="xl73"/>
    <w:basedOn w:val="a"/>
    <w:rsid w:val="008C0BF6"/>
    <w:pP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s-atanesyan@mail.ru" TargetMode="External"/><Relationship Id="rId13" Type="http://schemas.openxmlformats.org/officeDocument/2006/relationships/hyperlink" Target="mailto:shogakat.bagdasaryan@mail.ru" TargetMode="External"/><Relationship Id="rId18" Type="http://schemas.openxmlformats.org/officeDocument/2006/relationships/hyperlink" Target="mailto:vagapharm@web.am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mailto:europharmarmenia@yahoo.com" TargetMode="External"/><Relationship Id="rId17" Type="http://schemas.openxmlformats.org/officeDocument/2006/relationships/hyperlink" Target="mailto:artur@pharmatech.a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tender@tonusles.a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usanna@lambronpharm.a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info@arpimed.com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albaghyan@mail.ru" TargetMode="External"/><Relationship Id="rId19" Type="http://schemas.openxmlformats.org/officeDocument/2006/relationships/hyperlink" Target="mailto:natalipharm@bk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uratio.llc@gmail.com" TargetMode="External"/><Relationship Id="rId14" Type="http://schemas.openxmlformats.org/officeDocument/2006/relationships/hyperlink" Target="mailto:karen.pharmaservice@mail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6546F-0511-4A98-9CA6-114E69E8C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</TotalTime>
  <Pages>27</Pages>
  <Words>8626</Words>
  <Characters>49172</Characters>
  <Application>Microsoft Office Word</Application>
  <DocSecurity>0</DocSecurity>
  <Lines>409</Lines>
  <Paragraphs>115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57683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339</cp:revision>
  <cp:lastPrinted>2019-10-14T08:51:00Z</cp:lastPrinted>
  <dcterms:created xsi:type="dcterms:W3CDTF">2018-08-09T07:28:00Z</dcterms:created>
  <dcterms:modified xsi:type="dcterms:W3CDTF">2020-02-05T15:55:00Z</dcterms:modified>
</cp:coreProperties>
</file>